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34" w:rsidRPr="004F5434" w:rsidRDefault="004F5434" w:rsidP="004F543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4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№169 комбинированного вида»  </w:t>
      </w:r>
      <w:r w:rsidRPr="004F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_____________________________________________________________________________</w:t>
      </w:r>
    </w:p>
    <w:p w:rsidR="004F5434" w:rsidRPr="004F5434" w:rsidRDefault="004F5434" w:rsidP="004F5434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F54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ул. Транзитная, д. 16, г. Красноярск, 660003, тел. 8(391) 260-85-35, e-</w:t>
      </w:r>
      <w:proofErr w:type="spellStart"/>
      <w:r w:rsidRPr="004F54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mail</w:t>
      </w:r>
      <w:proofErr w:type="spellEnd"/>
      <w:r w:rsidRPr="004F54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dou169@mailkrsk.ru</w:t>
      </w:r>
    </w:p>
    <w:p w:rsidR="0088411B" w:rsidRPr="000C5005" w:rsidRDefault="004F5434" w:rsidP="004F54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43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ОГРН </w:t>
      </w:r>
      <w:r w:rsidRPr="004F5434">
        <w:rPr>
          <w:rFonts w:ascii="Times New Roman" w:eastAsia="Times New Roman" w:hAnsi="Times New Roman" w:cs="Times New Roman"/>
          <w:sz w:val="24"/>
          <w:szCs w:val="24"/>
          <w:lang w:eastAsia="ru-RU"/>
        </w:rPr>
        <w:t>1022401945356</w:t>
      </w:r>
      <w:r w:rsidRPr="004F543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ИНН</w:t>
      </w:r>
      <w:r w:rsidRPr="004F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2461023959 КПП</w:t>
      </w:r>
      <w:r w:rsidRPr="004F543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246101001</w:t>
      </w:r>
    </w:p>
    <w:p w:rsidR="0088411B" w:rsidRDefault="0088411B" w:rsidP="008841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11B" w:rsidRPr="000C5005" w:rsidRDefault="0088411B" w:rsidP="008841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11B" w:rsidRPr="000C5005" w:rsidRDefault="0088411B" w:rsidP="008841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11B" w:rsidRDefault="0088411B" w:rsidP="008841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</w:p>
    <w:p w:rsidR="0088411B" w:rsidRDefault="0088411B" w:rsidP="008841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«МЫ</w:t>
      </w:r>
      <w:r w:rsidR="0010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411B" w:rsidRPr="0088411B" w:rsidRDefault="0088411B" w:rsidP="0088411B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ПОСВЯЩЁННОГО ДНЮ НАРОДНОГО ЕДИНСТВА</w:t>
      </w:r>
    </w:p>
    <w:p w:rsidR="0088411B" w:rsidRPr="000C5005" w:rsidRDefault="0088411B" w:rsidP="0088411B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8411B" w:rsidRPr="000C5005" w:rsidRDefault="0088411B" w:rsidP="0088411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Аскаракова</w:t>
      </w:r>
      <w:proofErr w:type="spellEnd"/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А.,</w:t>
      </w:r>
    </w:p>
    <w:p w:rsidR="0088411B" w:rsidRPr="000C5005" w:rsidRDefault="0088411B" w:rsidP="0088411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88411B" w:rsidRPr="000C5005" w:rsidRDefault="0088411B" w:rsidP="0088411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169.</w:t>
      </w:r>
    </w:p>
    <w:p w:rsidR="0088411B" w:rsidRPr="000C5005" w:rsidRDefault="0088411B" w:rsidP="0088411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Pr="000C5005" w:rsidRDefault="0088411B" w:rsidP="0088411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Pr="000C5005" w:rsidRDefault="0088411B" w:rsidP="0088411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Pr="000C5005" w:rsidRDefault="0088411B" w:rsidP="0088411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Pr="000C5005" w:rsidRDefault="0088411B" w:rsidP="008841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Pr="000C5005" w:rsidRDefault="0088411B" w:rsidP="008841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Pr="000C5005" w:rsidRDefault="0088411B" w:rsidP="008841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Pr="000C5005" w:rsidRDefault="0088411B" w:rsidP="008841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Pr="000C5005" w:rsidRDefault="0088411B" w:rsidP="008841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Default="0088411B" w:rsidP="008841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Default="0088411B" w:rsidP="008841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1B" w:rsidRPr="000C5005" w:rsidRDefault="0088411B" w:rsidP="004F5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Красноярск, 2022 г.</w:t>
      </w:r>
    </w:p>
    <w:p w:rsidR="00B9225F" w:rsidRDefault="0088411B" w:rsidP="00A92016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Цель: </w:t>
      </w:r>
      <w:r w:rsidR="00A92016">
        <w:rPr>
          <w:color w:val="111111"/>
          <w:sz w:val="28"/>
          <w:szCs w:val="28"/>
        </w:rPr>
        <w:t>Расширение представления детей о родной стране, о государственных праздниках.</w:t>
      </w:r>
    </w:p>
    <w:p w:rsidR="00A92016" w:rsidRDefault="00A92016" w:rsidP="00A920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92016">
        <w:rPr>
          <w:b/>
          <w:color w:val="111111"/>
          <w:sz w:val="28"/>
          <w:szCs w:val="28"/>
        </w:rPr>
        <w:t>Задачи: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 Поощрять интерес детей к событиям, происходящим в стране, воспитывать чувство гордости за её достижения;</w:t>
      </w:r>
    </w:p>
    <w:p w:rsidR="00A92016" w:rsidRDefault="00A92016" w:rsidP="00A920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Закреплять знания о флаге, гербе и гимне России;</w:t>
      </w:r>
    </w:p>
    <w:p w:rsidR="00A92016" w:rsidRDefault="00A92016" w:rsidP="00A92016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Воспитывать уважение к людям разных национальностей и их обычаям.</w:t>
      </w:r>
    </w:p>
    <w:p w:rsidR="00A92016" w:rsidRPr="00A92016" w:rsidRDefault="00A92016" w:rsidP="00A920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Оборудование: </w:t>
      </w:r>
      <w:r>
        <w:rPr>
          <w:color w:val="111111"/>
          <w:sz w:val="28"/>
          <w:szCs w:val="28"/>
        </w:rPr>
        <w:t>Музыкальный центр, мультимедийная установка, российские флажки (по 2 шт. на каждого ребёнка), карта России, бумажные сердца.</w:t>
      </w:r>
    </w:p>
    <w:p w:rsidR="00A92016" w:rsidRPr="00A92016" w:rsidRDefault="00A92016" w:rsidP="00884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9225F" w:rsidRPr="00A92016" w:rsidRDefault="00A92016" w:rsidP="00A92016">
      <w:pPr>
        <w:pStyle w:val="a3"/>
        <w:shd w:val="clear" w:color="auto" w:fill="FFFFFF"/>
        <w:spacing w:before="0" w:beforeAutospacing="0" w:after="24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A92016">
        <w:rPr>
          <w:b/>
          <w:i/>
          <w:color w:val="111111"/>
          <w:sz w:val="28"/>
          <w:szCs w:val="28"/>
        </w:rPr>
        <w:t>Ход мероприятия</w:t>
      </w:r>
    </w:p>
    <w:p w:rsidR="00B9225F" w:rsidRPr="00A92016" w:rsidRDefault="00B9225F" w:rsidP="00A920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92016">
        <w:rPr>
          <w:i/>
          <w:color w:val="111111"/>
          <w:sz w:val="28"/>
          <w:szCs w:val="28"/>
        </w:rPr>
        <w:t>Торжественный вход с флажками</w:t>
      </w:r>
      <w:r w:rsidR="00A92016" w:rsidRPr="00A92016">
        <w:rPr>
          <w:i/>
          <w:color w:val="111111"/>
          <w:sz w:val="28"/>
          <w:szCs w:val="28"/>
        </w:rPr>
        <w:t>.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>: Здравствуйте ребята! Здравствуйте уважаемые гости! Сегодня мы собрались в этом зале на праздник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#МЫ ВМЕСТЕ».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1Слайд. Россия.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Поезжай за моря-океаны,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Надо всею землей пролети: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Есть на свете разные страны,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такой, как у нас, не найти.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Чутким сердцем и мудрой душою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Нам великая дружба дана.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живут неразрывной семьёй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народы и все племена.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Все они, словно братья, желанны,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Всем просторно цвести и расти.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Поезжай за моря-океаны</w:t>
      </w:r>
    </w:p>
    <w:p w:rsidR="00B9225F" w:rsidRDefault="00B9225F" w:rsidP="00B922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дружнее страны не найти.</w:t>
      </w:r>
    </w:p>
    <w:p w:rsidR="00B9225F" w:rsidRDefault="00B9225F" w:rsidP="00B9225F">
      <w:pPr>
        <w:rPr>
          <w:rFonts w:ascii="Times New Roman" w:hAnsi="Times New Roman" w:cs="Times New Roman"/>
          <w:sz w:val="28"/>
          <w:szCs w:val="28"/>
        </w:rPr>
      </w:pPr>
    </w:p>
    <w:p w:rsidR="00B9225F" w:rsidRDefault="00B9225F" w:rsidP="00B92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Праздничное мероприятие, посвященное дню народного единства, считаю открытым!</w:t>
      </w:r>
    </w:p>
    <w:p w:rsidR="00B9225F" w:rsidRDefault="00B9225F" w:rsidP="00B92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Звучит Гимн России 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( 1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куплет + припев)</w:t>
      </w:r>
    </w:p>
    <w:p w:rsidR="00B9225F" w:rsidRDefault="00B9225F" w:rsidP="00B92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F7D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России живут люди разных национальностей…</w:t>
      </w:r>
    </w:p>
    <w:p w:rsidR="00B9225F" w:rsidRDefault="00B9225F" w:rsidP="00B92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они дружат между собой. У каждого народа есть свои обычаи и традиции, песни, танцы, но все они связаны тем, что у них одна родина – Россия. И для всех  народов стал родным русский язык.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Мы День Единства отмечаем,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России праздник молодой,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всем и каждому желаем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Стране быть верным всей душой!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 В единстве, братстве сила наша,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нас врагу не победить!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 пусть становится всё краше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Страна, где довелось нам жить!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 Сильна великая держава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Сынами,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дочерьми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своими…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России не померкнет слава,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Пока мы вместе и едины!</w:t>
      </w:r>
    </w:p>
    <w:p w:rsidR="00EF7D84" w:rsidRPr="00EF7D84" w:rsidRDefault="00A92016" w:rsidP="00EF7D8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Песня «Славный праздник» </w:t>
      </w:r>
    </w:p>
    <w:p w:rsidR="00B9225F" w:rsidRDefault="00B9225F" w:rsidP="00EF7D84">
      <w:pPr>
        <w:pStyle w:val="c3"/>
        <w:shd w:val="clear" w:color="auto" w:fill="FFFFFF"/>
        <w:spacing w:before="240" w:beforeAutospacing="0" w:after="0" w:afterAutospacing="0"/>
        <w:ind w:left="-568" w:right="-284"/>
        <w:jc w:val="both"/>
        <w:rPr>
          <w:rStyle w:val="c2"/>
          <w:color w:val="111111"/>
        </w:rPr>
      </w:pPr>
      <w:r>
        <w:rPr>
          <w:rStyle w:val="c2"/>
          <w:color w:val="111111"/>
          <w:sz w:val="28"/>
          <w:szCs w:val="28"/>
        </w:rPr>
        <w:t xml:space="preserve">        </w:t>
      </w:r>
      <w:r>
        <w:rPr>
          <w:rStyle w:val="c2"/>
          <w:b/>
          <w:color w:val="111111"/>
          <w:sz w:val="28"/>
          <w:szCs w:val="28"/>
        </w:rPr>
        <w:t>Ведущий</w:t>
      </w:r>
      <w:r>
        <w:rPr>
          <w:rStyle w:val="c2"/>
          <w:color w:val="111111"/>
          <w:sz w:val="28"/>
          <w:szCs w:val="28"/>
        </w:rPr>
        <w:t xml:space="preserve"> Ребята, сейчас я предлагаю вам поиграть в игру, вы готовы?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111111"/>
          <w:sz w:val="28"/>
          <w:szCs w:val="28"/>
        </w:rPr>
        <w:t>Игра </w:t>
      </w:r>
      <w:r>
        <w:rPr>
          <w:rStyle w:val="c1"/>
          <w:b/>
          <w:bCs/>
          <w:iCs/>
          <w:color w:val="111111"/>
          <w:sz w:val="28"/>
          <w:szCs w:val="28"/>
        </w:rPr>
        <w:t>«Нужно</w:t>
      </w:r>
      <w:r>
        <w:rPr>
          <w:rStyle w:val="c4"/>
          <w:iCs/>
          <w:color w:val="111111"/>
          <w:sz w:val="28"/>
          <w:szCs w:val="28"/>
        </w:rPr>
        <w:t> </w:t>
      </w:r>
      <w:r>
        <w:rPr>
          <w:rStyle w:val="c1"/>
          <w:b/>
          <w:bCs/>
          <w:iCs/>
          <w:color w:val="111111"/>
          <w:sz w:val="28"/>
          <w:szCs w:val="28"/>
        </w:rPr>
        <w:t>дружно жить на свете</w:t>
      </w:r>
      <w:r>
        <w:rPr>
          <w:rStyle w:val="c4"/>
          <w:iCs/>
          <w:color w:val="111111"/>
          <w:sz w:val="28"/>
          <w:szCs w:val="28"/>
        </w:rPr>
        <w:t>»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color w:val="111111"/>
          <w:sz w:val="28"/>
          <w:szCs w:val="28"/>
        </w:rPr>
        <w:t>Ведущий</w:t>
      </w:r>
      <w:r>
        <w:rPr>
          <w:rStyle w:val="c2"/>
          <w:b/>
          <w:color w:val="111111"/>
          <w:sz w:val="28"/>
          <w:szCs w:val="28"/>
        </w:rPr>
        <w:t>:-</w:t>
      </w:r>
      <w:r>
        <w:rPr>
          <w:rStyle w:val="c2"/>
          <w:color w:val="111111"/>
          <w:sz w:val="28"/>
          <w:szCs w:val="28"/>
        </w:rPr>
        <w:t xml:space="preserve"> Нужно дружно жить на свете?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color w:val="111111"/>
          <w:sz w:val="28"/>
          <w:szCs w:val="28"/>
        </w:rPr>
        <w:t>Дети</w:t>
      </w:r>
      <w:r>
        <w:rPr>
          <w:rStyle w:val="c2"/>
          <w:b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>- Нужно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color w:val="111111"/>
          <w:sz w:val="28"/>
          <w:szCs w:val="28"/>
        </w:rPr>
        <w:t>Ведущий</w:t>
      </w:r>
      <w:r>
        <w:rPr>
          <w:rStyle w:val="c2"/>
          <w:b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 xml:space="preserve"> - Это знать большим и детям нужно?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color w:val="111111"/>
          <w:sz w:val="28"/>
          <w:szCs w:val="28"/>
        </w:rPr>
        <w:t>Дети</w:t>
      </w:r>
      <w:r>
        <w:rPr>
          <w:rStyle w:val="c2"/>
          <w:color w:val="111111"/>
          <w:sz w:val="28"/>
          <w:szCs w:val="28"/>
        </w:rPr>
        <w:t>:- Нужно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color w:val="111111"/>
          <w:sz w:val="28"/>
          <w:szCs w:val="28"/>
        </w:rPr>
        <w:t>Ведущий</w:t>
      </w:r>
      <w:r>
        <w:rPr>
          <w:rStyle w:val="c2"/>
          <w:color w:val="111111"/>
          <w:sz w:val="28"/>
          <w:szCs w:val="28"/>
        </w:rPr>
        <w:t>:-  Если ссора приключится, скверно?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color w:val="111111"/>
          <w:sz w:val="28"/>
          <w:szCs w:val="28"/>
        </w:rPr>
        <w:t>Дети</w:t>
      </w:r>
      <w:r>
        <w:rPr>
          <w:rStyle w:val="c2"/>
          <w:color w:val="111111"/>
          <w:sz w:val="28"/>
          <w:szCs w:val="28"/>
        </w:rPr>
        <w:t>:- Скверно.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color w:val="111111"/>
          <w:sz w:val="28"/>
          <w:szCs w:val="28"/>
        </w:rPr>
        <w:t>Ведущий</w:t>
      </w:r>
      <w:r>
        <w:rPr>
          <w:rStyle w:val="c2"/>
          <w:b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>-</w:t>
      </w:r>
      <w:proofErr w:type="gramEnd"/>
      <w:r>
        <w:rPr>
          <w:rStyle w:val="c2"/>
          <w:color w:val="111111"/>
          <w:sz w:val="28"/>
          <w:szCs w:val="28"/>
        </w:rPr>
        <w:t xml:space="preserve"> Нужно тут же помирится, верно?</w:t>
      </w:r>
    </w:p>
    <w:p w:rsidR="00B9225F" w:rsidRDefault="00B9225F" w:rsidP="00EF7D84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Style w:val="c2"/>
          <w:color w:val="111111"/>
          <w:sz w:val="28"/>
          <w:szCs w:val="28"/>
        </w:rPr>
      </w:pPr>
      <w:r>
        <w:rPr>
          <w:rStyle w:val="c5"/>
          <w:b/>
          <w:color w:val="111111"/>
          <w:sz w:val="28"/>
          <w:szCs w:val="28"/>
        </w:rPr>
        <w:t>Дети</w:t>
      </w:r>
      <w:r>
        <w:rPr>
          <w:rStyle w:val="c2"/>
          <w:color w:val="111111"/>
          <w:sz w:val="28"/>
          <w:szCs w:val="28"/>
        </w:rPr>
        <w:t>:- Верно.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color w:val="111111"/>
          <w:sz w:val="28"/>
          <w:szCs w:val="28"/>
        </w:rPr>
        <w:t>Ведущий</w:t>
      </w:r>
      <w:r>
        <w:rPr>
          <w:rStyle w:val="c2"/>
          <w:b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 xml:space="preserve"> Пусть по-разному зовутся дети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Для вас  – все лучшее на свете!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Хотим под мирным небом жить,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радоваться и дружить!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Дружба народов - не просто слова,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Style w:val="c0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Дружба народов навеки жива</w:t>
      </w:r>
      <w:r>
        <w:rPr>
          <w:rStyle w:val="c0"/>
          <w:color w:val="111111"/>
          <w:sz w:val="28"/>
          <w:szCs w:val="28"/>
        </w:rPr>
        <w:t>.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Style w:val="c0"/>
          <w:color w:val="111111"/>
          <w:sz w:val="28"/>
          <w:szCs w:val="28"/>
        </w:rPr>
      </w:pP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Style w:val="c0"/>
          <w:b/>
          <w:color w:val="111111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 xml:space="preserve">Хоровод ШИРЕ КРУГ 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rStyle w:val="c0"/>
          <w:color w:val="111111"/>
          <w:sz w:val="28"/>
          <w:szCs w:val="28"/>
        </w:rPr>
      </w:pP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  <w:r>
        <w:rPr>
          <w:rStyle w:val="c0"/>
          <w:b/>
          <w:color w:val="111111"/>
          <w:sz w:val="28"/>
          <w:szCs w:val="28"/>
        </w:rPr>
        <w:t xml:space="preserve">Ведущий 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Родиной зовем?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где мы с тобой живем,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березки, вдоль которых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Рядом с мамой мы идем.</w:t>
      </w:r>
    </w:p>
    <w:p w:rsidR="00B9225F" w:rsidRDefault="00B9225F" w:rsidP="00B9225F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</w:t>
      </w:r>
      <w:r w:rsidR="00A92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Песенка для России»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У каждого из нас есть своя малая Родина 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тот уголок, где вы родились, где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живут ваши родители и друзья, где находится ваш родной дом. Для кого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то малая Родина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родной город или село. Для кого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pacing w:val="2"/>
          <w:sz w:val="72"/>
          <w:szCs w:val="72"/>
          <w:bdr w:val="none" w:sz="0" w:space="0" w:color="auto" w:frame="1"/>
          <w:lang w:eastAsia="ru-RU"/>
        </w:rPr>
        <w:t>то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городская или сельская улица или уютный дворик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с качелями.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 ведущий: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Словом, малая Родина у каждого своя! 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У каждого из нас есть своя малая Родина 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тот уголок, где вы родились, где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живут ваши родители и друзья, где находится ваш родной дом. Для кого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то малая Родина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родной город или село. Для кого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pacing w:val="2"/>
          <w:sz w:val="72"/>
          <w:szCs w:val="72"/>
          <w:bdr w:val="none" w:sz="0" w:space="0" w:color="auto" w:frame="1"/>
          <w:lang w:eastAsia="ru-RU"/>
        </w:rPr>
        <w:t>то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городская или сельская улица или уютный дворик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с качелями.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 ведущий: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Словом, малая Родина у каждого своя! 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У каждого из нас есть своя малая Родина 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тот уголок, где вы родились, где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живут ваши родители и друзья, где находится ваш родной дом. Для кого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то малая Родина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родной город или село. Для кого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pacing w:val="2"/>
          <w:sz w:val="72"/>
          <w:szCs w:val="72"/>
          <w:bdr w:val="none" w:sz="0" w:space="0" w:color="auto" w:frame="1"/>
          <w:lang w:eastAsia="ru-RU"/>
        </w:rPr>
        <w:t>то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городская или сельская улица или уютный дворик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с качелями.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 ведущий: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Словом, малая Родина у каждого своя! 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У каждого из нас есть своя малая Родина 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тот уголок, где вы родились, где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живут ваши родители и друзья, где находится ваш родной дом. Для кого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то малая Родина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родной город или село. Для кого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pacing w:val="2"/>
          <w:sz w:val="72"/>
          <w:szCs w:val="72"/>
          <w:bdr w:val="none" w:sz="0" w:space="0" w:color="auto" w:frame="1"/>
          <w:lang w:eastAsia="ru-RU"/>
        </w:rPr>
        <w:t>то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–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городская или сельская улица или уютный дворик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с качелями.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225F" w:rsidRDefault="00B9225F" w:rsidP="00B9225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1 ведущий: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Словом, малая Родина у каждого своя! </w:t>
      </w:r>
      <w:r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B9225F" w:rsidRDefault="00B9225F" w:rsidP="00B9225F">
      <w:pPr>
        <w:pStyle w:val="c3"/>
        <w:shd w:val="clear" w:color="auto" w:fill="FFFFFF"/>
        <w:spacing w:before="0" w:beforeAutospacing="0" w:after="0" w:afterAutospacing="0"/>
        <w:ind w:left="-568" w:right="-284" w:firstLine="850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EF7D84">
        <w:rPr>
          <w:b/>
          <w:sz w:val="28"/>
          <w:szCs w:val="28"/>
          <w:shd w:val="clear" w:color="auto" w:fill="FFFFFF"/>
        </w:rPr>
        <w:t>Ведущий</w:t>
      </w:r>
      <w:r w:rsidR="00EF7D84">
        <w:rPr>
          <w:sz w:val="28"/>
          <w:szCs w:val="28"/>
          <w:shd w:val="clear" w:color="auto" w:fill="FFFFFF"/>
        </w:rPr>
        <w:t>: А</w:t>
      </w:r>
      <w:r>
        <w:rPr>
          <w:color w:val="333333"/>
          <w:sz w:val="28"/>
          <w:szCs w:val="28"/>
          <w:shd w:val="clear" w:color="auto" w:fill="FFFFFF"/>
        </w:rPr>
        <w:t xml:space="preserve"> сейчас мы поиграем, кто внимательный узнаем.</w:t>
      </w:r>
    </w:p>
    <w:p w:rsidR="00B9225F" w:rsidRDefault="00B9225F" w:rsidP="00B922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«Да-да-да, нет-нет-нет»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крепко мы дружить? (да-да-да)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дружбой дорожить? (да-да-да)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научимся играть? (да-да-да)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 будем помогать? (да-да-да)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 нужно разозлить? (нет-нет-нет)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улыбку подарить? (да-да-да)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 стоит обижать? (нет-нет-нет)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с друзьями будем пить? (да-да-да)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крепко мы дружить? (да-да да).</w:t>
      </w:r>
    </w:p>
    <w:p w:rsidR="008219AD" w:rsidRDefault="008219AD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25F" w:rsidRPr="00A92016" w:rsidRDefault="008219AD" w:rsidP="00A920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нашей стране живут люди разных национальностей. Мы все дружим и общаемся. И в нашем детском саду тоже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 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национальностей.</w:t>
      </w:r>
      <w:r w:rsidR="00EF46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46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(слайды)</w:t>
      </w:r>
    </w:p>
    <w:p w:rsidR="00B9225F" w:rsidRDefault="00B9225F" w:rsidP="00B9225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Россия</w:t>
      </w:r>
    </w:p>
    <w:p w:rsidR="00B9225F" w:rsidRDefault="00B9225F" w:rsidP="00B922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Музыка скорей звучи, про Россию нам расскажи.</w:t>
      </w: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7. «Как велика моя Россия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широки просторы!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Озера, реки и поля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 и степи, горы.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Раскинулось моя Россия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севера до юга.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одном краю весна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другом снега и вьюга.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повезло тебе и мне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в такой стране,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люди - все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одна семья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ни глянь — везде друзья!</w:t>
      </w:r>
    </w:p>
    <w:p w:rsidR="00B9225F" w:rsidRP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в кругу «Дружба ладошек».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ладонь к ладони приложили</w:t>
      </w:r>
    </w:p>
    <w:p w:rsidR="00B9225F" w:rsidRDefault="00B9225F" w:rsidP="00B9225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всем дружбу свою предложили.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Соединяем руки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</w:p>
    <w:p w:rsidR="00B9225F" w:rsidRDefault="00B9225F" w:rsidP="00B9225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Весело и дружно будем играть,</w:t>
      </w:r>
    </w:p>
    <w:p w:rsidR="00B9225F" w:rsidRDefault="00B9225F" w:rsidP="00B9225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счастливыми стать!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Поднимают руки вверх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B9225F" w:rsidRDefault="00B9225F" w:rsidP="00B9225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Мы друг друга не обижаем.</w:t>
      </w:r>
    </w:p>
    <w:p w:rsidR="00B9225F" w:rsidRDefault="00B9225F" w:rsidP="00B9225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друг друга уважаем!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обнимают друг друга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B9225F" w:rsidRDefault="00B9225F" w:rsidP="00B922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берутся за руки и все хором говорят:</w:t>
      </w:r>
    </w:p>
    <w:p w:rsidR="00B9225F" w:rsidRDefault="00B9225F" w:rsidP="00B9225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мы будем едины,</w:t>
      </w:r>
    </w:p>
    <w:p w:rsidR="00B9225F" w:rsidRDefault="00B9225F" w:rsidP="00B9225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 будем мы - непобедимы!</w:t>
      </w:r>
    </w:p>
    <w:p w:rsidR="00B9225F" w:rsidRDefault="00B9225F" w:rsidP="00B9225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карта России</w:t>
      </w:r>
    </w:p>
    <w:p w:rsidR="00B9225F" w:rsidRDefault="00EF7D84" w:rsidP="00B92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Ведущий: </w:t>
      </w:r>
      <w:r w:rsidR="00B9225F">
        <w:rPr>
          <w:color w:val="111111"/>
          <w:sz w:val="28"/>
          <w:szCs w:val="28"/>
        </w:rPr>
        <w:t>Если долго-долго-долго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Россию нам смотреть,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увидим мы тогда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леса, и города;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поймем тогда, какая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Родина большая,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Необъятная страна.</w:t>
      </w:r>
    </w:p>
    <w:p w:rsidR="00B9225F" w:rsidRDefault="00B9225F" w:rsidP="00B922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этом году наша страна стала еще больше, к нам присоединились Донецкая, Луганская области, и, друзей у нас стало еще больше!</w:t>
      </w:r>
    </w:p>
    <w:p w:rsidR="00B9225F" w:rsidRDefault="00B9225F" w:rsidP="00B922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какая большая у нас страна! Самая </w:t>
      </w:r>
      <w:r w:rsidR="00A92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в мире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Давайте всем покажем, как мы любим нашу страну.  </w:t>
      </w:r>
    </w:p>
    <w:p w:rsidR="00B9225F" w:rsidRDefault="00B9225F" w:rsidP="00B922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(Клеим сердечки на карту)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 День единства будем рядом,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навсегда.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народности России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дальних сёлах, городах.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Слово «Мы» сильней, чем «Я».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семья, и мы – друзья.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– народ, и мы – едины.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мы непобедимы.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Дети России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дружны с детских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этом, пожалуй, наш главный секрет.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солнце, земля, где живем,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всеми и вместе растем!</w:t>
      </w: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25F" w:rsidRDefault="00B9225F" w:rsidP="00B9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25F" w:rsidRDefault="00B9225F" w:rsidP="00B92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ФЛЭШМОБ  «Я – ГРАЖДАНИН РОССИИ»</w:t>
      </w:r>
    </w:p>
    <w:p w:rsidR="00B9225F" w:rsidRDefault="00B9225F" w:rsidP="00B92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25F" w:rsidRDefault="00B9225F" w:rsidP="00B92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39D" w:rsidRPr="004D1C22" w:rsidRDefault="001026EC">
      <w:pPr>
        <w:rPr>
          <w:rFonts w:ascii="Times New Roman" w:hAnsi="Times New Roman" w:cs="Times New Roman"/>
          <w:sz w:val="28"/>
          <w:szCs w:val="28"/>
        </w:rPr>
      </w:pPr>
    </w:p>
    <w:sectPr w:rsidR="00F2739D" w:rsidRPr="004D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2A"/>
    <w:rsid w:val="001026EC"/>
    <w:rsid w:val="003C00A6"/>
    <w:rsid w:val="004D1C22"/>
    <w:rsid w:val="004F5434"/>
    <w:rsid w:val="008219AD"/>
    <w:rsid w:val="0088411B"/>
    <w:rsid w:val="00A92016"/>
    <w:rsid w:val="00B9225F"/>
    <w:rsid w:val="00CC292A"/>
    <w:rsid w:val="00D32D4D"/>
    <w:rsid w:val="00EF464E"/>
    <w:rsid w:val="00E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FC64F-CA83-41B4-A3D4-FF29828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9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225F"/>
  </w:style>
  <w:style w:type="character" w:customStyle="1" w:styleId="c2">
    <w:name w:val="c2"/>
    <w:basedOn w:val="a0"/>
    <w:rsid w:val="00B9225F"/>
  </w:style>
  <w:style w:type="character" w:customStyle="1" w:styleId="c4">
    <w:name w:val="c4"/>
    <w:basedOn w:val="a0"/>
    <w:rsid w:val="00B9225F"/>
  </w:style>
  <w:style w:type="character" w:customStyle="1" w:styleId="c1">
    <w:name w:val="c1"/>
    <w:basedOn w:val="a0"/>
    <w:rsid w:val="00B9225F"/>
  </w:style>
  <w:style w:type="character" w:customStyle="1" w:styleId="c5">
    <w:name w:val="c5"/>
    <w:basedOn w:val="a0"/>
    <w:rsid w:val="00B9225F"/>
  </w:style>
  <w:style w:type="character" w:styleId="a4">
    <w:name w:val="Strong"/>
    <w:basedOn w:val="a0"/>
    <w:uiPriority w:val="22"/>
    <w:qFormat/>
    <w:rsid w:val="00B922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ДОУ169</dc:creator>
  <cp:keywords/>
  <dc:description/>
  <cp:lastModifiedBy>Admin</cp:lastModifiedBy>
  <cp:revision>10</cp:revision>
  <cp:lastPrinted>2022-10-25T13:08:00Z</cp:lastPrinted>
  <dcterms:created xsi:type="dcterms:W3CDTF">2022-10-25T13:06:00Z</dcterms:created>
  <dcterms:modified xsi:type="dcterms:W3CDTF">2023-10-30T08:38:00Z</dcterms:modified>
</cp:coreProperties>
</file>