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2CD1" w14:textId="3AFCD353" w:rsidR="00A20ECD" w:rsidRDefault="002E510B" w:rsidP="00CF6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F6C62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дошкольных образовательных организаций г. Красноярска </w:t>
      </w:r>
      <w:r w:rsidR="00EF69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CF6C62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F69E3">
        <w:rPr>
          <w:rFonts w:ascii="Times New Roman" w:hAnsi="Times New Roman" w:cs="Times New Roman"/>
          <w:sz w:val="28"/>
          <w:szCs w:val="28"/>
        </w:rPr>
        <w:t>»</w:t>
      </w:r>
    </w:p>
    <w:p w14:paraId="3148FD5C" w14:textId="279D14FE" w:rsidR="00A20ECD" w:rsidRDefault="00A20ECD" w:rsidP="00CF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3B293E" w14:textId="77777777" w:rsidR="00CF6C62" w:rsidRPr="002E510B" w:rsidRDefault="00CF6C62" w:rsidP="00CF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DF08D7" w14:textId="77777777" w:rsidR="00CF6C62" w:rsidRDefault="007A68DC" w:rsidP="00CF6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10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2E5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5D0D8" w14:textId="4B458F56" w:rsidR="00A20ECD" w:rsidRPr="002E510B" w:rsidRDefault="007A68DC" w:rsidP="00CF6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10B">
        <w:rPr>
          <w:rFonts w:ascii="Times New Roman" w:hAnsi="Times New Roman" w:cs="Times New Roman"/>
          <w:sz w:val="28"/>
          <w:szCs w:val="28"/>
        </w:rPr>
        <w:t>«Развитие начал технического образования детей дошкольного возраста»</w:t>
      </w:r>
    </w:p>
    <w:p w14:paraId="3489B979" w14:textId="2AE26CFD" w:rsidR="002E510B" w:rsidRDefault="002E510B" w:rsidP="00CF6C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BF077" w14:textId="77777777" w:rsidR="00CF6C62" w:rsidRPr="002E510B" w:rsidRDefault="00CF6C62" w:rsidP="00CF6C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A5EB6C" w14:textId="77777777" w:rsidR="00CF6C62" w:rsidRDefault="007A68DC" w:rsidP="00CF6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0B">
        <w:rPr>
          <w:rFonts w:ascii="Times New Roman" w:hAnsi="Times New Roman" w:cs="Times New Roman"/>
          <w:b/>
          <w:sz w:val="28"/>
          <w:szCs w:val="28"/>
        </w:rPr>
        <w:t>Название проекта</w:t>
      </w:r>
    </w:p>
    <w:p w14:paraId="15BA9D11" w14:textId="77777777" w:rsidR="00CF6C62" w:rsidRDefault="007A68DC" w:rsidP="00CF6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10B">
        <w:rPr>
          <w:rFonts w:ascii="Times New Roman" w:hAnsi="Times New Roman" w:cs="Times New Roman"/>
          <w:sz w:val="28"/>
          <w:szCs w:val="28"/>
        </w:rPr>
        <w:t xml:space="preserve"> «</w:t>
      </w:r>
      <w:r w:rsidR="00CF6C62" w:rsidRPr="00CF6C62">
        <w:rPr>
          <w:rFonts w:ascii="Times New Roman" w:hAnsi="Times New Roman" w:cs="Times New Roman"/>
          <w:sz w:val="28"/>
          <w:szCs w:val="28"/>
        </w:rPr>
        <w:t xml:space="preserve">LEGO-планшет как средство </w:t>
      </w:r>
      <w:bookmarkStart w:id="0" w:name="_Hlk180424845"/>
      <w:r w:rsidR="00CF6C62" w:rsidRPr="00CF6C62">
        <w:rPr>
          <w:rFonts w:ascii="Times New Roman" w:hAnsi="Times New Roman" w:cs="Times New Roman"/>
          <w:sz w:val="28"/>
          <w:szCs w:val="28"/>
        </w:rPr>
        <w:t xml:space="preserve">технического образования </w:t>
      </w:r>
    </w:p>
    <w:p w14:paraId="229D29FB" w14:textId="22F8DE1C" w:rsidR="007A68DC" w:rsidRPr="002E510B" w:rsidRDefault="00CF6C62" w:rsidP="00CF6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C62">
        <w:rPr>
          <w:rFonts w:ascii="Times New Roman" w:hAnsi="Times New Roman" w:cs="Times New Roman"/>
          <w:sz w:val="28"/>
          <w:szCs w:val="28"/>
        </w:rPr>
        <w:t>старших дошкольников</w:t>
      </w:r>
      <w:bookmarkEnd w:id="0"/>
      <w:r w:rsidRPr="00CF6C62">
        <w:rPr>
          <w:rFonts w:ascii="Times New Roman" w:hAnsi="Times New Roman" w:cs="Times New Roman"/>
          <w:sz w:val="28"/>
          <w:szCs w:val="28"/>
        </w:rPr>
        <w:t>»</w:t>
      </w:r>
      <w:r w:rsidR="007A68DC" w:rsidRPr="002E51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603F8E" w14:textId="6CC4D4CD" w:rsidR="007A68DC" w:rsidRDefault="007A68DC" w:rsidP="00CF6C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24B8ED" w14:textId="77777777" w:rsidR="00CF6C62" w:rsidRDefault="00CF6C62" w:rsidP="00CF6C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2783F6" w14:textId="0BAE46B6" w:rsidR="00CF6C62" w:rsidRPr="00CF6C62" w:rsidRDefault="00CF6C62" w:rsidP="00CF6C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62">
        <w:rPr>
          <w:rFonts w:ascii="Times New Roman" w:hAnsi="Times New Roman" w:cs="Times New Roman"/>
          <w:b/>
          <w:sz w:val="28"/>
          <w:szCs w:val="28"/>
        </w:rPr>
        <w:t>Полное название ДОО</w:t>
      </w:r>
    </w:p>
    <w:p w14:paraId="263D8385" w14:textId="77777777" w:rsidR="00CF6C62" w:rsidRPr="00CF6C62" w:rsidRDefault="00CF6C62" w:rsidP="00CF6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C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85BA717" w14:textId="20EB3C2B" w:rsidR="00CF6C62" w:rsidRPr="00CF6C62" w:rsidRDefault="00CF6C62" w:rsidP="00CF6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C62">
        <w:rPr>
          <w:rFonts w:ascii="Times New Roman" w:hAnsi="Times New Roman" w:cs="Times New Roman"/>
          <w:sz w:val="28"/>
          <w:szCs w:val="28"/>
        </w:rPr>
        <w:t>«Детский сад №169 комбинированного вида»</w:t>
      </w:r>
    </w:p>
    <w:p w14:paraId="23C1AEB4" w14:textId="59D7510F" w:rsidR="00CF6C62" w:rsidRDefault="00CF6C62" w:rsidP="00CF6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D9B0B" w14:textId="77777777" w:rsidR="00CF6C62" w:rsidRDefault="00CF6C62" w:rsidP="00CF6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F6CFC" w14:textId="77777777" w:rsidR="00CF6C62" w:rsidRDefault="00CF6C62" w:rsidP="00CF6C6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10B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</w:t>
      </w:r>
    </w:p>
    <w:p w14:paraId="131E9F08" w14:textId="4E7456EE" w:rsidR="00CF6C62" w:rsidRPr="00CF6C62" w:rsidRDefault="00CF6C62" w:rsidP="00CF6C62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E510B">
        <w:rPr>
          <w:rFonts w:ascii="Times New Roman" w:eastAsia="Times New Roman" w:hAnsi="Times New Roman" w:cs="Times New Roman"/>
          <w:sz w:val="28"/>
          <w:szCs w:val="28"/>
        </w:rPr>
        <w:t xml:space="preserve"> тел</w:t>
      </w:r>
      <w:r w:rsidRPr="00CF6C62">
        <w:rPr>
          <w:rFonts w:ascii="Times New Roman" w:eastAsia="Times New Roman" w:hAnsi="Times New Roman" w:cs="Times New Roman"/>
          <w:sz w:val="28"/>
          <w:szCs w:val="28"/>
        </w:rPr>
        <w:t xml:space="preserve">. 8 (391) 260-23-83, </w:t>
      </w:r>
      <w:r w:rsidRPr="002E510B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CF6C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644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dou</w:t>
        </w:r>
        <w:r w:rsidRPr="00CF6C6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169@</w:t>
        </w:r>
        <w:r w:rsidRPr="008644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mailkrsk</w:t>
        </w:r>
        <w:r w:rsidRPr="00CF6C6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644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EE0ADBC" w14:textId="08AA089E" w:rsidR="00CF6C62" w:rsidRPr="00CF6C62" w:rsidRDefault="00CF6C62" w:rsidP="00CF6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947BF" w14:textId="77777777" w:rsidR="00CF6C62" w:rsidRPr="00CF6C62" w:rsidRDefault="00CF6C62" w:rsidP="00CF6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5B066" w14:textId="20D3891D" w:rsidR="00CF6C62" w:rsidRDefault="002E510B" w:rsidP="00CF6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0B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CF6C62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E510B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4172D4FF" w14:textId="3F5FC05B" w:rsidR="002E510B" w:rsidRPr="002E510B" w:rsidRDefault="00105319" w:rsidP="00CF6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2E510B" w:rsidRPr="002E510B">
        <w:rPr>
          <w:rFonts w:ascii="Times New Roman" w:hAnsi="Times New Roman" w:cs="Times New Roman"/>
          <w:sz w:val="28"/>
          <w:szCs w:val="28"/>
        </w:rPr>
        <w:t xml:space="preserve"> 2023 </w:t>
      </w:r>
      <w:r w:rsidR="00EF69E3">
        <w:rPr>
          <w:rFonts w:ascii="Times New Roman" w:hAnsi="Times New Roman" w:cs="Times New Roman"/>
          <w:sz w:val="28"/>
          <w:szCs w:val="28"/>
        </w:rPr>
        <w:t xml:space="preserve">г. </w:t>
      </w:r>
      <w:r w:rsidR="002E510B" w:rsidRPr="002E510B">
        <w:rPr>
          <w:rFonts w:ascii="Times New Roman" w:hAnsi="Times New Roman" w:cs="Times New Roman"/>
          <w:sz w:val="28"/>
          <w:szCs w:val="28"/>
        </w:rPr>
        <w:t xml:space="preserve">- </w:t>
      </w:r>
      <w:r w:rsidR="00EF69E3">
        <w:rPr>
          <w:rFonts w:ascii="Times New Roman" w:hAnsi="Times New Roman" w:cs="Times New Roman"/>
          <w:sz w:val="28"/>
          <w:szCs w:val="28"/>
        </w:rPr>
        <w:t>август</w:t>
      </w:r>
      <w:r w:rsidR="002E510B" w:rsidRPr="002E510B">
        <w:rPr>
          <w:rFonts w:ascii="Times New Roman" w:hAnsi="Times New Roman" w:cs="Times New Roman"/>
          <w:sz w:val="28"/>
          <w:szCs w:val="28"/>
        </w:rPr>
        <w:t xml:space="preserve"> 2024 г. </w:t>
      </w:r>
    </w:p>
    <w:p w14:paraId="6D620D22" w14:textId="77777777" w:rsidR="007A68DC" w:rsidRPr="002E510B" w:rsidRDefault="007A68DC" w:rsidP="007A68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9EC1AB" w14:textId="77777777" w:rsidR="007A68DC" w:rsidRPr="002E510B" w:rsidRDefault="007A68DC" w:rsidP="007A68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78A1C1" w14:textId="77777777" w:rsidR="007A68DC" w:rsidRPr="002E510B" w:rsidRDefault="007A68DC" w:rsidP="007A68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E21A6B" w14:textId="77777777" w:rsidR="007A68DC" w:rsidRPr="002E510B" w:rsidRDefault="007A68DC" w:rsidP="007A68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BBBC84" w14:textId="77777777" w:rsidR="007A68DC" w:rsidRPr="002E510B" w:rsidRDefault="007A68DC" w:rsidP="007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left="567" w:right="1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FB5FDC" w14:textId="693F10FF" w:rsidR="002E510B" w:rsidRDefault="007A68DC" w:rsidP="00CF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Красноярск, 202</w:t>
      </w:r>
      <w:r w:rsidR="00CF6C62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6C996AF0" w14:textId="555181B8" w:rsidR="00A02373" w:rsidRPr="00EC4F1A" w:rsidRDefault="00C66238" w:rsidP="00A5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</w:t>
      </w:r>
      <w:r w:rsidR="00EF69E3" w:rsidRPr="00EC4F1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3710F320" w14:textId="65E0FD91" w:rsidR="00644AAE" w:rsidRDefault="00644AAE" w:rsidP="00A1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AE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</w:t>
      </w:r>
      <w:r w:rsidR="00882FC0">
        <w:rPr>
          <w:rFonts w:ascii="Times New Roman" w:hAnsi="Times New Roman" w:cs="Times New Roman"/>
          <w:sz w:val="28"/>
          <w:szCs w:val="28"/>
        </w:rPr>
        <w:t>одним</w:t>
      </w:r>
      <w:r w:rsidR="00882FC0" w:rsidRPr="00EF69E3">
        <w:rPr>
          <w:rFonts w:ascii="Times New Roman" w:hAnsi="Times New Roman" w:cs="Times New Roman"/>
          <w:sz w:val="28"/>
          <w:szCs w:val="28"/>
        </w:rPr>
        <w:t xml:space="preserve"> из приоритет</w:t>
      </w:r>
      <w:r w:rsidR="00882FC0">
        <w:rPr>
          <w:rFonts w:ascii="Times New Roman" w:hAnsi="Times New Roman" w:cs="Times New Roman"/>
          <w:sz w:val="28"/>
          <w:szCs w:val="28"/>
        </w:rPr>
        <w:t xml:space="preserve">ов государственной образовательной политики </w:t>
      </w:r>
      <w:r w:rsidR="00882FC0" w:rsidRPr="00644AAE">
        <w:rPr>
          <w:rFonts w:ascii="Times New Roman" w:hAnsi="Times New Roman" w:cs="Times New Roman"/>
          <w:sz w:val="28"/>
          <w:szCs w:val="28"/>
        </w:rPr>
        <w:t>является</w:t>
      </w:r>
      <w:r w:rsidR="0088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644AAE">
        <w:rPr>
          <w:rFonts w:ascii="Times New Roman" w:hAnsi="Times New Roman" w:cs="Times New Roman"/>
          <w:sz w:val="28"/>
          <w:szCs w:val="28"/>
        </w:rPr>
        <w:t>личности, характеризующе</w:t>
      </w:r>
      <w:r w:rsidR="00A140D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44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Pr="00644AAE">
        <w:rPr>
          <w:rFonts w:ascii="Times New Roman" w:hAnsi="Times New Roman" w:cs="Times New Roman"/>
          <w:sz w:val="28"/>
          <w:szCs w:val="28"/>
        </w:rPr>
        <w:t>навыков практического решения актуальных инженерно-технических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44AAE">
        <w:rPr>
          <w:rFonts w:ascii="Times New Roman" w:hAnsi="Times New Roman" w:cs="Times New Roman"/>
          <w:sz w:val="28"/>
          <w:szCs w:val="28"/>
        </w:rPr>
        <w:t xml:space="preserve"> умений работы с техникой</w:t>
      </w:r>
      <w:r w:rsidR="00A14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F0D2B" w14:textId="78E3C3A5" w:rsidR="00882FC0" w:rsidRDefault="00882FC0" w:rsidP="00A1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формирования </w:t>
      </w:r>
      <w:r w:rsidRPr="00A140D2">
        <w:rPr>
          <w:rFonts w:ascii="Times New Roman" w:hAnsi="Times New Roman" w:cs="Times New Roman"/>
          <w:sz w:val="28"/>
          <w:szCs w:val="28"/>
        </w:rPr>
        <w:t>начал технического образования детей дошкольного возраста</w:t>
      </w:r>
      <w:r w:rsidRPr="00CD2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обозначена в </w:t>
      </w:r>
      <w:r w:rsidRPr="00CD267A">
        <w:rPr>
          <w:rFonts w:ascii="Times New Roman" w:hAnsi="Times New Roman" w:cs="Times New Roman"/>
          <w:sz w:val="28"/>
          <w:szCs w:val="28"/>
        </w:rPr>
        <w:t xml:space="preserve">Концепции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CD267A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267A">
        <w:rPr>
          <w:rFonts w:ascii="Times New Roman" w:hAnsi="Times New Roman" w:cs="Times New Roman"/>
          <w:sz w:val="28"/>
          <w:szCs w:val="28"/>
        </w:rPr>
        <w:t>Красноярско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267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67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CD267A">
        <w:rPr>
          <w:rFonts w:ascii="Times New Roman" w:hAnsi="Times New Roman" w:cs="Times New Roman"/>
          <w:sz w:val="28"/>
          <w:szCs w:val="28"/>
        </w:rPr>
        <w:t>2022-2025 гг.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Pr="00BA308B">
        <w:rPr>
          <w:rFonts w:ascii="Times New Roman" w:hAnsi="Times New Roman" w:cs="Times New Roman"/>
          <w:sz w:val="28"/>
          <w:szCs w:val="28"/>
        </w:rPr>
        <w:t>орожной карт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A308B">
        <w:rPr>
          <w:rFonts w:ascii="Times New Roman" w:hAnsi="Times New Roman" w:cs="Times New Roman"/>
          <w:sz w:val="28"/>
          <w:szCs w:val="28"/>
        </w:rPr>
        <w:t>реализации приоритетных направлений развития муниципальной системы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0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08B">
        <w:rPr>
          <w:rFonts w:ascii="Times New Roman" w:hAnsi="Times New Roman" w:cs="Times New Roman"/>
          <w:sz w:val="28"/>
          <w:szCs w:val="28"/>
        </w:rPr>
        <w:t>г. Красноярска на 2023-2025 учебные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8683B" w14:textId="395000F6" w:rsidR="00EF1588" w:rsidRDefault="00882FC0" w:rsidP="0088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D267A">
        <w:rPr>
          <w:rFonts w:ascii="Times New Roman" w:hAnsi="Times New Roman" w:cs="Times New Roman"/>
          <w:sz w:val="28"/>
          <w:szCs w:val="28"/>
        </w:rPr>
        <w:t>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67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CD267A">
        <w:rPr>
          <w:rFonts w:ascii="Times New Roman" w:hAnsi="Times New Roman" w:cs="Times New Roman"/>
          <w:sz w:val="28"/>
          <w:szCs w:val="28"/>
        </w:rPr>
        <w:t xml:space="preserve"> </w:t>
      </w:r>
      <w:r w:rsidR="00A140D2">
        <w:rPr>
          <w:rFonts w:ascii="Times New Roman" w:hAnsi="Times New Roman" w:cs="Times New Roman"/>
          <w:sz w:val="28"/>
          <w:szCs w:val="28"/>
        </w:rPr>
        <w:t>осуществляется с целью р</w:t>
      </w:r>
      <w:r w:rsidR="00A140D2" w:rsidRPr="00082AEB">
        <w:rPr>
          <w:rFonts w:ascii="Times New Roman" w:hAnsi="Times New Roman" w:cs="Times New Roman"/>
          <w:sz w:val="28"/>
          <w:szCs w:val="28"/>
        </w:rPr>
        <w:t>азвити</w:t>
      </w:r>
      <w:r w:rsidR="00A140D2">
        <w:rPr>
          <w:rFonts w:ascii="Times New Roman" w:hAnsi="Times New Roman" w:cs="Times New Roman"/>
          <w:sz w:val="28"/>
          <w:szCs w:val="28"/>
        </w:rPr>
        <w:t>я</w:t>
      </w:r>
      <w:r w:rsidR="00A140D2" w:rsidRPr="00082AEB">
        <w:rPr>
          <w:rFonts w:ascii="Times New Roman" w:hAnsi="Times New Roman" w:cs="Times New Roman"/>
          <w:sz w:val="28"/>
          <w:szCs w:val="28"/>
        </w:rPr>
        <w:t xml:space="preserve"> предпосылок инженерного мышления и выявлени</w:t>
      </w:r>
      <w:r w:rsidR="00A140D2">
        <w:rPr>
          <w:rFonts w:ascii="Times New Roman" w:hAnsi="Times New Roman" w:cs="Times New Roman"/>
          <w:sz w:val="28"/>
          <w:szCs w:val="28"/>
        </w:rPr>
        <w:t>я</w:t>
      </w:r>
      <w:r w:rsidR="00A140D2" w:rsidRPr="0008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140D2" w:rsidRPr="00082AEB">
        <w:rPr>
          <w:rFonts w:ascii="Times New Roman" w:hAnsi="Times New Roman" w:cs="Times New Roman"/>
          <w:sz w:val="28"/>
          <w:szCs w:val="28"/>
        </w:rPr>
        <w:t>технических способностей посредством конструирования</w:t>
      </w:r>
      <w:r w:rsidR="00A140D2">
        <w:rPr>
          <w:rFonts w:ascii="Times New Roman" w:hAnsi="Times New Roman" w:cs="Times New Roman"/>
          <w:sz w:val="28"/>
          <w:szCs w:val="28"/>
        </w:rPr>
        <w:t>.</w:t>
      </w:r>
    </w:p>
    <w:p w14:paraId="3EE865F3" w14:textId="00E9942E" w:rsidR="00CD5C1A" w:rsidRDefault="009B3807" w:rsidP="009B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Осознавая </w:t>
      </w:r>
      <w:r w:rsidRPr="009B3807">
        <w:rPr>
          <w:rFonts w:ascii="Times New Roman" w:hAnsi="Times New Roman" w:cs="Times New Roman"/>
          <w:sz w:val="28"/>
          <w:szCs w:val="28"/>
        </w:rPr>
        <w:t>высок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B3807">
        <w:rPr>
          <w:rFonts w:ascii="Times New Roman" w:hAnsi="Times New Roman" w:cs="Times New Roman"/>
          <w:sz w:val="28"/>
          <w:szCs w:val="28"/>
        </w:rPr>
        <w:t xml:space="preserve"> </w:t>
      </w:r>
      <w:r w:rsidR="00116504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Pr="009B3807">
        <w:rPr>
          <w:rFonts w:ascii="Times New Roman" w:hAnsi="Times New Roman" w:cs="Times New Roman"/>
          <w:sz w:val="28"/>
          <w:szCs w:val="28"/>
        </w:rPr>
        <w:t>ресурсо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B3807">
        <w:rPr>
          <w:rFonts w:ascii="Times New Roman" w:hAnsi="Times New Roman" w:cs="Times New Roman"/>
          <w:sz w:val="28"/>
          <w:szCs w:val="28"/>
        </w:rPr>
        <w:t>мкост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3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направления деятельности (</w:t>
      </w:r>
      <w:r w:rsidRPr="009B3807">
        <w:rPr>
          <w:rFonts w:ascii="Times New Roman" w:hAnsi="Times New Roman" w:cs="Times New Roman"/>
          <w:sz w:val="28"/>
          <w:szCs w:val="28"/>
        </w:rPr>
        <w:t>требует</w:t>
      </w:r>
      <w:r w:rsidR="00116504">
        <w:rPr>
          <w:rFonts w:ascii="Times New Roman" w:hAnsi="Times New Roman" w:cs="Times New Roman"/>
          <w:sz w:val="28"/>
          <w:szCs w:val="28"/>
        </w:rPr>
        <w:t>ся</w:t>
      </w:r>
      <w:r w:rsidRPr="009B3807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1165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84" w:rsidRPr="00917F84">
        <w:rPr>
          <w:rFonts w:ascii="Times New Roman" w:hAnsi="Times New Roman" w:cs="Times New Roman"/>
          <w:sz w:val="28"/>
          <w:szCs w:val="28"/>
        </w:rPr>
        <w:t>различны</w:t>
      </w:r>
      <w:r w:rsidR="00917F84">
        <w:rPr>
          <w:rFonts w:ascii="Times New Roman" w:hAnsi="Times New Roman" w:cs="Times New Roman"/>
          <w:sz w:val="28"/>
          <w:szCs w:val="28"/>
        </w:rPr>
        <w:t>х</w:t>
      </w:r>
      <w:r w:rsidR="00917F84" w:rsidRPr="00917F84">
        <w:rPr>
          <w:rFonts w:ascii="Times New Roman" w:hAnsi="Times New Roman" w:cs="Times New Roman"/>
          <w:sz w:val="28"/>
          <w:szCs w:val="28"/>
        </w:rPr>
        <w:t xml:space="preserve"> вид</w:t>
      </w:r>
      <w:r w:rsidR="00917F84">
        <w:rPr>
          <w:rFonts w:ascii="Times New Roman" w:hAnsi="Times New Roman" w:cs="Times New Roman"/>
          <w:sz w:val="28"/>
          <w:szCs w:val="28"/>
        </w:rPr>
        <w:t>ов</w:t>
      </w:r>
      <w:r w:rsidR="00917F84" w:rsidRPr="00917F84">
        <w:rPr>
          <w:rFonts w:ascii="Times New Roman" w:hAnsi="Times New Roman" w:cs="Times New Roman"/>
          <w:sz w:val="28"/>
          <w:szCs w:val="28"/>
        </w:rPr>
        <w:t xml:space="preserve"> конструкторов и «</w:t>
      </w:r>
      <w:proofErr w:type="spellStart"/>
      <w:r w:rsidR="00917F84" w:rsidRPr="00917F84">
        <w:rPr>
          <w:rFonts w:ascii="Times New Roman" w:hAnsi="Times New Roman" w:cs="Times New Roman"/>
          <w:sz w:val="28"/>
          <w:szCs w:val="28"/>
        </w:rPr>
        <w:t>перворобот</w:t>
      </w:r>
      <w:r w:rsidR="00917F8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17F84" w:rsidRPr="00917F84">
        <w:rPr>
          <w:rFonts w:ascii="Times New Roman" w:hAnsi="Times New Roman" w:cs="Times New Roman"/>
          <w:sz w:val="28"/>
          <w:szCs w:val="28"/>
        </w:rPr>
        <w:t>»</w:t>
      </w:r>
      <w:r w:rsidRPr="009B3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84">
        <w:rPr>
          <w:rFonts w:ascii="Times New Roman" w:hAnsi="Times New Roman" w:cs="Times New Roman"/>
          <w:sz w:val="28"/>
          <w:szCs w:val="28"/>
        </w:rPr>
        <w:t>создани</w:t>
      </w:r>
      <w:r w:rsidR="00116504">
        <w:rPr>
          <w:rFonts w:ascii="Times New Roman" w:hAnsi="Times New Roman" w:cs="Times New Roman"/>
          <w:sz w:val="28"/>
          <w:szCs w:val="28"/>
        </w:rPr>
        <w:t>е и наполнение</w:t>
      </w:r>
      <w:r w:rsidR="00917F84">
        <w:rPr>
          <w:rFonts w:ascii="Times New Roman" w:hAnsi="Times New Roman" w:cs="Times New Roman"/>
          <w:sz w:val="28"/>
          <w:szCs w:val="28"/>
        </w:rPr>
        <w:t xml:space="preserve"> </w:t>
      </w:r>
      <w:r w:rsidRPr="009B3807">
        <w:rPr>
          <w:rFonts w:ascii="Times New Roman" w:hAnsi="Times New Roman" w:cs="Times New Roman"/>
          <w:sz w:val="28"/>
          <w:szCs w:val="28"/>
        </w:rPr>
        <w:t xml:space="preserve">специально оборудованных </w:t>
      </w:r>
      <w:r w:rsidR="00116504">
        <w:rPr>
          <w:rFonts w:ascii="Times New Roman" w:hAnsi="Times New Roman" w:cs="Times New Roman"/>
          <w:sz w:val="28"/>
          <w:szCs w:val="28"/>
        </w:rPr>
        <w:t xml:space="preserve">групповых центров конструирования и </w:t>
      </w:r>
      <w:proofErr w:type="spellStart"/>
      <w:r w:rsidR="00116504">
        <w:rPr>
          <w:rFonts w:ascii="Times New Roman" w:hAnsi="Times New Roman" w:cs="Times New Roman"/>
          <w:sz w:val="28"/>
          <w:szCs w:val="28"/>
        </w:rPr>
        <w:t>внегрупповых</w:t>
      </w:r>
      <w:proofErr w:type="spellEnd"/>
      <w:r w:rsidR="00116504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5602">
        <w:rPr>
          <w:rFonts w:ascii="Times New Roman" w:hAnsi="Times New Roman" w:cs="Times New Roman"/>
          <w:sz w:val="28"/>
          <w:szCs w:val="28"/>
        </w:rPr>
        <w:t>,</w:t>
      </w:r>
      <w:r w:rsidR="00665602" w:rsidRPr="00564644">
        <w:rPr>
          <w:rFonts w:ascii="Times New Roman" w:hAnsi="Times New Roman" w:cs="Times New Roman"/>
          <w:sz w:val="28"/>
          <w:szCs w:val="28"/>
        </w:rPr>
        <w:t xml:space="preserve"> </w:t>
      </w:r>
      <w:r w:rsidR="00E80EB3" w:rsidRPr="00564644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E80EB3">
        <w:rPr>
          <w:rFonts w:ascii="Times New Roman" w:hAnsi="Times New Roman" w:cs="Times New Roman"/>
          <w:sz w:val="28"/>
          <w:szCs w:val="28"/>
        </w:rPr>
        <w:t xml:space="preserve">представителей администрации и </w:t>
      </w:r>
      <w:r w:rsidR="00665602" w:rsidRPr="00564644">
        <w:rPr>
          <w:rFonts w:ascii="Times New Roman" w:hAnsi="Times New Roman" w:cs="Times New Roman"/>
          <w:sz w:val="28"/>
          <w:szCs w:val="28"/>
        </w:rPr>
        <w:t>педагогов МБДОУ</w:t>
      </w:r>
      <w:r w:rsidR="00665602">
        <w:rPr>
          <w:rFonts w:ascii="Times New Roman" w:hAnsi="Times New Roman" w:cs="Times New Roman"/>
          <w:sz w:val="28"/>
          <w:szCs w:val="28"/>
        </w:rPr>
        <w:t xml:space="preserve"> </w:t>
      </w:r>
      <w:r w:rsidR="00E80EB3">
        <w:rPr>
          <w:rFonts w:ascii="Times New Roman" w:hAnsi="Times New Roman" w:cs="Times New Roman"/>
          <w:sz w:val="28"/>
          <w:szCs w:val="28"/>
        </w:rPr>
        <w:t>методом д</w:t>
      </w:r>
      <w:r w:rsidR="00E80EB3" w:rsidRPr="00E80EB3">
        <w:rPr>
          <w:rFonts w:ascii="Times New Roman" w:hAnsi="Times New Roman" w:cs="Times New Roman"/>
          <w:sz w:val="28"/>
          <w:szCs w:val="28"/>
        </w:rPr>
        <w:t>иагностическо</w:t>
      </w:r>
      <w:r w:rsidR="00E80EB3">
        <w:rPr>
          <w:rFonts w:ascii="Times New Roman" w:hAnsi="Times New Roman" w:cs="Times New Roman"/>
          <w:sz w:val="28"/>
          <w:szCs w:val="28"/>
        </w:rPr>
        <w:t>го</w:t>
      </w:r>
      <w:r w:rsidR="00E80EB3" w:rsidRPr="00E80EB3">
        <w:rPr>
          <w:rFonts w:ascii="Times New Roman" w:hAnsi="Times New Roman" w:cs="Times New Roman"/>
          <w:sz w:val="28"/>
          <w:szCs w:val="28"/>
        </w:rPr>
        <w:t xml:space="preserve"> интервью</w:t>
      </w:r>
      <w:r w:rsidR="00E80EB3">
        <w:rPr>
          <w:rFonts w:ascii="Times New Roman" w:hAnsi="Times New Roman" w:cs="Times New Roman"/>
          <w:sz w:val="28"/>
          <w:szCs w:val="28"/>
        </w:rPr>
        <w:t xml:space="preserve"> (</w:t>
      </w:r>
      <w:r w:rsidR="00E80EB3" w:rsidRPr="00E80EB3">
        <w:rPr>
          <w:rFonts w:ascii="Times New Roman" w:hAnsi="Times New Roman" w:cs="Times New Roman"/>
          <w:sz w:val="28"/>
          <w:szCs w:val="28"/>
        </w:rPr>
        <w:t>доверительная беседа, совместное размышление, интеллектуальный диалог, приводящий к осознанию проблем</w:t>
      </w:r>
      <w:r w:rsidR="00E80EB3">
        <w:rPr>
          <w:rFonts w:ascii="Times New Roman" w:hAnsi="Times New Roman" w:cs="Times New Roman"/>
          <w:sz w:val="28"/>
          <w:szCs w:val="28"/>
        </w:rPr>
        <w:t xml:space="preserve"> </w:t>
      </w:r>
      <w:r w:rsidR="00E80EB3" w:rsidRPr="00E80EB3">
        <w:rPr>
          <w:rFonts w:ascii="Times New Roman" w:hAnsi="Times New Roman" w:cs="Times New Roman"/>
          <w:sz w:val="28"/>
          <w:szCs w:val="28"/>
        </w:rPr>
        <w:t xml:space="preserve">и методов их решения </w:t>
      </w:r>
      <w:r w:rsidR="005547D8">
        <w:rPr>
          <w:rFonts w:ascii="Times New Roman" w:hAnsi="Times New Roman" w:cs="Times New Roman"/>
          <w:sz w:val="28"/>
          <w:szCs w:val="28"/>
        </w:rPr>
        <w:t>провела</w:t>
      </w:r>
      <w:r w:rsidR="00E80EB3">
        <w:rPr>
          <w:rFonts w:ascii="Times New Roman" w:hAnsi="Times New Roman" w:cs="Times New Roman"/>
          <w:sz w:val="28"/>
          <w:szCs w:val="28"/>
        </w:rPr>
        <w:t>)</w:t>
      </w:r>
      <w:r w:rsidR="005547D8">
        <w:rPr>
          <w:rFonts w:ascii="Times New Roman" w:hAnsi="Times New Roman" w:cs="Times New Roman"/>
          <w:sz w:val="28"/>
          <w:szCs w:val="28"/>
        </w:rPr>
        <w:t xml:space="preserve"> </w:t>
      </w:r>
      <w:r w:rsidR="00E80EB3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5547D8">
        <w:rPr>
          <w:rFonts w:ascii="Times New Roman" w:hAnsi="Times New Roman" w:cs="Times New Roman"/>
          <w:sz w:val="28"/>
          <w:szCs w:val="28"/>
        </w:rPr>
        <w:t>а</w:t>
      </w:r>
      <w:r w:rsidR="005547D8" w:rsidRPr="00CD5C1A">
        <w:rPr>
          <w:rFonts w:ascii="Times New Roman" w:hAnsi="Times New Roman" w:cs="Times New Roman"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sz w:val="28"/>
          <w:szCs w:val="28"/>
        </w:rPr>
        <w:t xml:space="preserve">имеющегося оборудования </w:t>
      </w:r>
      <w:r w:rsidR="005547D8" w:rsidRPr="00CD5C1A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5547D8">
        <w:rPr>
          <w:rFonts w:ascii="Times New Roman" w:hAnsi="Times New Roman" w:cs="Times New Roman"/>
          <w:sz w:val="28"/>
          <w:szCs w:val="28"/>
        </w:rPr>
        <w:t>начал</w:t>
      </w:r>
      <w:r w:rsidR="005547D8" w:rsidRPr="00CD5C1A">
        <w:rPr>
          <w:rFonts w:ascii="Times New Roman" w:hAnsi="Times New Roman" w:cs="Times New Roman"/>
          <w:sz w:val="28"/>
          <w:szCs w:val="28"/>
        </w:rPr>
        <w:t xml:space="preserve"> технического образования</w:t>
      </w:r>
      <w:r w:rsidR="00917F84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52C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2C46">
        <w:rPr>
          <w:rFonts w:ascii="Times New Roman" w:hAnsi="Times New Roman" w:cs="Times New Roman"/>
          <w:sz w:val="28"/>
          <w:szCs w:val="28"/>
        </w:rPr>
        <w:t>техносреды</w:t>
      </w:r>
      <w:proofErr w:type="spellEnd"/>
      <w:r w:rsidR="00F52C46">
        <w:rPr>
          <w:rFonts w:ascii="Times New Roman" w:hAnsi="Times New Roman" w:cs="Times New Roman"/>
          <w:sz w:val="28"/>
          <w:szCs w:val="28"/>
        </w:rPr>
        <w:t>)</w:t>
      </w:r>
      <w:r w:rsidR="00CD5C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8F6008" w14:textId="41436E2C" w:rsidR="00917F84" w:rsidRDefault="00665602" w:rsidP="00C8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02">
        <w:rPr>
          <w:rFonts w:ascii="Times New Roman" w:hAnsi="Times New Roman" w:cs="Times New Roman"/>
          <w:b/>
          <w:sz w:val="28"/>
          <w:szCs w:val="28"/>
        </w:rPr>
        <w:t>Проблема проекта</w:t>
      </w:r>
      <w:r w:rsidR="00917F84">
        <w:rPr>
          <w:rFonts w:ascii="Times New Roman" w:hAnsi="Times New Roman" w:cs="Times New Roman"/>
          <w:sz w:val="28"/>
          <w:szCs w:val="28"/>
        </w:rPr>
        <w:t xml:space="preserve">: </w:t>
      </w:r>
      <w:r w:rsidR="00353F28">
        <w:rPr>
          <w:rFonts w:ascii="Times New Roman" w:hAnsi="Times New Roman" w:cs="Times New Roman"/>
          <w:sz w:val="28"/>
          <w:szCs w:val="28"/>
        </w:rPr>
        <w:t>Дефицит</w:t>
      </w:r>
      <w:r w:rsidR="00BB4F84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BB4F84" w:rsidRPr="00BB4F84">
        <w:rPr>
          <w:rFonts w:ascii="Times New Roman" w:hAnsi="Times New Roman" w:cs="Times New Roman"/>
          <w:sz w:val="28"/>
          <w:szCs w:val="28"/>
        </w:rPr>
        <w:t xml:space="preserve"> </w:t>
      </w:r>
      <w:r w:rsidR="00C8779C">
        <w:rPr>
          <w:rFonts w:ascii="Times New Roman" w:hAnsi="Times New Roman" w:cs="Times New Roman"/>
          <w:sz w:val="28"/>
          <w:szCs w:val="28"/>
        </w:rPr>
        <w:t xml:space="preserve">для </w:t>
      </w:r>
      <w:r w:rsidR="00C8779C" w:rsidRPr="00C8779C">
        <w:rPr>
          <w:rFonts w:ascii="Times New Roman" w:hAnsi="Times New Roman" w:cs="Times New Roman"/>
          <w:sz w:val="28"/>
          <w:szCs w:val="28"/>
        </w:rPr>
        <w:t>технического образования старших дошкольников</w:t>
      </w:r>
      <w:r w:rsidR="00C8779C">
        <w:rPr>
          <w:rFonts w:ascii="Times New Roman" w:hAnsi="Times New Roman" w:cs="Times New Roman"/>
          <w:sz w:val="28"/>
          <w:szCs w:val="28"/>
        </w:rPr>
        <w:t>, в т.ч.</w:t>
      </w:r>
      <w:r w:rsidR="00C8779C" w:rsidRPr="00C8779C">
        <w:rPr>
          <w:rFonts w:ascii="Times New Roman" w:hAnsi="Times New Roman" w:cs="Times New Roman"/>
          <w:sz w:val="28"/>
          <w:szCs w:val="28"/>
        </w:rPr>
        <w:t xml:space="preserve"> </w:t>
      </w:r>
      <w:r w:rsidR="00BB4F84" w:rsidRPr="005547D8">
        <w:rPr>
          <w:rFonts w:ascii="Times New Roman" w:hAnsi="Times New Roman" w:cs="Times New Roman"/>
          <w:sz w:val="28"/>
          <w:szCs w:val="28"/>
        </w:rPr>
        <w:t xml:space="preserve">для </w:t>
      </w:r>
      <w:r w:rsidR="00917F84" w:rsidRPr="00917F8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F6BB7">
        <w:rPr>
          <w:rFonts w:ascii="Times New Roman" w:hAnsi="Times New Roman" w:cs="Times New Roman"/>
          <w:sz w:val="28"/>
          <w:szCs w:val="28"/>
        </w:rPr>
        <w:t xml:space="preserve">их </w:t>
      </w:r>
      <w:r w:rsidR="00917F84" w:rsidRPr="00917F84">
        <w:rPr>
          <w:rFonts w:ascii="Times New Roman" w:hAnsi="Times New Roman" w:cs="Times New Roman"/>
          <w:sz w:val="28"/>
          <w:szCs w:val="28"/>
        </w:rPr>
        <w:t>технических замыслов</w:t>
      </w:r>
      <w:r w:rsidR="00917F84">
        <w:rPr>
          <w:rFonts w:ascii="Times New Roman" w:hAnsi="Times New Roman" w:cs="Times New Roman"/>
          <w:sz w:val="28"/>
          <w:szCs w:val="28"/>
        </w:rPr>
        <w:t xml:space="preserve"> и решения </w:t>
      </w:r>
      <w:r w:rsidR="009F6BB7"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="00882FC0" w:rsidRPr="00882FC0">
        <w:rPr>
          <w:rFonts w:ascii="Times New Roman" w:hAnsi="Times New Roman" w:cs="Times New Roman"/>
          <w:sz w:val="28"/>
          <w:szCs w:val="28"/>
        </w:rPr>
        <w:t>конструктивно–технически</w:t>
      </w:r>
      <w:r w:rsidR="00882FC0">
        <w:rPr>
          <w:rFonts w:ascii="Times New Roman" w:hAnsi="Times New Roman" w:cs="Times New Roman"/>
          <w:sz w:val="28"/>
          <w:szCs w:val="28"/>
        </w:rPr>
        <w:t>х</w:t>
      </w:r>
      <w:r w:rsidR="00882FC0" w:rsidRPr="00882FC0">
        <w:rPr>
          <w:rFonts w:ascii="Times New Roman" w:hAnsi="Times New Roman" w:cs="Times New Roman"/>
          <w:sz w:val="28"/>
          <w:szCs w:val="28"/>
        </w:rPr>
        <w:t xml:space="preserve"> </w:t>
      </w:r>
      <w:r w:rsidR="00882FC0">
        <w:rPr>
          <w:rFonts w:ascii="Times New Roman" w:hAnsi="Times New Roman" w:cs="Times New Roman"/>
          <w:sz w:val="28"/>
          <w:szCs w:val="28"/>
        </w:rPr>
        <w:t>(</w:t>
      </w:r>
      <w:r w:rsidR="00917F84">
        <w:rPr>
          <w:rFonts w:ascii="Times New Roman" w:hAnsi="Times New Roman" w:cs="Times New Roman"/>
          <w:sz w:val="28"/>
          <w:szCs w:val="28"/>
        </w:rPr>
        <w:t>инженерных</w:t>
      </w:r>
      <w:r w:rsidR="00882FC0">
        <w:rPr>
          <w:rFonts w:ascii="Times New Roman" w:hAnsi="Times New Roman" w:cs="Times New Roman"/>
          <w:sz w:val="28"/>
          <w:szCs w:val="28"/>
        </w:rPr>
        <w:t>)</w:t>
      </w:r>
      <w:r w:rsidR="00917F84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14:paraId="0B0B7DBF" w14:textId="01F78A4D" w:rsidR="00493A83" w:rsidRDefault="0061088B" w:rsidP="0088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в результате </w:t>
      </w:r>
      <w:r w:rsidRPr="0061088B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88B">
        <w:rPr>
          <w:rFonts w:ascii="Times New Roman" w:hAnsi="Times New Roman" w:cs="Times New Roman"/>
          <w:sz w:val="28"/>
          <w:szCs w:val="28"/>
        </w:rPr>
        <w:t>«опережающей группы»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82FC0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11650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16504" w:rsidRPr="00116504">
        <w:rPr>
          <w:rFonts w:ascii="Times New Roman" w:hAnsi="Times New Roman" w:cs="Times New Roman"/>
          <w:sz w:val="28"/>
          <w:szCs w:val="28"/>
        </w:rPr>
        <w:t>прошл</w:t>
      </w:r>
      <w:r w:rsidR="00116504">
        <w:rPr>
          <w:rFonts w:ascii="Times New Roman" w:hAnsi="Times New Roman" w:cs="Times New Roman"/>
          <w:sz w:val="28"/>
          <w:szCs w:val="28"/>
        </w:rPr>
        <w:t>и</w:t>
      </w:r>
      <w:r w:rsidR="00116504" w:rsidRPr="00116504">
        <w:rPr>
          <w:rFonts w:ascii="Times New Roman" w:hAnsi="Times New Roman" w:cs="Times New Roman"/>
          <w:sz w:val="28"/>
          <w:szCs w:val="28"/>
        </w:rPr>
        <w:t xml:space="preserve"> обучение по программе дополнительного профессионального образования «Содержание и технологии в развитии технического творчества детей дошкольного образования в условиях </w:t>
      </w:r>
      <w:r w:rsidR="00116504" w:rsidRPr="00116504">
        <w:rPr>
          <w:rFonts w:ascii="Times New Roman" w:hAnsi="Times New Roman" w:cs="Times New Roman"/>
          <w:sz w:val="28"/>
          <w:szCs w:val="28"/>
        </w:rPr>
        <w:lastRenderedPageBreak/>
        <w:t>реализации ФГОС»,</w:t>
      </w:r>
      <w:r w:rsidR="0011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разработан </w:t>
      </w:r>
      <w:r w:rsidR="007F7FC7">
        <w:rPr>
          <w:rFonts w:ascii="Times New Roman" w:hAnsi="Times New Roman" w:cs="Times New Roman"/>
          <w:sz w:val="28"/>
          <w:szCs w:val="28"/>
        </w:rPr>
        <w:t>макет</w:t>
      </w:r>
      <w:r w:rsidR="00116504">
        <w:rPr>
          <w:rFonts w:ascii="Times New Roman" w:hAnsi="Times New Roman" w:cs="Times New Roman"/>
          <w:sz w:val="28"/>
          <w:szCs w:val="28"/>
        </w:rPr>
        <w:t xml:space="preserve"> </w:t>
      </w:r>
      <w:r w:rsidRPr="0061088B">
        <w:rPr>
          <w:rFonts w:ascii="Times New Roman" w:hAnsi="Times New Roman" w:cs="Times New Roman"/>
          <w:sz w:val="28"/>
          <w:szCs w:val="28"/>
        </w:rPr>
        <w:t>LEGO-планшет</w:t>
      </w:r>
      <w:r w:rsidR="00116504">
        <w:rPr>
          <w:rFonts w:ascii="Times New Roman" w:hAnsi="Times New Roman" w:cs="Times New Roman"/>
          <w:sz w:val="28"/>
          <w:szCs w:val="28"/>
        </w:rPr>
        <w:t>а</w:t>
      </w:r>
      <w:r w:rsidR="00493A83">
        <w:rPr>
          <w:rFonts w:ascii="Times New Roman" w:hAnsi="Times New Roman" w:cs="Times New Roman"/>
          <w:sz w:val="28"/>
          <w:szCs w:val="28"/>
        </w:rPr>
        <w:t xml:space="preserve">, особенностью которого стало </w:t>
      </w:r>
      <w:r w:rsidRPr="0061088B">
        <w:rPr>
          <w:rFonts w:ascii="Times New Roman" w:hAnsi="Times New Roman" w:cs="Times New Roman"/>
          <w:sz w:val="28"/>
          <w:szCs w:val="28"/>
        </w:rPr>
        <w:t>нанесение системы координат на пластину конструктора LEGO (на пластине фломастером размечаются квадраты, которые обозначаются на оси абсцисса –</w:t>
      </w:r>
      <w:r w:rsidR="00493A83">
        <w:rPr>
          <w:rFonts w:ascii="Times New Roman" w:hAnsi="Times New Roman" w:cs="Times New Roman"/>
          <w:sz w:val="28"/>
          <w:szCs w:val="28"/>
        </w:rPr>
        <w:t xml:space="preserve"> буквами</w:t>
      </w:r>
      <w:r w:rsidRPr="0061088B">
        <w:rPr>
          <w:rFonts w:ascii="Times New Roman" w:hAnsi="Times New Roman" w:cs="Times New Roman"/>
          <w:sz w:val="28"/>
          <w:szCs w:val="28"/>
        </w:rPr>
        <w:t xml:space="preserve">, на оси ордината – </w:t>
      </w:r>
      <w:r w:rsidR="00493A83" w:rsidRPr="0061088B">
        <w:rPr>
          <w:rFonts w:ascii="Times New Roman" w:hAnsi="Times New Roman" w:cs="Times New Roman"/>
          <w:sz w:val="28"/>
          <w:szCs w:val="28"/>
        </w:rPr>
        <w:t>цифр</w:t>
      </w:r>
      <w:r w:rsidR="00493A83">
        <w:rPr>
          <w:rFonts w:ascii="Times New Roman" w:hAnsi="Times New Roman" w:cs="Times New Roman"/>
          <w:sz w:val="28"/>
          <w:szCs w:val="28"/>
        </w:rPr>
        <w:t>ами</w:t>
      </w:r>
      <w:r w:rsidRPr="0061088B">
        <w:rPr>
          <w:rFonts w:ascii="Times New Roman" w:hAnsi="Times New Roman" w:cs="Times New Roman"/>
          <w:sz w:val="28"/>
          <w:szCs w:val="28"/>
        </w:rPr>
        <w:t xml:space="preserve">). </w:t>
      </w:r>
      <w:r w:rsidR="00493A83"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493A83" w:rsidRPr="0061088B">
        <w:rPr>
          <w:rFonts w:ascii="Times New Roman" w:hAnsi="Times New Roman" w:cs="Times New Roman"/>
          <w:sz w:val="28"/>
          <w:szCs w:val="28"/>
        </w:rPr>
        <w:t>LEGO</w:t>
      </w:r>
      <w:r w:rsidR="00493A83" w:rsidRPr="00493A83">
        <w:rPr>
          <w:rFonts w:ascii="Times New Roman" w:hAnsi="Times New Roman" w:cs="Times New Roman"/>
          <w:sz w:val="28"/>
          <w:szCs w:val="28"/>
        </w:rPr>
        <w:t>-планшет</w:t>
      </w:r>
      <w:r w:rsidR="00493A83">
        <w:rPr>
          <w:rFonts w:ascii="Times New Roman" w:hAnsi="Times New Roman" w:cs="Times New Roman"/>
          <w:sz w:val="28"/>
          <w:szCs w:val="28"/>
        </w:rPr>
        <w:t>а</w:t>
      </w:r>
      <w:r w:rsidR="00493A83" w:rsidRPr="00493A83">
        <w:rPr>
          <w:rFonts w:ascii="Times New Roman" w:hAnsi="Times New Roman" w:cs="Times New Roman"/>
          <w:sz w:val="28"/>
          <w:szCs w:val="28"/>
        </w:rPr>
        <w:t xml:space="preserve"> </w:t>
      </w:r>
      <w:r w:rsidRPr="0061088B">
        <w:rPr>
          <w:rFonts w:ascii="Times New Roman" w:hAnsi="Times New Roman" w:cs="Times New Roman"/>
          <w:sz w:val="28"/>
          <w:szCs w:val="28"/>
        </w:rPr>
        <w:t>представлен ниже на Рисунке № 1.</w:t>
      </w:r>
    </w:p>
    <w:p w14:paraId="4123567F" w14:textId="52E3C84D" w:rsidR="00493A83" w:rsidRDefault="00493A83" w:rsidP="0049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19D39C" wp14:editId="0F07227C">
            <wp:extent cx="1313702" cy="19106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223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48DCF" w14:textId="4CA1DE94" w:rsidR="0061088B" w:rsidRDefault="0061088B" w:rsidP="0061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8B">
        <w:rPr>
          <w:rFonts w:ascii="Times New Roman" w:hAnsi="Times New Roman" w:cs="Times New Roman"/>
          <w:sz w:val="28"/>
          <w:szCs w:val="28"/>
        </w:rPr>
        <w:t>Рисунок № 1. «LEGO</w:t>
      </w:r>
      <w:r w:rsidR="00493A83">
        <w:rPr>
          <w:rFonts w:ascii="Times New Roman" w:hAnsi="Times New Roman" w:cs="Times New Roman"/>
          <w:sz w:val="28"/>
          <w:szCs w:val="28"/>
        </w:rPr>
        <w:t>-планшет</w:t>
      </w:r>
      <w:r w:rsidRPr="0061088B">
        <w:rPr>
          <w:rFonts w:ascii="Times New Roman" w:hAnsi="Times New Roman" w:cs="Times New Roman"/>
          <w:sz w:val="28"/>
          <w:szCs w:val="28"/>
        </w:rPr>
        <w:t xml:space="preserve"> с нанесённой системой координат»</w:t>
      </w:r>
    </w:p>
    <w:p w14:paraId="09B3A4B7" w14:textId="77777777" w:rsidR="003167C4" w:rsidRDefault="003167C4" w:rsidP="00554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8DD78" w14:textId="11974FC9" w:rsidR="00917F84" w:rsidRPr="003167C4" w:rsidRDefault="00493A83" w:rsidP="00C8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C4">
        <w:rPr>
          <w:rFonts w:ascii="Times New Roman" w:hAnsi="Times New Roman" w:cs="Times New Roman"/>
          <w:b/>
          <w:sz w:val="28"/>
          <w:szCs w:val="28"/>
        </w:rPr>
        <w:t xml:space="preserve">Проектная идея: </w:t>
      </w:r>
      <w:r w:rsidR="00C8779C">
        <w:rPr>
          <w:rFonts w:ascii="Times New Roman" w:hAnsi="Times New Roman" w:cs="Times New Roman"/>
          <w:sz w:val="28"/>
          <w:szCs w:val="28"/>
        </w:rPr>
        <w:t>Применение</w:t>
      </w:r>
      <w:r w:rsidR="003167C4">
        <w:rPr>
          <w:rFonts w:ascii="Times New Roman" w:hAnsi="Times New Roman" w:cs="Times New Roman"/>
          <w:sz w:val="28"/>
          <w:szCs w:val="28"/>
        </w:rPr>
        <w:t xml:space="preserve"> </w:t>
      </w:r>
      <w:r w:rsidR="00C8779C" w:rsidRPr="003167C4">
        <w:rPr>
          <w:rFonts w:ascii="Times New Roman" w:hAnsi="Times New Roman" w:cs="Times New Roman"/>
          <w:sz w:val="28"/>
          <w:szCs w:val="28"/>
        </w:rPr>
        <w:t>LEGO-планшет</w:t>
      </w:r>
      <w:r w:rsidR="00C8779C">
        <w:rPr>
          <w:rFonts w:ascii="Times New Roman" w:hAnsi="Times New Roman" w:cs="Times New Roman"/>
          <w:sz w:val="28"/>
          <w:szCs w:val="28"/>
        </w:rPr>
        <w:t xml:space="preserve">а </w:t>
      </w:r>
      <w:r w:rsidR="003167C4">
        <w:rPr>
          <w:rFonts w:ascii="Times New Roman" w:hAnsi="Times New Roman" w:cs="Times New Roman"/>
          <w:sz w:val="28"/>
          <w:szCs w:val="28"/>
        </w:rPr>
        <w:t>позволит существенно снизить о</w:t>
      </w:r>
      <w:r w:rsidR="00C8779C">
        <w:rPr>
          <w:rFonts w:ascii="Times New Roman" w:hAnsi="Times New Roman" w:cs="Times New Roman"/>
          <w:sz w:val="28"/>
          <w:szCs w:val="28"/>
        </w:rPr>
        <w:t xml:space="preserve">строту проблемы </w:t>
      </w:r>
      <w:r w:rsidR="00353F28">
        <w:rPr>
          <w:rFonts w:ascii="Times New Roman" w:hAnsi="Times New Roman" w:cs="Times New Roman"/>
          <w:sz w:val="28"/>
          <w:szCs w:val="28"/>
        </w:rPr>
        <w:t>дефицита</w:t>
      </w:r>
      <w:r w:rsidR="00C8779C">
        <w:rPr>
          <w:rFonts w:ascii="Times New Roman" w:hAnsi="Times New Roman" w:cs="Times New Roman"/>
          <w:sz w:val="28"/>
          <w:szCs w:val="28"/>
        </w:rPr>
        <w:t xml:space="preserve"> </w:t>
      </w:r>
      <w:r w:rsidR="00C8779C" w:rsidRPr="00C8779C">
        <w:rPr>
          <w:rFonts w:ascii="Times New Roman" w:hAnsi="Times New Roman" w:cs="Times New Roman"/>
          <w:sz w:val="28"/>
          <w:szCs w:val="28"/>
        </w:rPr>
        <w:t>оборудования</w:t>
      </w:r>
      <w:r w:rsidR="00C8779C">
        <w:rPr>
          <w:rFonts w:ascii="Times New Roman" w:hAnsi="Times New Roman" w:cs="Times New Roman"/>
          <w:sz w:val="28"/>
          <w:szCs w:val="28"/>
        </w:rPr>
        <w:t xml:space="preserve"> для </w:t>
      </w:r>
      <w:r w:rsidR="00C8779C" w:rsidRPr="00C8779C">
        <w:rPr>
          <w:rFonts w:ascii="Times New Roman" w:hAnsi="Times New Roman" w:cs="Times New Roman"/>
          <w:sz w:val="28"/>
          <w:szCs w:val="28"/>
        </w:rPr>
        <w:t>технического образования дошкольников</w:t>
      </w:r>
      <w:r w:rsidR="00C8779C">
        <w:rPr>
          <w:rFonts w:ascii="Times New Roman" w:hAnsi="Times New Roman" w:cs="Times New Roman"/>
          <w:sz w:val="28"/>
          <w:szCs w:val="28"/>
        </w:rPr>
        <w:t>.</w:t>
      </w:r>
    </w:p>
    <w:p w14:paraId="031245A8" w14:textId="005E123E" w:rsidR="00BB4F84" w:rsidRDefault="00C8779C" w:rsidP="00554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9C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8779C">
        <w:rPr>
          <w:rFonts w:ascii="Times New Roman" w:hAnsi="Times New Roman" w:cs="Times New Roman"/>
          <w:sz w:val="28"/>
          <w:szCs w:val="28"/>
        </w:rPr>
        <w:t>недр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8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Pr="00C8779C">
        <w:rPr>
          <w:rFonts w:ascii="Times New Roman" w:hAnsi="Times New Roman" w:cs="Times New Roman"/>
          <w:sz w:val="28"/>
          <w:szCs w:val="28"/>
        </w:rPr>
        <w:t xml:space="preserve">LEGO-планшета </w:t>
      </w:r>
      <w:r>
        <w:rPr>
          <w:rFonts w:ascii="Times New Roman" w:hAnsi="Times New Roman" w:cs="Times New Roman"/>
          <w:sz w:val="28"/>
          <w:szCs w:val="28"/>
        </w:rPr>
        <w:t xml:space="preserve">как средства </w:t>
      </w:r>
      <w:r w:rsidRPr="00C8779C">
        <w:rPr>
          <w:rFonts w:ascii="Times New Roman" w:hAnsi="Times New Roman" w:cs="Times New Roman"/>
          <w:sz w:val="28"/>
          <w:szCs w:val="28"/>
        </w:rPr>
        <w:t>технического образования старших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EE7AAA" w14:textId="2938A15C" w:rsidR="00C8779C" w:rsidRPr="00116504" w:rsidRDefault="00C8779C" w:rsidP="00554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6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проекта: </w:t>
      </w:r>
    </w:p>
    <w:p w14:paraId="58DB66E9" w14:textId="51BA820F" w:rsidR="00775AE7" w:rsidRPr="00775AE7" w:rsidRDefault="00775AE7" w:rsidP="005E6FCE">
      <w:pPr>
        <w:pStyle w:val="a3"/>
        <w:numPr>
          <w:ilvl w:val="0"/>
          <w:numId w:val="1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E7">
        <w:rPr>
          <w:rFonts w:ascii="Times New Roman" w:hAnsi="Times New Roman" w:cs="Times New Roman"/>
          <w:sz w:val="28"/>
          <w:szCs w:val="28"/>
        </w:rPr>
        <w:t xml:space="preserve">Пополнить </w:t>
      </w:r>
      <w:proofErr w:type="spellStart"/>
      <w:r w:rsidRPr="00775AE7">
        <w:rPr>
          <w:rFonts w:ascii="Times New Roman" w:hAnsi="Times New Roman" w:cs="Times New Roman"/>
          <w:sz w:val="28"/>
          <w:szCs w:val="28"/>
        </w:rPr>
        <w:t>техносреду</w:t>
      </w:r>
      <w:proofErr w:type="spellEnd"/>
      <w:r w:rsidRPr="00775AE7">
        <w:rPr>
          <w:rFonts w:ascii="Times New Roman" w:hAnsi="Times New Roman" w:cs="Times New Roman"/>
          <w:sz w:val="28"/>
          <w:szCs w:val="28"/>
        </w:rPr>
        <w:t xml:space="preserve"> </w:t>
      </w:r>
      <w:r w:rsidR="005E6FCE" w:rsidRPr="005E6FCE">
        <w:rPr>
          <w:rFonts w:ascii="Times New Roman" w:hAnsi="Times New Roman" w:cs="Times New Roman"/>
          <w:sz w:val="28"/>
          <w:szCs w:val="28"/>
        </w:rPr>
        <w:t xml:space="preserve">групповых центров конструирования </w:t>
      </w:r>
      <w:r w:rsidRPr="00775AE7">
        <w:rPr>
          <w:rFonts w:ascii="Times New Roman" w:hAnsi="Times New Roman" w:cs="Times New Roman"/>
          <w:sz w:val="28"/>
          <w:szCs w:val="28"/>
        </w:rPr>
        <w:t xml:space="preserve">LEGO-планшетами. </w:t>
      </w:r>
    </w:p>
    <w:p w14:paraId="5B806A82" w14:textId="6D7F3234" w:rsidR="00775AE7" w:rsidRDefault="00D36B55" w:rsidP="00775AE7">
      <w:pPr>
        <w:pStyle w:val="a3"/>
        <w:numPr>
          <w:ilvl w:val="0"/>
          <w:numId w:val="1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E7">
        <w:rPr>
          <w:rFonts w:ascii="Times New Roman" w:hAnsi="Times New Roman" w:cs="Times New Roman"/>
          <w:sz w:val="28"/>
          <w:szCs w:val="28"/>
        </w:rPr>
        <w:t>Подготовить дидактический материал</w:t>
      </w:r>
      <w:r w:rsidR="00775AE7" w:rsidRPr="00775A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0594950"/>
      <w:r w:rsidR="00775AE7" w:rsidRPr="00775AE7">
        <w:rPr>
          <w:rFonts w:ascii="Times New Roman" w:hAnsi="Times New Roman" w:cs="Times New Roman"/>
          <w:sz w:val="28"/>
          <w:szCs w:val="28"/>
        </w:rPr>
        <w:t xml:space="preserve">для организации образовательной деятельности с </w:t>
      </w:r>
      <w:r w:rsidR="00A97C04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775AE7" w:rsidRPr="00775AE7">
        <w:rPr>
          <w:rFonts w:ascii="Times New Roman" w:hAnsi="Times New Roman" w:cs="Times New Roman"/>
          <w:sz w:val="28"/>
          <w:szCs w:val="28"/>
        </w:rPr>
        <w:t>LEGO-планшет</w:t>
      </w:r>
      <w:r w:rsidR="00A97C04">
        <w:rPr>
          <w:rFonts w:ascii="Times New Roman" w:hAnsi="Times New Roman" w:cs="Times New Roman"/>
          <w:sz w:val="28"/>
          <w:szCs w:val="28"/>
        </w:rPr>
        <w:t>а</w:t>
      </w:r>
      <w:r w:rsidR="00775AE7" w:rsidRPr="00775AE7">
        <w:rPr>
          <w:rFonts w:ascii="Times New Roman" w:hAnsi="Times New Roman" w:cs="Times New Roman"/>
          <w:sz w:val="28"/>
          <w:szCs w:val="28"/>
        </w:rPr>
        <w:t>.</w:t>
      </w:r>
      <w:r w:rsidRPr="00775AE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559CFEB2" w14:textId="77777777" w:rsidR="005E6FCE" w:rsidRDefault="00D36B55" w:rsidP="005E6FCE">
      <w:pPr>
        <w:pStyle w:val="a3"/>
        <w:numPr>
          <w:ilvl w:val="0"/>
          <w:numId w:val="1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E7">
        <w:rPr>
          <w:rFonts w:ascii="Times New Roman" w:hAnsi="Times New Roman" w:cs="Times New Roman"/>
          <w:sz w:val="28"/>
          <w:szCs w:val="28"/>
        </w:rPr>
        <w:t xml:space="preserve">Осуществить практическое применение </w:t>
      </w:r>
      <w:r w:rsidR="00775AE7" w:rsidRPr="00775AE7">
        <w:rPr>
          <w:rFonts w:ascii="Times New Roman" w:hAnsi="Times New Roman" w:cs="Times New Roman"/>
          <w:sz w:val="28"/>
          <w:szCs w:val="28"/>
        </w:rPr>
        <w:t>LEGO-планшета в образовательном процессе</w:t>
      </w:r>
      <w:r w:rsidRPr="00775AE7">
        <w:rPr>
          <w:rFonts w:ascii="Times New Roman" w:hAnsi="Times New Roman" w:cs="Times New Roman"/>
          <w:sz w:val="28"/>
          <w:szCs w:val="28"/>
        </w:rPr>
        <w:t>.</w:t>
      </w:r>
    </w:p>
    <w:p w14:paraId="74F56DC5" w14:textId="4498F233" w:rsidR="005E6FCE" w:rsidRPr="005E6FCE" w:rsidRDefault="005E6FCE" w:rsidP="005E6FCE">
      <w:pPr>
        <w:pStyle w:val="a3"/>
        <w:numPr>
          <w:ilvl w:val="0"/>
          <w:numId w:val="1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Т</w:t>
      </w:r>
      <w:r w:rsidR="004567A8" w:rsidRPr="005E6FCE">
        <w:rPr>
          <w:rFonts w:ascii="Times New Roman" w:hAnsi="Times New Roman" w:cs="Times New Roman"/>
          <w:sz w:val="28"/>
          <w:szCs w:val="28"/>
        </w:rPr>
        <w:t xml:space="preserve">иражировать опыт использования LEGO-планшета </w:t>
      </w:r>
      <w:r w:rsidRPr="005E6FCE">
        <w:rPr>
          <w:rFonts w:ascii="Times New Roman" w:hAnsi="Times New Roman" w:cs="Times New Roman"/>
          <w:sz w:val="28"/>
          <w:szCs w:val="28"/>
        </w:rPr>
        <w:t>в ходе методических мероприятий различных уровней.</w:t>
      </w:r>
    </w:p>
    <w:p w14:paraId="5AFAA5F4" w14:textId="21E4B8E5" w:rsidR="00C4763A" w:rsidRDefault="00D36B55" w:rsidP="00C4763A">
      <w:pPr>
        <w:pStyle w:val="a3"/>
        <w:numPr>
          <w:ilvl w:val="0"/>
          <w:numId w:val="1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E7">
        <w:rPr>
          <w:rFonts w:ascii="Times New Roman" w:hAnsi="Times New Roman" w:cs="Times New Roman"/>
          <w:sz w:val="28"/>
          <w:szCs w:val="28"/>
        </w:rPr>
        <w:t xml:space="preserve">Рефлексивно проанализировать </w:t>
      </w:r>
      <w:r w:rsidR="00065DFA">
        <w:rPr>
          <w:rFonts w:ascii="Times New Roman" w:hAnsi="Times New Roman" w:cs="Times New Roman"/>
          <w:sz w:val="28"/>
          <w:szCs w:val="28"/>
        </w:rPr>
        <w:t>эффективность</w:t>
      </w:r>
      <w:r w:rsidR="00403210">
        <w:rPr>
          <w:rFonts w:ascii="Times New Roman" w:hAnsi="Times New Roman" w:cs="Times New Roman"/>
          <w:sz w:val="28"/>
          <w:szCs w:val="28"/>
        </w:rPr>
        <w:t xml:space="preserve"> </w:t>
      </w:r>
      <w:r w:rsidR="00065DF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65DFA" w:rsidRPr="00775AE7">
        <w:rPr>
          <w:rFonts w:ascii="Times New Roman" w:hAnsi="Times New Roman" w:cs="Times New Roman"/>
          <w:sz w:val="28"/>
          <w:szCs w:val="28"/>
        </w:rPr>
        <w:t>LEGO-планшета</w:t>
      </w:r>
      <w:r w:rsidR="00065DFA">
        <w:rPr>
          <w:rFonts w:ascii="Times New Roman" w:hAnsi="Times New Roman" w:cs="Times New Roman"/>
          <w:sz w:val="28"/>
          <w:szCs w:val="28"/>
        </w:rPr>
        <w:t xml:space="preserve"> </w:t>
      </w:r>
      <w:r w:rsidR="00CA16E7" w:rsidRPr="00CA16E7">
        <w:rPr>
          <w:rFonts w:ascii="Times New Roman" w:hAnsi="Times New Roman" w:cs="Times New Roman"/>
          <w:sz w:val="28"/>
          <w:szCs w:val="28"/>
        </w:rPr>
        <w:t>как средства технического образования старших дошкольников</w:t>
      </w:r>
      <w:r w:rsidR="00403210" w:rsidRPr="00775AE7">
        <w:rPr>
          <w:rFonts w:ascii="Times New Roman" w:hAnsi="Times New Roman" w:cs="Times New Roman"/>
          <w:sz w:val="28"/>
          <w:szCs w:val="28"/>
        </w:rPr>
        <w:t>.</w:t>
      </w:r>
    </w:p>
    <w:p w14:paraId="3BB926CC" w14:textId="59B1A88F" w:rsidR="00BD23B0" w:rsidRDefault="00BD23B0" w:rsidP="00BD23B0">
      <w:pPr>
        <w:pStyle w:val="a3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8C">
        <w:rPr>
          <w:rFonts w:ascii="Times New Roman" w:hAnsi="Times New Roman" w:cs="Times New Roman"/>
          <w:b/>
          <w:sz w:val="28"/>
          <w:szCs w:val="28"/>
        </w:rPr>
        <w:lastRenderedPageBreak/>
        <w:t>Результат</w:t>
      </w:r>
      <w:r w:rsidR="002F00D0">
        <w:rPr>
          <w:rFonts w:ascii="Times New Roman" w:hAnsi="Times New Roman" w:cs="Times New Roman"/>
          <w:b/>
          <w:sz w:val="28"/>
          <w:szCs w:val="28"/>
        </w:rPr>
        <w:t>ы</w:t>
      </w:r>
      <w:r w:rsidRPr="0055458C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</w:p>
    <w:p w14:paraId="466F659E" w14:textId="0C74CB0E" w:rsidR="00BD23B0" w:rsidRDefault="00BD23B0" w:rsidP="005E6FCE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3B0">
        <w:rPr>
          <w:rFonts w:ascii="Times New Roman" w:hAnsi="Times New Roman" w:cs="Times New Roman"/>
          <w:sz w:val="28"/>
          <w:szCs w:val="28"/>
        </w:rPr>
        <w:t>Техносреда</w:t>
      </w:r>
      <w:proofErr w:type="spellEnd"/>
      <w:r w:rsidRPr="00BD23B0">
        <w:rPr>
          <w:rFonts w:ascii="Times New Roman" w:hAnsi="Times New Roman" w:cs="Times New Roman"/>
          <w:sz w:val="28"/>
          <w:szCs w:val="28"/>
        </w:rPr>
        <w:t xml:space="preserve"> </w:t>
      </w:r>
      <w:r w:rsidR="005E6FCE">
        <w:rPr>
          <w:rFonts w:ascii="Times New Roman" w:hAnsi="Times New Roman" w:cs="Times New Roman"/>
          <w:sz w:val="28"/>
          <w:szCs w:val="28"/>
        </w:rPr>
        <w:t xml:space="preserve">групповых центров конструирования </w:t>
      </w:r>
      <w:r w:rsidRPr="00BD23B0">
        <w:rPr>
          <w:rFonts w:ascii="Times New Roman" w:hAnsi="Times New Roman" w:cs="Times New Roman"/>
          <w:sz w:val="28"/>
          <w:szCs w:val="28"/>
        </w:rPr>
        <w:t xml:space="preserve">пополнена LEGO-планшетами. </w:t>
      </w:r>
    </w:p>
    <w:p w14:paraId="12C65471" w14:textId="578EE1B9" w:rsidR="00BD23B0" w:rsidRDefault="00BD23B0" w:rsidP="00BD23B0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B0">
        <w:rPr>
          <w:rFonts w:ascii="Times New Roman" w:hAnsi="Times New Roman" w:cs="Times New Roman"/>
          <w:sz w:val="28"/>
          <w:szCs w:val="28"/>
        </w:rPr>
        <w:t xml:space="preserve">Разработаны разнообразные методические и дидактические материалы для организации образовательной деятельности с использованием LEGO-планшета. </w:t>
      </w:r>
    </w:p>
    <w:p w14:paraId="54082D32" w14:textId="3C364C95" w:rsidR="005E6FCE" w:rsidRDefault="005E6FCE" w:rsidP="005E6FCE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23B0" w:rsidRPr="00BD23B0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23B0" w:rsidRPr="00BD23B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0595128"/>
      <w:r w:rsidR="00BD23B0" w:rsidRPr="00BD23B0">
        <w:rPr>
          <w:rFonts w:ascii="Times New Roman" w:hAnsi="Times New Roman" w:cs="Times New Roman"/>
          <w:sz w:val="28"/>
          <w:szCs w:val="28"/>
        </w:rPr>
        <w:t>образовательны</w:t>
      </w:r>
      <w:r w:rsidR="00B34762">
        <w:rPr>
          <w:rFonts w:ascii="Times New Roman" w:hAnsi="Times New Roman" w:cs="Times New Roman"/>
          <w:sz w:val="28"/>
          <w:szCs w:val="28"/>
        </w:rPr>
        <w:t>е</w:t>
      </w:r>
      <w:r w:rsidR="00BD23B0" w:rsidRPr="00BD23B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17629">
        <w:rPr>
          <w:rFonts w:ascii="Times New Roman" w:hAnsi="Times New Roman" w:cs="Times New Roman"/>
          <w:sz w:val="28"/>
          <w:szCs w:val="28"/>
        </w:rPr>
        <w:t>я</w:t>
      </w:r>
      <w:r w:rsidR="00BD23B0" w:rsidRPr="00BD23B0">
        <w:rPr>
          <w:rFonts w:ascii="Times New Roman" w:hAnsi="Times New Roman" w:cs="Times New Roman"/>
          <w:sz w:val="28"/>
          <w:szCs w:val="28"/>
        </w:rPr>
        <w:t xml:space="preserve"> </w:t>
      </w:r>
      <w:r w:rsidR="00065DFA" w:rsidRPr="00065DFA">
        <w:rPr>
          <w:rFonts w:ascii="Times New Roman" w:hAnsi="Times New Roman" w:cs="Times New Roman"/>
          <w:sz w:val="28"/>
          <w:szCs w:val="28"/>
        </w:rPr>
        <w:t>с использованием LEGO-планшета.</w:t>
      </w:r>
      <w:bookmarkEnd w:id="2"/>
    </w:p>
    <w:p w14:paraId="5394E9E2" w14:textId="48608A2E" w:rsidR="00CD319C" w:rsidRPr="005E6FCE" w:rsidRDefault="005E6FCE" w:rsidP="005E6FCE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разных уровнях п</w:t>
      </w:r>
      <w:r w:rsidR="004567A8" w:rsidRPr="005E6FCE">
        <w:rPr>
          <w:rFonts w:ascii="Times New Roman" w:hAnsi="Times New Roman" w:cs="Times New Roman"/>
          <w:sz w:val="28"/>
          <w:szCs w:val="28"/>
        </w:rPr>
        <w:t xml:space="preserve">редставлен опыт использования LEGO-планшета </w:t>
      </w:r>
      <w:r w:rsidR="00CA16E7" w:rsidRPr="00CD319C">
        <w:rPr>
          <w:rFonts w:ascii="Times New Roman" w:hAnsi="Times New Roman" w:cs="Times New Roman"/>
          <w:sz w:val="28"/>
          <w:szCs w:val="28"/>
        </w:rPr>
        <w:t>в образовательной деятельности</w:t>
      </w:r>
      <w:r w:rsidRPr="005E6FCE">
        <w:rPr>
          <w:rFonts w:ascii="Times New Roman" w:hAnsi="Times New Roman" w:cs="Times New Roman"/>
          <w:sz w:val="28"/>
          <w:szCs w:val="28"/>
        </w:rPr>
        <w:t>.</w:t>
      </w:r>
    </w:p>
    <w:p w14:paraId="38609EF8" w14:textId="700AC910" w:rsidR="00BD23B0" w:rsidRPr="00CD319C" w:rsidRDefault="004567A8" w:rsidP="00CD319C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19C">
        <w:rPr>
          <w:rFonts w:ascii="Times New Roman" w:hAnsi="Times New Roman" w:cs="Times New Roman"/>
          <w:sz w:val="28"/>
          <w:szCs w:val="28"/>
        </w:rPr>
        <w:t>Получена</w:t>
      </w:r>
      <w:r w:rsidR="00065DFA" w:rsidRPr="00CD319C">
        <w:rPr>
          <w:rFonts w:ascii="Times New Roman" w:hAnsi="Times New Roman" w:cs="Times New Roman"/>
          <w:sz w:val="28"/>
          <w:szCs w:val="28"/>
        </w:rPr>
        <w:t xml:space="preserve"> экспертная оценка </w:t>
      </w:r>
      <w:r w:rsidRPr="00CD319C">
        <w:rPr>
          <w:rFonts w:ascii="Times New Roman" w:hAnsi="Times New Roman" w:cs="Times New Roman"/>
          <w:sz w:val="28"/>
          <w:szCs w:val="28"/>
        </w:rPr>
        <w:t>эффективност</w:t>
      </w:r>
      <w:r w:rsidR="00CD319C" w:rsidRPr="00CD319C">
        <w:rPr>
          <w:rFonts w:ascii="Times New Roman" w:hAnsi="Times New Roman" w:cs="Times New Roman"/>
          <w:sz w:val="28"/>
          <w:szCs w:val="28"/>
        </w:rPr>
        <w:t>и</w:t>
      </w:r>
      <w:r w:rsidRPr="00CD319C">
        <w:rPr>
          <w:rFonts w:ascii="Times New Roman" w:hAnsi="Times New Roman" w:cs="Times New Roman"/>
          <w:sz w:val="28"/>
          <w:szCs w:val="28"/>
        </w:rPr>
        <w:t xml:space="preserve"> использования LEGO-планшета</w:t>
      </w:r>
      <w:r w:rsidR="00CA16E7" w:rsidRPr="00CA16E7">
        <w:rPr>
          <w:rFonts w:ascii="Times New Roman" w:hAnsi="Times New Roman" w:cs="Times New Roman"/>
          <w:sz w:val="28"/>
          <w:szCs w:val="28"/>
        </w:rPr>
        <w:t xml:space="preserve"> </w:t>
      </w:r>
      <w:r w:rsidR="00CA16E7" w:rsidRPr="005E6FCE">
        <w:rPr>
          <w:rFonts w:ascii="Times New Roman" w:hAnsi="Times New Roman" w:cs="Times New Roman"/>
          <w:sz w:val="28"/>
          <w:szCs w:val="28"/>
        </w:rPr>
        <w:t>как средства технического образования старших дошкольников</w:t>
      </w:r>
      <w:r w:rsidR="00CD319C">
        <w:rPr>
          <w:rFonts w:ascii="Times New Roman" w:hAnsi="Times New Roman" w:cs="Times New Roman"/>
          <w:sz w:val="28"/>
          <w:szCs w:val="28"/>
        </w:rPr>
        <w:t>.</w:t>
      </w:r>
      <w:r w:rsidRPr="00CD3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9514F" w14:textId="22B7BD64" w:rsidR="0055458C" w:rsidRDefault="0055458C" w:rsidP="00CD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10809" w14:textId="77777777" w:rsidR="006D5826" w:rsidRDefault="0055458C" w:rsidP="005545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826">
        <w:rPr>
          <w:rFonts w:ascii="Times New Roman" w:hAnsi="Times New Roman" w:cs="Times New Roman"/>
          <w:b/>
          <w:sz w:val="28"/>
          <w:szCs w:val="28"/>
        </w:rPr>
        <w:t>ДЕЯТЕЛЬНОСТЬ В РАМКАХ ПРОЕКТА</w:t>
      </w:r>
    </w:p>
    <w:p w14:paraId="018DF1FB" w14:textId="3F7AAD5E" w:rsidR="00C31ACF" w:rsidRPr="000B3E2F" w:rsidRDefault="0055458C" w:rsidP="000B3E2F">
      <w:pPr>
        <w:pStyle w:val="a3"/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8C">
        <w:rPr>
          <w:rFonts w:ascii="Times New Roman" w:hAnsi="Times New Roman" w:cs="Times New Roman"/>
          <w:b/>
          <w:sz w:val="28"/>
          <w:szCs w:val="28"/>
        </w:rPr>
        <w:t>Стратегия проекта</w:t>
      </w:r>
      <w:r w:rsidR="00C31ACF">
        <w:rPr>
          <w:rFonts w:ascii="Times New Roman" w:hAnsi="Times New Roman" w:cs="Times New Roman"/>
          <w:b/>
          <w:sz w:val="28"/>
          <w:szCs w:val="28"/>
        </w:rPr>
        <w:t>:</w:t>
      </w:r>
      <w:r w:rsidR="00F20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377">
        <w:rPr>
          <w:rFonts w:ascii="Times New Roman" w:hAnsi="Times New Roman" w:cs="Times New Roman"/>
          <w:sz w:val="28"/>
          <w:szCs w:val="28"/>
        </w:rPr>
        <w:t xml:space="preserve">Изготовление партии </w:t>
      </w:r>
      <w:r w:rsidR="00B53377" w:rsidRPr="00B53377">
        <w:rPr>
          <w:rFonts w:ascii="Times New Roman" w:hAnsi="Times New Roman" w:cs="Times New Roman"/>
          <w:sz w:val="28"/>
          <w:szCs w:val="28"/>
        </w:rPr>
        <w:t>LEGO-планшет</w:t>
      </w:r>
      <w:r w:rsidR="00B53377">
        <w:rPr>
          <w:rFonts w:ascii="Times New Roman" w:hAnsi="Times New Roman" w:cs="Times New Roman"/>
          <w:sz w:val="28"/>
          <w:szCs w:val="28"/>
        </w:rPr>
        <w:t>ов (9 шт.)</w:t>
      </w:r>
      <w:r w:rsidR="00B53377" w:rsidRPr="00B53377">
        <w:rPr>
          <w:rFonts w:ascii="Times New Roman" w:hAnsi="Times New Roman" w:cs="Times New Roman"/>
          <w:sz w:val="28"/>
          <w:szCs w:val="28"/>
        </w:rPr>
        <w:t xml:space="preserve"> </w:t>
      </w:r>
      <w:r w:rsidR="00B53377">
        <w:rPr>
          <w:rFonts w:ascii="Times New Roman" w:hAnsi="Times New Roman" w:cs="Times New Roman"/>
          <w:sz w:val="28"/>
          <w:szCs w:val="28"/>
        </w:rPr>
        <w:t>для размещения в центрах конструирования</w:t>
      </w:r>
      <w:r w:rsidR="00ED177B" w:rsidRPr="00ED177B">
        <w:rPr>
          <w:rFonts w:ascii="Times New Roman" w:hAnsi="Times New Roman" w:cs="Times New Roman"/>
          <w:sz w:val="28"/>
          <w:szCs w:val="28"/>
        </w:rPr>
        <w:t xml:space="preserve"> </w:t>
      </w:r>
      <w:r w:rsidR="00ED177B">
        <w:rPr>
          <w:rFonts w:ascii="Times New Roman" w:hAnsi="Times New Roman" w:cs="Times New Roman"/>
          <w:sz w:val="28"/>
          <w:szCs w:val="28"/>
        </w:rPr>
        <w:t>трёх групп МБДОУ</w:t>
      </w:r>
      <w:r w:rsidR="00B53377">
        <w:rPr>
          <w:rFonts w:ascii="Times New Roman" w:hAnsi="Times New Roman" w:cs="Times New Roman"/>
          <w:sz w:val="28"/>
          <w:szCs w:val="28"/>
        </w:rPr>
        <w:t xml:space="preserve">. </w:t>
      </w:r>
      <w:r w:rsidR="00276606" w:rsidRPr="00276606">
        <w:rPr>
          <w:rFonts w:ascii="Times New Roman" w:hAnsi="Times New Roman" w:cs="Times New Roman"/>
          <w:sz w:val="28"/>
          <w:szCs w:val="28"/>
        </w:rPr>
        <w:t>Разработка</w:t>
      </w:r>
      <w:r w:rsidR="00276606">
        <w:rPr>
          <w:rFonts w:ascii="Times New Roman" w:hAnsi="Times New Roman" w:cs="Times New Roman"/>
          <w:sz w:val="28"/>
          <w:szCs w:val="28"/>
        </w:rPr>
        <w:t xml:space="preserve"> </w:t>
      </w:r>
      <w:r w:rsidR="00276606" w:rsidRPr="00276606">
        <w:rPr>
          <w:rFonts w:ascii="Times New Roman" w:hAnsi="Times New Roman" w:cs="Times New Roman"/>
          <w:sz w:val="28"/>
          <w:szCs w:val="28"/>
        </w:rPr>
        <w:t xml:space="preserve">кейса подготовительных игр и конструктивно–технических (инженерных) задач </w:t>
      </w:r>
      <w:r w:rsidR="0027660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76606" w:rsidRPr="00276606">
        <w:rPr>
          <w:rFonts w:ascii="Times New Roman" w:hAnsi="Times New Roman" w:cs="Times New Roman"/>
          <w:sz w:val="28"/>
          <w:szCs w:val="28"/>
        </w:rPr>
        <w:t>LEGO-планшета</w:t>
      </w:r>
      <w:r w:rsidR="00276606">
        <w:rPr>
          <w:rFonts w:ascii="Times New Roman" w:hAnsi="Times New Roman" w:cs="Times New Roman"/>
          <w:sz w:val="28"/>
          <w:szCs w:val="28"/>
        </w:rPr>
        <w:t>.</w:t>
      </w:r>
      <w:r w:rsidR="00B53377" w:rsidRPr="00B53377">
        <w:rPr>
          <w:rFonts w:ascii="Times New Roman" w:hAnsi="Times New Roman" w:cs="Times New Roman"/>
          <w:sz w:val="28"/>
          <w:szCs w:val="28"/>
        </w:rPr>
        <w:t xml:space="preserve"> </w:t>
      </w:r>
      <w:r w:rsidR="00B53377">
        <w:rPr>
          <w:rFonts w:ascii="Times New Roman" w:hAnsi="Times New Roman" w:cs="Times New Roman"/>
          <w:sz w:val="28"/>
          <w:szCs w:val="28"/>
        </w:rPr>
        <w:t xml:space="preserve">Апробация </w:t>
      </w:r>
      <w:r w:rsidR="00B53377" w:rsidRPr="00C31ACF">
        <w:rPr>
          <w:rFonts w:ascii="Times New Roman" w:hAnsi="Times New Roman" w:cs="Times New Roman"/>
          <w:sz w:val="28"/>
          <w:szCs w:val="28"/>
        </w:rPr>
        <w:t xml:space="preserve">LEGO-планшета </w:t>
      </w:r>
      <w:r w:rsidR="00B53377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="00ED177B">
        <w:rPr>
          <w:rFonts w:ascii="Times New Roman" w:hAnsi="Times New Roman" w:cs="Times New Roman"/>
          <w:sz w:val="28"/>
          <w:szCs w:val="28"/>
        </w:rPr>
        <w:t>трёх</w:t>
      </w:r>
      <w:r w:rsidR="00B5337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53377" w:rsidRPr="00C31ACF">
        <w:rPr>
          <w:rFonts w:ascii="Times New Roman" w:hAnsi="Times New Roman" w:cs="Times New Roman"/>
          <w:sz w:val="28"/>
          <w:szCs w:val="28"/>
        </w:rPr>
        <w:t xml:space="preserve"> </w:t>
      </w:r>
      <w:r w:rsidR="00B53377">
        <w:rPr>
          <w:rFonts w:ascii="Times New Roman" w:hAnsi="Times New Roman" w:cs="Times New Roman"/>
          <w:sz w:val="28"/>
          <w:szCs w:val="28"/>
        </w:rPr>
        <w:t>МБДОУ. А</w:t>
      </w:r>
      <w:r w:rsidR="00B53377" w:rsidRPr="00C31ACF">
        <w:rPr>
          <w:rFonts w:ascii="Times New Roman" w:hAnsi="Times New Roman" w:cs="Times New Roman"/>
          <w:sz w:val="28"/>
          <w:szCs w:val="28"/>
        </w:rPr>
        <w:t>нализ результатов</w:t>
      </w:r>
      <w:r w:rsidR="00B53377">
        <w:rPr>
          <w:rFonts w:ascii="Times New Roman" w:hAnsi="Times New Roman" w:cs="Times New Roman"/>
          <w:sz w:val="28"/>
          <w:szCs w:val="28"/>
        </w:rPr>
        <w:t xml:space="preserve"> </w:t>
      </w:r>
      <w:r w:rsidR="000A5BAA"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="00B53377">
        <w:rPr>
          <w:rFonts w:ascii="Times New Roman" w:hAnsi="Times New Roman" w:cs="Times New Roman"/>
          <w:sz w:val="28"/>
          <w:szCs w:val="28"/>
        </w:rPr>
        <w:t>и принятие решения о дальнейшем м</w:t>
      </w:r>
      <w:r w:rsidR="00B53377" w:rsidRPr="00C31ACF">
        <w:rPr>
          <w:rFonts w:ascii="Times New Roman" w:hAnsi="Times New Roman" w:cs="Times New Roman"/>
          <w:sz w:val="28"/>
          <w:szCs w:val="28"/>
        </w:rPr>
        <w:t>асштабировани</w:t>
      </w:r>
      <w:r w:rsidR="00B53377">
        <w:rPr>
          <w:rFonts w:ascii="Times New Roman" w:hAnsi="Times New Roman" w:cs="Times New Roman"/>
          <w:sz w:val="28"/>
          <w:szCs w:val="28"/>
        </w:rPr>
        <w:t>и</w:t>
      </w:r>
      <w:r w:rsidR="00B53377" w:rsidRPr="00C31ACF">
        <w:rPr>
          <w:rFonts w:ascii="Times New Roman" w:hAnsi="Times New Roman" w:cs="Times New Roman"/>
          <w:sz w:val="28"/>
          <w:szCs w:val="28"/>
        </w:rPr>
        <w:t xml:space="preserve"> </w:t>
      </w:r>
      <w:r w:rsidR="00B53377">
        <w:rPr>
          <w:rFonts w:ascii="Times New Roman" w:hAnsi="Times New Roman" w:cs="Times New Roman"/>
          <w:sz w:val="28"/>
          <w:szCs w:val="28"/>
        </w:rPr>
        <w:t>(</w:t>
      </w:r>
      <w:r w:rsidR="00B53377" w:rsidRPr="00C31ACF">
        <w:rPr>
          <w:rFonts w:ascii="Times New Roman" w:hAnsi="Times New Roman" w:cs="Times New Roman"/>
          <w:sz w:val="28"/>
          <w:szCs w:val="28"/>
        </w:rPr>
        <w:t>увеличени</w:t>
      </w:r>
      <w:r w:rsidR="00B53377">
        <w:rPr>
          <w:rFonts w:ascii="Times New Roman" w:hAnsi="Times New Roman" w:cs="Times New Roman"/>
          <w:sz w:val="28"/>
          <w:szCs w:val="28"/>
        </w:rPr>
        <w:t xml:space="preserve">и количества групп МБДОУ, в образовательном процессе которых </w:t>
      </w:r>
      <w:r w:rsidR="00B53377" w:rsidRPr="00C31ACF">
        <w:rPr>
          <w:rFonts w:ascii="Times New Roman" w:hAnsi="Times New Roman" w:cs="Times New Roman"/>
          <w:sz w:val="28"/>
          <w:szCs w:val="28"/>
        </w:rPr>
        <w:t>использ</w:t>
      </w:r>
      <w:r w:rsidR="00B53377">
        <w:rPr>
          <w:rFonts w:ascii="Times New Roman" w:hAnsi="Times New Roman" w:cs="Times New Roman"/>
          <w:sz w:val="28"/>
          <w:szCs w:val="28"/>
        </w:rPr>
        <w:t>уется</w:t>
      </w:r>
      <w:r w:rsidR="00B53377" w:rsidRPr="00C31ACF">
        <w:rPr>
          <w:rFonts w:ascii="Times New Roman" w:hAnsi="Times New Roman" w:cs="Times New Roman"/>
          <w:sz w:val="28"/>
          <w:szCs w:val="28"/>
        </w:rPr>
        <w:t xml:space="preserve"> LEGO-планшет</w:t>
      </w:r>
      <w:r w:rsidR="00B53377">
        <w:rPr>
          <w:rFonts w:ascii="Times New Roman" w:hAnsi="Times New Roman" w:cs="Times New Roman"/>
          <w:sz w:val="28"/>
          <w:szCs w:val="28"/>
        </w:rPr>
        <w:t>).</w:t>
      </w:r>
    </w:p>
    <w:p w14:paraId="4B3B648B" w14:textId="2905E1BD" w:rsidR="002E6603" w:rsidRPr="000B3E2F" w:rsidRDefault="002E6603" w:rsidP="000B3E2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603">
        <w:rPr>
          <w:rFonts w:ascii="Times New Roman" w:hAnsi="Times New Roman" w:cs="Times New Roman"/>
          <w:b/>
          <w:sz w:val="28"/>
          <w:szCs w:val="28"/>
        </w:rPr>
        <w:t>Метод</w:t>
      </w:r>
      <w:r w:rsidR="004D5EF5">
        <w:rPr>
          <w:rFonts w:ascii="Times New Roman" w:hAnsi="Times New Roman" w:cs="Times New Roman"/>
          <w:b/>
          <w:sz w:val="28"/>
          <w:szCs w:val="28"/>
        </w:rPr>
        <w:t>ы</w:t>
      </w:r>
      <w:r w:rsidR="008B3118">
        <w:rPr>
          <w:rFonts w:ascii="Times New Roman" w:hAnsi="Times New Roman" w:cs="Times New Roman"/>
          <w:b/>
          <w:sz w:val="28"/>
          <w:szCs w:val="28"/>
        </w:rPr>
        <w:t xml:space="preserve"> достижения поставленных целей и задач</w:t>
      </w:r>
      <w:r w:rsidRPr="002E66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3377">
        <w:rPr>
          <w:rFonts w:ascii="Times New Roman" w:hAnsi="Times New Roman" w:cs="Times New Roman"/>
          <w:sz w:val="28"/>
          <w:szCs w:val="28"/>
        </w:rPr>
        <w:t>Метод п</w:t>
      </w:r>
      <w:r w:rsidR="00276606" w:rsidRPr="00C31ACF">
        <w:rPr>
          <w:rFonts w:ascii="Times New Roman" w:hAnsi="Times New Roman" w:cs="Times New Roman"/>
          <w:sz w:val="28"/>
          <w:szCs w:val="28"/>
        </w:rPr>
        <w:t>илотно</w:t>
      </w:r>
      <w:r w:rsidR="00B53377">
        <w:rPr>
          <w:rFonts w:ascii="Times New Roman" w:hAnsi="Times New Roman" w:cs="Times New Roman"/>
          <w:sz w:val="28"/>
          <w:szCs w:val="28"/>
        </w:rPr>
        <w:t>го</w:t>
      </w:r>
      <w:r w:rsidR="00276606" w:rsidRPr="00C31ACF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B53377">
        <w:rPr>
          <w:rFonts w:ascii="Times New Roman" w:hAnsi="Times New Roman" w:cs="Times New Roman"/>
          <w:sz w:val="28"/>
          <w:szCs w:val="28"/>
        </w:rPr>
        <w:t xml:space="preserve">я </w:t>
      </w:r>
      <w:r w:rsidR="004D5EF5">
        <w:rPr>
          <w:rFonts w:ascii="Times New Roman" w:hAnsi="Times New Roman" w:cs="Times New Roman"/>
          <w:sz w:val="28"/>
          <w:szCs w:val="28"/>
        </w:rPr>
        <w:t>(тестовое использование нового оборудования в отдельных группах МБДОУ);</w:t>
      </w:r>
      <w:r w:rsidR="00B53377">
        <w:rPr>
          <w:rFonts w:ascii="Times New Roman" w:hAnsi="Times New Roman" w:cs="Times New Roman"/>
          <w:sz w:val="28"/>
          <w:szCs w:val="28"/>
        </w:rPr>
        <w:t xml:space="preserve"> </w:t>
      </w:r>
      <w:r w:rsidR="00B53377" w:rsidRPr="00B53377">
        <w:rPr>
          <w:rFonts w:ascii="Times New Roman" w:hAnsi="Times New Roman" w:cs="Times New Roman"/>
          <w:sz w:val="28"/>
          <w:szCs w:val="28"/>
        </w:rPr>
        <w:t>методы управления персоналом (организационно-административные и социально-психологические)</w:t>
      </w:r>
      <w:r w:rsidR="004D5EF5">
        <w:rPr>
          <w:rFonts w:ascii="Times New Roman" w:hAnsi="Times New Roman" w:cs="Times New Roman"/>
          <w:sz w:val="28"/>
          <w:szCs w:val="28"/>
        </w:rPr>
        <w:t>;</w:t>
      </w:r>
      <w:r w:rsidR="00B53377" w:rsidRPr="00B53377">
        <w:rPr>
          <w:rFonts w:ascii="Times New Roman" w:hAnsi="Times New Roman" w:cs="Times New Roman"/>
          <w:sz w:val="28"/>
          <w:szCs w:val="28"/>
        </w:rPr>
        <w:t xml:space="preserve"> метод экспериментального исследования</w:t>
      </w:r>
      <w:r w:rsidR="004D5EF5">
        <w:rPr>
          <w:rFonts w:ascii="Times New Roman" w:hAnsi="Times New Roman" w:cs="Times New Roman"/>
          <w:sz w:val="28"/>
          <w:szCs w:val="28"/>
        </w:rPr>
        <w:t>;</w:t>
      </w:r>
      <w:r w:rsidR="00B53377" w:rsidRPr="00B53377">
        <w:rPr>
          <w:rFonts w:ascii="Times New Roman" w:hAnsi="Times New Roman" w:cs="Times New Roman"/>
          <w:sz w:val="28"/>
          <w:szCs w:val="28"/>
        </w:rPr>
        <w:t xml:space="preserve"> метод активного взаимодействия.</w:t>
      </w:r>
    </w:p>
    <w:p w14:paraId="560C27F6" w14:textId="6028C6D7" w:rsidR="00F76D34" w:rsidRDefault="002E6603" w:rsidP="00CA16E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  <w:r w:rsidR="006D748E" w:rsidRPr="006D748E">
        <w:t xml:space="preserve"> </w:t>
      </w:r>
      <w:r w:rsidR="006D748E" w:rsidRPr="006D748E">
        <w:rPr>
          <w:rFonts w:ascii="Times New Roman" w:hAnsi="Times New Roman" w:cs="Times New Roman"/>
          <w:sz w:val="28"/>
          <w:szCs w:val="28"/>
        </w:rPr>
        <w:t>Проект реализуется</w:t>
      </w:r>
      <w:r w:rsidR="006D748E">
        <w:rPr>
          <w:rFonts w:ascii="Times New Roman" w:hAnsi="Times New Roman" w:cs="Times New Roman"/>
          <w:sz w:val="28"/>
          <w:szCs w:val="28"/>
        </w:rPr>
        <w:t xml:space="preserve"> </w:t>
      </w:r>
      <w:r w:rsidR="0059119D" w:rsidRPr="006D748E">
        <w:rPr>
          <w:rFonts w:ascii="Times New Roman" w:hAnsi="Times New Roman" w:cs="Times New Roman"/>
          <w:sz w:val="28"/>
          <w:szCs w:val="28"/>
        </w:rPr>
        <w:t xml:space="preserve">«опережающей </w:t>
      </w:r>
      <w:r w:rsidR="0059119D" w:rsidRPr="005E6FCE">
        <w:rPr>
          <w:rFonts w:ascii="Times New Roman" w:hAnsi="Times New Roman" w:cs="Times New Roman"/>
          <w:sz w:val="28"/>
          <w:szCs w:val="28"/>
        </w:rPr>
        <w:t>групп</w:t>
      </w:r>
      <w:r w:rsidR="0059119D">
        <w:rPr>
          <w:rFonts w:ascii="Times New Roman" w:hAnsi="Times New Roman" w:cs="Times New Roman"/>
          <w:sz w:val="28"/>
          <w:szCs w:val="28"/>
        </w:rPr>
        <w:t>ой</w:t>
      </w:r>
      <w:r w:rsidR="0059119D" w:rsidRPr="005E6FCE">
        <w:rPr>
          <w:rFonts w:ascii="Times New Roman" w:hAnsi="Times New Roman" w:cs="Times New Roman"/>
          <w:sz w:val="28"/>
          <w:szCs w:val="28"/>
        </w:rPr>
        <w:t xml:space="preserve">» </w:t>
      </w:r>
      <w:r w:rsidR="007549CF">
        <w:rPr>
          <w:rFonts w:ascii="Times New Roman" w:hAnsi="Times New Roman" w:cs="Times New Roman"/>
          <w:sz w:val="28"/>
          <w:szCs w:val="28"/>
        </w:rPr>
        <w:t>воспитателей</w:t>
      </w:r>
      <w:r w:rsidR="0059119D">
        <w:t xml:space="preserve"> </w:t>
      </w:r>
      <w:r w:rsidR="006D748E" w:rsidRPr="007549CF">
        <w:rPr>
          <w:rFonts w:ascii="Times New Roman" w:hAnsi="Times New Roman" w:cs="Times New Roman"/>
          <w:sz w:val="28"/>
          <w:szCs w:val="28"/>
        </w:rPr>
        <w:t>МБДОУ,</w:t>
      </w:r>
      <w:r w:rsidR="006D748E">
        <w:t xml:space="preserve"> </w:t>
      </w:r>
      <w:r w:rsidR="006D748E" w:rsidRPr="007549CF">
        <w:rPr>
          <w:rFonts w:ascii="Times New Roman" w:hAnsi="Times New Roman" w:cs="Times New Roman"/>
          <w:sz w:val="28"/>
          <w:szCs w:val="28"/>
        </w:rPr>
        <w:t xml:space="preserve">которые на основании полученных в ходе повышения квалификации профессиональных знаний, осуществляют </w:t>
      </w:r>
      <w:r w:rsidR="006D748E" w:rsidRPr="007549CF">
        <w:rPr>
          <w:rFonts w:ascii="Times New Roman" w:hAnsi="Times New Roman" w:cs="Times New Roman"/>
          <w:sz w:val="28"/>
          <w:szCs w:val="28"/>
        </w:rPr>
        <w:lastRenderedPageBreak/>
        <w:t>формирование начал технического образования у воспитанников</w:t>
      </w:r>
      <w:r w:rsidR="007549CF" w:rsidRPr="007549CF">
        <w:rPr>
          <w:rFonts w:ascii="Times New Roman" w:hAnsi="Times New Roman" w:cs="Times New Roman"/>
          <w:sz w:val="28"/>
          <w:szCs w:val="28"/>
        </w:rPr>
        <w:t xml:space="preserve"> трёх групп МБДОУ общей численностью 85 детей</w:t>
      </w:r>
      <w:r w:rsidR="007549CF">
        <w:rPr>
          <w:rFonts w:ascii="Times New Roman" w:hAnsi="Times New Roman" w:cs="Times New Roman"/>
          <w:sz w:val="28"/>
          <w:szCs w:val="28"/>
        </w:rPr>
        <w:t xml:space="preserve"> в возрасте 5-7 лет</w:t>
      </w:r>
      <w:r w:rsidR="007549CF" w:rsidRPr="007549CF">
        <w:rPr>
          <w:rFonts w:ascii="Times New Roman" w:hAnsi="Times New Roman" w:cs="Times New Roman"/>
          <w:sz w:val="28"/>
          <w:szCs w:val="28"/>
        </w:rPr>
        <w:t xml:space="preserve">. </w:t>
      </w:r>
      <w:r w:rsidR="005E6FCE" w:rsidRPr="007549CF">
        <w:rPr>
          <w:rFonts w:ascii="Times New Roman" w:hAnsi="Times New Roman" w:cs="Times New Roman"/>
          <w:sz w:val="28"/>
          <w:szCs w:val="28"/>
        </w:rPr>
        <w:t>Партн</w:t>
      </w:r>
      <w:r w:rsidR="007549CF">
        <w:rPr>
          <w:rFonts w:ascii="Times New Roman" w:hAnsi="Times New Roman" w:cs="Times New Roman"/>
          <w:sz w:val="28"/>
          <w:szCs w:val="28"/>
        </w:rPr>
        <w:t>ё</w:t>
      </w:r>
      <w:r w:rsidR="005E6FCE" w:rsidRPr="007549CF">
        <w:rPr>
          <w:rFonts w:ascii="Times New Roman" w:hAnsi="Times New Roman" w:cs="Times New Roman"/>
          <w:sz w:val="28"/>
          <w:szCs w:val="28"/>
        </w:rPr>
        <w:t xml:space="preserve">рами проекта являются </w:t>
      </w:r>
      <w:r w:rsidR="005E6FCE" w:rsidRPr="00CA16E7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3E218A" w:rsidRPr="00CA16E7">
        <w:rPr>
          <w:rFonts w:ascii="Times New Roman" w:hAnsi="Times New Roman" w:cs="Times New Roman"/>
          <w:sz w:val="28"/>
          <w:szCs w:val="28"/>
        </w:rPr>
        <w:t xml:space="preserve"> - </w:t>
      </w:r>
      <w:r w:rsidR="005E6FCE" w:rsidRPr="00CA16E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76D34" w:rsidRPr="00CA16E7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5E6FCE" w:rsidRPr="00CA16E7">
        <w:rPr>
          <w:rFonts w:ascii="Times New Roman" w:hAnsi="Times New Roman" w:cs="Times New Roman"/>
          <w:sz w:val="28"/>
          <w:szCs w:val="28"/>
        </w:rPr>
        <w:t>сетев</w:t>
      </w:r>
      <w:r w:rsidR="00F76D34" w:rsidRPr="00CA16E7">
        <w:rPr>
          <w:rFonts w:ascii="Times New Roman" w:hAnsi="Times New Roman" w:cs="Times New Roman"/>
          <w:sz w:val="28"/>
          <w:szCs w:val="28"/>
        </w:rPr>
        <w:t xml:space="preserve">ых методических объединений </w:t>
      </w:r>
      <w:r w:rsidR="00CA16E7" w:rsidRPr="00CA16E7">
        <w:rPr>
          <w:rFonts w:ascii="Times New Roman" w:hAnsi="Times New Roman" w:cs="Times New Roman"/>
          <w:sz w:val="28"/>
          <w:szCs w:val="28"/>
        </w:rPr>
        <w:t xml:space="preserve">по темам «Практики создания условий в ДОУ для индивидуализации педагогического процесса» </w:t>
      </w:r>
      <w:r w:rsidR="00364E37">
        <w:rPr>
          <w:rFonts w:ascii="Times New Roman" w:hAnsi="Times New Roman" w:cs="Times New Roman"/>
          <w:sz w:val="28"/>
          <w:szCs w:val="28"/>
        </w:rPr>
        <w:t xml:space="preserve">и </w:t>
      </w:r>
      <w:r w:rsidR="00CA16E7" w:rsidRPr="00CA16E7">
        <w:rPr>
          <w:rFonts w:ascii="Times New Roman" w:hAnsi="Times New Roman" w:cs="Times New Roman"/>
          <w:sz w:val="28"/>
          <w:szCs w:val="28"/>
        </w:rPr>
        <w:t xml:space="preserve">«Современные практики развития начал технического образования в ДОО», осуществляющие деятельность под </w:t>
      </w:r>
      <w:r w:rsidR="00F76D34" w:rsidRPr="00CA16E7">
        <w:rPr>
          <w:rFonts w:ascii="Times New Roman" w:hAnsi="Times New Roman" w:cs="Times New Roman"/>
          <w:sz w:val="28"/>
          <w:szCs w:val="28"/>
        </w:rPr>
        <w:t>руководством ККИРО</w:t>
      </w:r>
      <w:r w:rsidR="00CA16E7" w:rsidRPr="00CA16E7">
        <w:rPr>
          <w:rFonts w:ascii="Times New Roman" w:hAnsi="Times New Roman" w:cs="Times New Roman"/>
          <w:sz w:val="28"/>
          <w:szCs w:val="28"/>
        </w:rPr>
        <w:t>.</w:t>
      </w:r>
      <w:r w:rsidR="00F76D34" w:rsidRPr="00CA16E7">
        <w:rPr>
          <w:rFonts w:ascii="Times New Roman" w:hAnsi="Times New Roman" w:cs="Times New Roman"/>
          <w:sz w:val="28"/>
          <w:szCs w:val="28"/>
        </w:rPr>
        <w:t xml:space="preserve"> </w:t>
      </w:r>
      <w:r w:rsidR="005E6FCE" w:rsidRPr="00CA16E7">
        <w:rPr>
          <w:rFonts w:ascii="Times New Roman" w:hAnsi="Times New Roman" w:cs="Times New Roman"/>
          <w:sz w:val="28"/>
          <w:szCs w:val="28"/>
        </w:rPr>
        <w:t xml:space="preserve"> </w:t>
      </w:r>
      <w:r w:rsidR="005E6FCE" w:rsidRPr="007549CF">
        <w:rPr>
          <w:rFonts w:ascii="Times New Roman" w:hAnsi="Times New Roman" w:cs="Times New Roman"/>
          <w:sz w:val="28"/>
          <w:szCs w:val="28"/>
        </w:rPr>
        <w:t xml:space="preserve">Управление и координацию действий участников проекта осуществляет </w:t>
      </w:r>
      <w:r w:rsidR="00F76D34">
        <w:rPr>
          <w:rFonts w:ascii="Times New Roman" w:hAnsi="Times New Roman" w:cs="Times New Roman"/>
          <w:sz w:val="28"/>
          <w:szCs w:val="28"/>
        </w:rPr>
        <w:t>заведующий МБДОУ и заместитель заведующего по воспитательной работе</w:t>
      </w:r>
      <w:r w:rsidR="005E6FCE" w:rsidRPr="007549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5BF5FA" w14:textId="51F1E53C" w:rsidR="00F76D34" w:rsidRDefault="005E6FCE" w:rsidP="00F76D34">
      <w:pPr>
        <w:pStyle w:val="a3"/>
        <w:spacing w:line="360" w:lineRule="auto"/>
        <w:ind w:left="0" w:firstLine="709"/>
        <w:jc w:val="both"/>
      </w:pPr>
      <w:r w:rsidRPr="007549CF">
        <w:rPr>
          <w:rFonts w:ascii="Times New Roman" w:hAnsi="Times New Roman" w:cs="Times New Roman"/>
          <w:sz w:val="28"/>
          <w:szCs w:val="28"/>
        </w:rPr>
        <w:t xml:space="preserve">Реализация поставленных </w:t>
      </w:r>
      <w:r w:rsidR="00364E37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7549CF">
        <w:rPr>
          <w:rFonts w:ascii="Times New Roman" w:hAnsi="Times New Roman" w:cs="Times New Roman"/>
          <w:sz w:val="28"/>
          <w:szCs w:val="28"/>
        </w:rPr>
        <w:t>происходит в несколько этапов.</w:t>
      </w:r>
      <w:r>
        <w:t xml:space="preserve"> </w:t>
      </w:r>
    </w:p>
    <w:p w14:paraId="0E911524" w14:textId="15828F88" w:rsidR="009E41E9" w:rsidRDefault="00F76D34" w:rsidP="00F76D3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37">
        <w:rPr>
          <w:rFonts w:ascii="Times New Roman" w:hAnsi="Times New Roman" w:cs="Times New Roman"/>
          <w:sz w:val="28"/>
          <w:szCs w:val="28"/>
        </w:rPr>
        <w:t>1</w:t>
      </w:r>
      <w:r w:rsidR="00C47EC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364E37">
        <w:rPr>
          <w:rFonts w:ascii="Times New Roman" w:hAnsi="Times New Roman" w:cs="Times New Roman"/>
          <w:sz w:val="28"/>
          <w:szCs w:val="28"/>
        </w:rPr>
        <w:t xml:space="preserve"> </w:t>
      </w:r>
      <w:r w:rsidR="009E41E9">
        <w:rPr>
          <w:rFonts w:ascii="Times New Roman" w:hAnsi="Times New Roman" w:cs="Times New Roman"/>
          <w:sz w:val="28"/>
          <w:szCs w:val="28"/>
        </w:rPr>
        <w:t>-</w:t>
      </w:r>
      <w:r w:rsidR="00C47EC2">
        <w:rPr>
          <w:rFonts w:ascii="Times New Roman" w:hAnsi="Times New Roman" w:cs="Times New Roman"/>
          <w:sz w:val="28"/>
          <w:szCs w:val="28"/>
        </w:rPr>
        <w:t xml:space="preserve"> Подготовительный (</w:t>
      </w:r>
      <w:r w:rsidR="00105319">
        <w:rPr>
          <w:rFonts w:ascii="Times New Roman" w:hAnsi="Times New Roman" w:cs="Times New Roman"/>
          <w:sz w:val="28"/>
          <w:szCs w:val="28"/>
        </w:rPr>
        <w:t>сентябрь</w:t>
      </w:r>
      <w:r w:rsidR="00C47EC2">
        <w:rPr>
          <w:rFonts w:ascii="Times New Roman" w:hAnsi="Times New Roman" w:cs="Times New Roman"/>
          <w:sz w:val="28"/>
          <w:szCs w:val="28"/>
        </w:rPr>
        <w:t>-</w:t>
      </w:r>
      <w:r w:rsidR="006D1CDA">
        <w:rPr>
          <w:rFonts w:ascii="Times New Roman" w:hAnsi="Times New Roman" w:cs="Times New Roman"/>
          <w:sz w:val="28"/>
          <w:szCs w:val="28"/>
        </w:rPr>
        <w:t>но</w:t>
      </w:r>
      <w:r w:rsidR="00C47EC2">
        <w:rPr>
          <w:rFonts w:ascii="Times New Roman" w:hAnsi="Times New Roman" w:cs="Times New Roman"/>
          <w:sz w:val="28"/>
          <w:szCs w:val="28"/>
        </w:rPr>
        <w:t xml:space="preserve">ябрь 2023 г.). </w:t>
      </w:r>
      <w:bookmarkStart w:id="3" w:name="_Hlk180654409"/>
      <w:r w:rsidR="00C47EC2" w:rsidRPr="00C47EC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47EC2">
        <w:rPr>
          <w:rFonts w:ascii="Times New Roman" w:hAnsi="Times New Roman" w:cs="Times New Roman"/>
          <w:sz w:val="28"/>
          <w:szCs w:val="28"/>
        </w:rPr>
        <w:t>данного этапа</w:t>
      </w:r>
      <w:r w:rsidR="00C47EC2" w:rsidRPr="00C47EC2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End w:id="3"/>
      <w:r w:rsidR="00C47EC2" w:rsidRPr="00C47EC2">
        <w:rPr>
          <w:rFonts w:ascii="Times New Roman" w:hAnsi="Times New Roman" w:cs="Times New Roman"/>
          <w:sz w:val="28"/>
          <w:szCs w:val="28"/>
        </w:rPr>
        <w:t xml:space="preserve">формирование «стартовой площадки» для </w:t>
      </w:r>
      <w:r w:rsidR="0044225C">
        <w:rPr>
          <w:rFonts w:ascii="Times New Roman" w:hAnsi="Times New Roman" w:cs="Times New Roman"/>
          <w:sz w:val="28"/>
          <w:szCs w:val="28"/>
        </w:rPr>
        <w:t xml:space="preserve">внедряемого новшества - </w:t>
      </w:r>
      <w:r w:rsidR="0044225C" w:rsidRPr="0044225C">
        <w:rPr>
          <w:rFonts w:ascii="Times New Roman" w:hAnsi="Times New Roman" w:cs="Times New Roman"/>
          <w:sz w:val="28"/>
          <w:szCs w:val="28"/>
        </w:rPr>
        <w:t>LEGO-планшета</w:t>
      </w:r>
      <w:r w:rsidR="00C47EC2" w:rsidRPr="00C47EC2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80654783"/>
      <w:r w:rsidR="00C47EC2">
        <w:rPr>
          <w:rFonts w:ascii="Times New Roman" w:hAnsi="Times New Roman" w:cs="Times New Roman"/>
          <w:sz w:val="28"/>
          <w:szCs w:val="28"/>
        </w:rPr>
        <w:t>Н</w:t>
      </w:r>
      <w:r w:rsidR="005E6FCE" w:rsidRPr="00364E37">
        <w:rPr>
          <w:rFonts w:ascii="Times New Roman" w:hAnsi="Times New Roman" w:cs="Times New Roman"/>
          <w:sz w:val="28"/>
          <w:szCs w:val="28"/>
        </w:rPr>
        <w:t xml:space="preserve">а этом этапе </w:t>
      </w:r>
      <w:r w:rsidR="009E41E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bookmarkEnd w:id="4"/>
      <w:r w:rsidR="005E6FCE" w:rsidRPr="00364E37">
        <w:rPr>
          <w:rFonts w:ascii="Times New Roman" w:hAnsi="Times New Roman" w:cs="Times New Roman"/>
          <w:sz w:val="28"/>
          <w:szCs w:val="28"/>
        </w:rPr>
        <w:t xml:space="preserve">разработка или доработка нормативных </w:t>
      </w:r>
      <w:r w:rsidR="009E41E9" w:rsidRPr="00364E37">
        <w:rPr>
          <w:rFonts w:ascii="Times New Roman" w:hAnsi="Times New Roman" w:cs="Times New Roman"/>
          <w:sz w:val="28"/>
          <w:szCs w:val="28"/>
        </w:rPr>
        <w:t>документов</w:t>
      </w:r>
      <w:r w:rsidR="009E41E9">
        <w:rPr>
          <w:rFonts w:ascii="Times New Roman" w:hAnsi="Times New Roman" w:cs="Times New Roman"/>
          <w:sz w:val="28"/>
          <w:szCs w:val="28"/>
        </w:rPr>
        <w:t xml:space="preserve">; </w:t>
      </w:r>
      <w:r w:rsidR="009E41E9" w:rsidRPr="00364E37">
        <w:rPr>
          <w:rFonts w:ascii="Times New Roman" w:hAnsi="Times New Roman" w:cs="Times New Roman"/>
          <w:sz w:val="28"/>
          <w:szCs w:val="28"/>
        </w:rPr>
        <w:t>разрабатывается</w:t>
      </w:r>
      <w:r w:rsidR="009E41E9" w:rsidRPr="00C47EC2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9E41E9">
        <w:rPr>
          <w:rFonts w:ascii="Times New Roman" w:hAnsi="Times New Roman" w:cs="Times New Roman"/>
          <w:sz w:val="28"/>
          <w:szCs w:val="28"/>
        </w:rPr>
        <w:t>я</w:t>
      </w:r>
      <w:r w:rsidR="009E41E9" w:rsidRPr="00C47EC2">
        <w:rPr>
          <w:rFonts w:ascii="Times New Roman" w:hAnsi="Times New Roman" w:cs="Times New Roman"/>
          <w:sz w:val="28"/>
          <w:szCs w:val="28"/>
        </w:rPr>
        <w:t xml:space="preserve"> работы с персоналом</w:t>
      </w:r>
      <w:r w:rsidR="009E41E9">
        <w:rPr>
          <w:rFonts w:ascii="Times New Roman" w:hAnsi="Times New Roman" w:cs="Times New Roman"/>
          <w:sz w:val="28"/>
          <w:szCs w:val="28"/>
        </w:rPr>
        <w:t xml:space="preserve">; </w:t>
      </w:r>
      <w:r w:rsidR="009E41E9" w:rsidRPr="00C47EC2">
        <w:rPr>
          <w:rFonts w:ascii="Times New Roman" w:hAnsi="Times New Roman" w:cs="Times New Roman"/>
          <w:sz w:val="28"/>
          <w:szCs w:val="28"/>
        </w:rPr>
        <w:t>рассчитыва</w:t>
      </w:r>
      <w:r w:rsidR="009E41E9">
        <w:rPr>
          <w:rFonts w:ascii="Times New Roman" w:hAnsi="Times New Roman" w:cs="Times New Roman"/>
          <w:sz w:val="28"/>
          <w:szCs w:val="28"/>
        </w:rPr>
        <w:t>ется</w:t>
      </w:r>
      <w:r w:rsidR="009E41E9" w:rsidRPr="00C47EC2">
        <w:rPr>
          <w:rFonts w:ascii="Times New Roman" w:hAnsi="Times New Roman" w:cs="Times New Roman"/>
          <w:sz w:val="28"/>
          <w:szCs w:val="28"/>
        </w:rPr>
        <w:t xml:space="preserve"> возможность выделения необходимых ресурсов: временных, кадровых, финансовых</w:t>
      </w:r>
      <w:r w:rsidR="009E41E9">
        <w:rPr>
          <w:rFonts w:ascii="Times New Roman" w:hAnsi="Times New Roman" w:cs="Times New Roman"/>
          <w:sz w:val="28"/>
          <w:szCs w:val="28"/>
        </w:rPr>
        <w:t xml:space="preserve">; </w:t>
      </w:r>
      <w:r w:rsidR="009E41E9" w:rsidRPr="00364E37">
        <w:rPr>
          <w:rFonts w:ascii="Times New Roman" w:hAnsi="Times New Roman" w:cs="Times New Roman"/>
          <w:sz w:val="28"/>
          <w:szCs w:val="28"/>
        </w:rPr>
        <w:t>производится</w:t>
      </w:r>
      <w:r w:rsidR="005E6FCE" w:rsidRPr="00364E37">
        <w:rPr>
          <w:rFonts w:ascii="Times New Roman" w:hAnsi="Times New Roman" w:cs="Times New Roman"/>
          <w:sz w:val="28"/>
          <w:szCs w:val="28"/>
        </w:rPr>
        <w:t xml:space="preserve"> закупка</w:t>
      </w:r>
      <w:r w:rsidR="009E41E9">
        <w:rPr>
          <w:rFonts w:ascii="Times New Roman" w:hAnsi="Times New Roman" w:cs="Times New Roman"/>
          <w:sz w:val="28"/>
          <w:szCs w:val="28"/>
        </w:rPr>
        <w:t>/изготовление</w:t>
      </w:r>
      <w:r w:rsidR="005E6FCE" w:rsidRPr="00364E37">
        <w:rPr>
          <w:rFonts w:ascii="Times New Roman" w:hAnsi="Times New Roman" w:cs="Times New Roman"/>
          <w:sz w:val="28"/>
          <w:szCs w:val="28"/>
        </w:rPr>
        <w:t xml:space="preserve"> необходимого оборудования</w:t>
      </w:r>
      <w:r w:rsidR="009E41E9">
        <w:rPr>
          <w:rFonts w:ascii="Times New Roman" w:hAnsi="Times New Roman" w:cs="Times New Roman"/>
          <w:sz w:val="28"/>
          <w:szCs w:val="28"/>
        </w:rPr>
        <w:t>;</w:t>
      </w:r>
      <w:r w:rsidR="005E6FCE" w:rsidRPr="00364E37">
        <w:rPr>
          <w:rFonts w:ascii="Times New Roman" w:hAnsi="Times New Roman" w:cs="Times New Roman"/>
          <w:sz w:val="28"/>
          <w:szCs w:val="28"/>
        </w:rPr>
        <w:t xml:space="preserve"> </w:t>
      </w:r>
      <w:r w:rsidR="009E41E9" w:rsidRPr="00364E37">
        <w:rPr>
          <w:rFonts w:ascii="Times New Roman" w:hAnsi="Times New Roman" w:cs="Times New Roman"/>
          <w:sz w:val="28"/>
          <w:szCs w:val="28"/>
        </w:rPr>
        <w:t>про</w:t>
      </w:r>
      <w:r w:rsidR="009E41E9">
        <w:rPr>
          <w:rFonts w:ascii="Times New Roman" w:hAnsi="Times New Roman" w:cs="Times New Roman"/>
          <w:sz w:val="28"/>
          <w:szCs w:val="28"/>
        </w:rPr>
        <w:t>водится</w:t>
      </w:r>
      <w:r w:rsidR="009E41E9" w:rsidRPr="00364E37">
        <w:rPr>
          <w:rFonts w:ascii="Times New Roman" w:hAnsi="Times New Roman" w:cs="Times New Roman"/>
          <w:sz w:val="28"/>
          <w:szCs w:val="28"/>
        </w:rPr>
        <w:t xml:space="preserve"> </w:t>
      </w:r>
      <w:r w:rsidR="009E41E9" w:rsidRPr="00C47EC2">
        <w:rPr>
          <w:rFonts w:ascii="Times New Roman" w:hAnsi="Times New Roman" w:cs="Times New Roman"/>
          <w:sz w:val="28"/>
          <w:szCs w:val="28"/>
        </w:rPr>
        <w:t xml:space="preserve">работа по информированию </w:t>
      </w:r>
      <w:r w:rsidR="009E41E9">
        <w:rPr>
          <w:rFonts w:ascii="Times New Roman" w:hAnsi="Times New Roman" w:cs="Times New Roman"/>
          <w:sz w:val="28"/>
          <w:szCs w:val="28"/>
        </w:rPr>
        <w:t>субъектов образовательных отношений и партнёров о начале реализации проекта.</w:t>
      </w:r>
    </w:p>
    <w:p w14:paraId="49361ECB" w14:textId="58DE52F0" w:rsidR="005E7D84" w:rsidRDefault="009E41E9" w:rsidP="009E41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- </w:t>
      </w:r>
      <w:r w:rsidR="005E6FCE" w:rsidRPr="00364E37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1CDA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брь 2023 г. – апрель 2024 г.). </w:t>
      </w:r>
      <w:bookmarkStart w:id="5" w:name="_Hlk180655481"/>
      <w:r w:rsidRPr="009E41E9">
        <w:rPr>
          <w:rFonts w:ascii="Times New Roman" w:hAnsi="Times New Roman" w:cs="Times New Roman"/>
          <w:sz w:val="28"/>
          <w:szCs w:val="28"/>
        </w:rPr>
        <w:t>Целью данного этапа является</w:t>
      </w:r>
      <w:bookmarkEnd w:id="5"/>
      <w:r w:rsidRPr="009E41E9">
        <w:t xml:space="preserve"> </w:t>
      </w:r>
      <w:r w:rsidRPr="009E41E9">
        <w:rPr>
          <w:rFonts w:ascii="Times New Roman" w:hAnsi="Times New Roman" w:cs="Times New Roman"/>
          <w:sz w:val="28"/>
          <w:szCs w:val="28"/>
        </w:rPr>
        <w:t>непосредственн</w:t>
      </w:r>
      <w:r w:rsidR="000A5BAA">
        <w:rPr>
          <w:rFonts w:ascii="Times New Roman" w:hAnsi="Times New Roman" w:cs="Times New Roman"/>
          <w:sz w:val="28"/>
          <w:szCs w:val="28"/>
        </w:rPr>
        <w:t>ая</w:t>
      </w:r>
      <w:r w:rsidRPr="009E41E9">
        <w:rPr>
          <w:rFonts w:ascii="Times New Roman" w:hAnsi="Times New Roman" w:cs="Times New Roman"/>
          <w:sz w:val="28"/>
          <w:szCs w:val="28"/>
        </w:rPr>
        <w:t xml:space="preserve"> </w:t>
      </w:r>
      <w:r w:rsidR="000A5BAA">
        <w:rPr>
          <w:rFonts w:ascii="Times New Roman" w:hAnsi="Times New Roman" w:cs="Times New Roman"/>
          <w:sz w:val="28"/>
          <w:szCs w:val="28"/>
        </w:rPr>
        <w:t>апробация</w:t>
      </w:r>
      <w:r w:rsidRPr="009E41E9">
        <w:rPr>
          <w:rFonts w:ascii="Times New Roman" w:hAnsi="Times New Roman" w:cs="Times New Roman"/>
          <w:sz w:val="28"/>
          <w:szCs w:val="28"/>
        </w:rPr>
        <w:t xml:space="preserve"> </w:t>
      </w:r>
      <w:r w:rsidR="0044225C">
        <w:rPr>
          <w:rFonts w:ascii="Times New Roman" w:hAnsi="Times New Roman" w:cs="Times New Roman"/>
          <w:sz w:val="28"/>
          <w:szCs w:val="28"/>
        </w:rPr>
        <w:t>новшества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1CDA" w:rsidRPr="006D1CDA">
        <w:rPr>
          <w:rFonts w:ascii="Times New Roman" w:hAnsi="Times New Roman" w:cs="Times New Roman"/>
          <w:sz w:val="28"/>
          <w:szCs w:val="28"/>
        </w:rPr>
        <w:t xml:space="preserve">На этом этапе осуществляется реализация </w:t>
      </w:r>
      <w:r w:rsidR="0044225C">
        <w:rPr>
          <w:rFonts w:ascii="Times New Roman" w:hAnsi="Times New Roman" w:cs="Times New Roman"/>
          <w:sz w:val="28"/>
          <w:szCs w:val="28"/>
        </w:rPr>
        <w:t>технического образования воспитанников пилотных групп МБДОУ</w:t>
      </w:r>
      <w:r w:rsidR="005E7D84" w:rsidRPr="005E7D84">
        <w:rPr>
          <w:rFonts w:ascii="Times New Roman" w:hAnsi="Times New Roman" w:cs="Times New Roman"/>
          <w:sz w:val="28"/>
          <w:szCs w:val="28"/>
        </w:rPr>
        <w:t xml:space="preserve"> </w:t>
      </w:r>
      <w:r w:rsidR="005E7D84" w:rsidRPr="00364E37">
        <w:rPr>
          <w:rFonts w:ascii="Times New Roman" w:hAnsi="Times New Roman" w:cs="Times New Roman"/>
          <w:sz w:val="28"/>
          <w:szCs w:val="28"/>
        </w:rPr>
        <w:t xml:space="preserve">с использованием нового оборудования </w:t>
      </w:r>
      <w:r w:rsidR="0044225C">
        <w:rPr>
          <w:rFonts w:ascii="Times New Roman" w:hAnsi="Times New Roman" w:cs="Times New Roman"/>
          <w:sz w:val="28"/>
          <w:szCs w:val="28"/>
        </w:rPr>
        <w:t>(</w:t>
      </w:r>
      <w:r w:rsidR="0044225C" w:rsidRPr="0044225C">
        <w:rPr>
          <w:rFonts w:ascii="Times New Roman" w:hAnsi="Times New Roman" w:cs="Times New Roman"/>
          <w:sz w:val="28"/>
          <w:szCs w:val="28"/>
        </w:rPr>
        <w:t>LEGO-планшета</w:t>
      </w:r>
      <w:r w:rsidR="0044225C">
        <w:rPr>
          <w:rFonts w:ascii="Times New Roman" w:hAnsi="Times New Roman" w:cs="Times New Roman"/>
          <w:sz w:val="28"/>
          <w:szCs w:val="28"/>
        </w:rPr>
        <w:t>)</w:t>
      </w:r>
      <w:r w:rsidR="006D1CDA">
        <w:rPr>
          <w:rFonts w:ascii="Times New Roman" w:hAnsi="Times New Roman" w:cs="Times New Roman"/>
          <w:sz w:val="28"/>
          <w:szCs w:val="28"/>
        </w:rPr>
        <w:t xml:space="preserve">; </w:t>
      </w:r>
      <w:r w:rsidR="005E7D84">
        <w:rPr>
          <w:rFonts w:ascii="Times New Roman" w:hAnsi="Times New Roman" w:cs="Times New Roman"/>
          <w:sz w:val="28"/>
          <w:szCs w:val="28"/>
        </w:rPr>
        <w:t xml:space="preserve">сбор </w:t>
      </w:r>
      <w:r w:rsidR="005E7D84" w:rsidRPr="006D1CDA">
        <w:rPr>
          <w:rFonts w:ascii="Times New Roman" w:hAnsi="Times New Roman" w:cs="Times New Roman"/>
          <w:sz w:val="28"/>
          <w:szCs w:val="28"/>
        </w:rPr>
        <w:t>обратн</w:t>
      </w:r>
      <w:r w:rsidR="005E7D84">
        <w:rPr>
          <w:rFonts w:ascii="Times New Roman" w:hAnsi="Times New Roman" w:cs="Times New Roman"/>
          <w:sz w:val="28"/>
          <w:szCs w:val="28"/>
        </w:rPr>
        <w:t>ой</w:t>
      </w:r>
      <w:r w:rsidR="005E7D84" w:rsidRPr="006D1CDA">
        <w:rPr>
          <w:rFonts w:ascii="Times New Roman" w:hAnsi="Times New Roman" w:cs="Times New Roman"/>
          <w:sz w:val="28"/>
          <w:szCs w:val="28"/>
        </w:rPr>
        <w:t xml:space="preserve"> связ</w:t>
      </w:r>
      <w:r w:rsidR="005E7D84">
        <w:rPr>
          <w:rFonts w:ascii="Times New Roman" w:hAnsi="Times New Roman" w:cs="Times New Roman"/>
          <w:sz w:val="28"/>
          <w:szCs w:val="28"/>
        </w:rPr>
        <w:t xml:space="preserve">и от педагогов «опережающей группы»; </w:t>
      </w:r>
      <w:r w:rsidR="005E7D84" w:rsidRPr="006D1CDA">
        <w:rPr>
          <w:rFonts w:ascii="Times New Roman" w:hAnsi="Times New Roman" w:cs="Times New Roman"/>
          <w:sz w:val="28"/>
          <w:szCs w:val="28"/>
        </w:rPr>
        <w:t xml:space="preserve">оперативная </w:t>
      </w:r>
      <w:r w:rsidR="006D1CDA" w:rsidRPr="006D1CDA">
        <w:rPr>
          <w:rFonts w:ascii="Times New Roman" w:hAnsi="Times New Roman" w:cs="Times New Roman"/>
          <w:sz w:val="28"/>
          <w:szCs w:val="28"/>
        </w:rPr>
        <w:t>корректиров</w:t>
      </w:r>
      <w:r w:rsidR="005E7D84">
        <w:rPr>
          <w:rFonts w:ascii="Times New Roman" w:hAnsi="Times New Roman" w:cs="Times New Roman"/>
          <w:sz w:val="28"/>
          <w:szCs w:val="28"/>
        </w:rPr>
        <w:t>ка</w:t>
      </w:r>
      <w:r w:rsidR="006D1CDA" w:rsidRPr="006D1CDA">
        <w:rPr>
          <w:rFonts w:ascii="Times New Roman" w:hAnsi="Times New Roman" w:cs="Times New Roman"/>
          <w:sz w:val="28"/>
          <w:szCs w:val="28"/>
        </w:rPr>
        <w:t xml:space="preserve"> </w:t>
      </w:r>
      <w:r w:rsidR="005E7D84">
        <w:rPr>
          <w:rFonts w:ascii="Times New Roman" w:hAnsi="Times New Roman" w:cs="Times New Roman"/>
          <w:sz w:val="28"/>
          <w:szCs w:val="28"/>
        </w:rPr>
        <w:t xml:space="preserve">планов; презентация «первых проб» </w:t>
      </w:r>
      <w:r w:rsidR="0044225C">
        <w:rPr>
          <w:rFonts w:ascii="Times New Roman" w:hAnsi="Times New Roman" w:cs="Times New Roman"/>
          <w:sz w:val="28"/>
          <w:szCs w:val="28"/>
        </w:rPr>
        <w:t>внедрения</w:t>
      </w:r>
      <w:r w:rsidR="005E7D84">
        <w:rPr>
          <w:rFonts w:ascii="Times New Roman" w:hAnsi="Times New Roman" w:cs="Times New Roman"/>
          <w:sz w:val="28"/>
          <w:szCs w:val="28"/>
        </w:rPr>
        <w:t xml:space="preserve"> </w:t>
      </w:r>
      <w:r w:rsidR="0044225C">
        <w:rPr>
          <w:rFonts w:ascii="Times New Roman" w:hAnsi="Times New Roman" w:cs="Times New Roman"/>
          <w:sz w:val="28"/>
          <w:szCs w:val="28"/>
        </w:rPr>
        <w:t>новшества</w:t>
      </w:r>
      <w:r w:rsidR="005E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5BA18" w14:textId="6EAE6551" w:rsidR="005E7D84" w:rsidRPr="00486111" w:rsidRDefault="005E7D84" w:rsidP="0048611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- </w:t>
      </w:r>
      <w:r w:rsidRPr="005E7D84">
        <w:rPr>
          <w:rFonts w:ascii="Times New Roman" w:hAnsi="Times New Roman" w:cs="Times New Roman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sz w:val="28"/>
          <w:szCs w:val="28"/>
        </w:rPr>
        <w:t xml:space="preserve"> (май-август 2024 г.). </w:t>
      </w:r>
      <w:r w:rsidRPr="005E7D84">
        <w:rPr>
          <w:rFonts w:ascii="Times New Roman" w:hAnsi="Times New Roman" w:cs="Times New Roman"/>
          <w:sz w:val="28"/>
          <w:szCs w:val="28"/>
        </w:rPr>
        <w:t>Целью данного этапа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84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0A5BAA">
        <w:rPr>
          <w:rFonts w:ascii="Times New Roman" w:hAnsi="Times New Roman" w:cs="Times New Roman"/>
          <w:sz w:val="28"/>
          <w:szCs w:val="28"/>
        </w:rPr>
        <w:t>апробации</w:t>
      </w:r>
      <w:r w:rsidR="00486111">
        <w:rPr>
          <w:rFonts w:ascii="Times New Roman" w:hAnsi="Times New Roman" w:cs="Times New Roman"/>
          <w:sz w:val="28"/>
          <w:szCs w:val="28"/>
        </w:rPr>
        <w:t xml:space="preserve"> новшества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D84">
        <w:rPr>
          <w:rFonts w:ascii="Times New Roman" w:hAnsi="Times New Roman" w:cs="Times New Roman"/>
          <w:sz w:val="28"/>
          <w:szCs w:val="28"/>
        </w:rPr>
        <w:t>На этом этапе осуществляется</w:t>
      </w:r>
      <w:r w:rsid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5E7D84">
        <w:rPr>
          <w:rFonts w:ascii="Times New Roman" w:hAnsi="Times New Roman" w:cs="Times New Roman"/>
          <w:sz w:val="28"/>
          <w:szCs w:val="28"/>
        </w:rPr>
        <w:t xml:space="preserve">получение результатов изменений; </w:t>
      </w:r>
      <w:r w:rsidR="00486111" w:rsidRPr="005E7D84">
        <w:rPr>
          <w:rFonts w:ascii="Times New Roman" w:hAnsi="Times New Roman" w:cs="Times New Roman"/>
          <w:sz w:val="28"/>
          <w:szCs w:val="28"/>
        </w:rPr>
        <w:t xml:space="preserve">оценка значений полученных показателей и характеристик, выбранных ранее для определения </w:t>
      </w:r>
      <w:r w:rsidR="00486111" w:rsidRPr="005E7D84">
        <w:rPr>
          <w:rFonts w:ascii="Times New Roman" w:hAnsi="Times New Roman" w:cs="Times New Roman"/>
          <w:sz w:val="28"/>
          <w:szCs w:val="28"/>
        </w:rPr>
        <w:lastRenderedPageBreak/>
        <w:t>эффективности нов</w:t>
      </w:r>
      <w:r w:rsidR="00486111">
        <w:rPr>
          <w:rFonts w:ascii="Times New Roman" w:hAnsi="Times New Roman" w:cs="Times New Roman"/>
          <w:sz w:val="28"/>
          <w:szCs w:val="28"/>
        </w:rPr>
        <w:t xml:space="preserve">шества; </w:t>
      </w:r>
      <w:r w:rsidR="00486111" w:rsidRPr="00486111">
        <w:rPr>
          <w:rFonts w:ascii="Times New Roman" w:hAnsi="Times New Roman" w:cs="Times New Roman"/>
          <w:sz w:val="28"/>
          <w:szCs w:val="28"/>
        </w:rPr>
        <w:t>презентаци</w:t>
      </w:r>
      <w:r w:rsidR="00486111">
        <w:rPr>
          <w:rFonts w:ascii="Times New Roman" w:hAnsi="Times New Roman" w:cs="Times New Roman"/>
          <w:sz w:val="28"/>
          <w:szCs w:val="28"/>
        </w:rPr>
        <w:t>я</w:t>
      </w:r>
      <w:r w:rsidR="00486111" w:rsidRPr="00486111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486111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486111" w:rsidRPr="00486111">
        <w:rPr>
          <w:rFonts w:ascii="Times New Roman" w:hAnsi="Times New Roman" w:cs="Times New Roman"/>
          <w:sz w:val="28"/>
          <w:szCs w:val="28"/>
        </w:rPr>
        <w:t>деятельности</w:t>
      </w:r>
      <w:r w:rsidR="00486111">
        <w:rPr>
          <w:rFonts w:ascii="Times New Roman" w:hAnsi="Times New Roman" w:cs="Times New Roman"/>
          <w:sz w:val="28"/>
          <w:szCs w:val="28"/>
        </w:rPr>
        <w:t>; принятие решения о п</w:t>
      </w:r>
      <w:r w:rsidR="00486111" w:rsidRPr="00486111">
        <w:rPr>
          <w:rFonts w:ascii="Times New Roman" w:hAnsi="Times New Roman" w:cs="Times New Roman"/>
          <w:sz w:val="28"/>
          <w:szCs w:val="28"/>
        </w:rPr>
        <w:t xml:space="preserve">ереход </w:t>
      </w:r>
      <w:r w:rsidR="00486111">
        <w:rPr>
          <w:rFonts w:ascii="Times New Roman" w:hAnsi="Times New Roman" w:cs="Times New Roman"/>
          <w:sz w:val="28"/>
          <w:szCs w:val="28"/>
        </w:rPr>
        <w:t>новшества</w:t>
      </w:r>
      <w:r w:rsidR="00486111" w:rsidRPr="00486111">
        <w:rPr>
          <w:rFonts w:ascii="Times New Roman" w:hAnsi="Times New Roman" w:cs="Times New Roman"/>
          <w:sz w:val="28"/>
          <w:szCs w:val="28"/>
        </w:rPr>
        <w:t xml:space="preserve"> в режим повседневного использования</w:t>
      </w:r>
      <w:r w:rsidR="00486111">
        <w:rPr>
          <w:rFonts w:ascii="Times New Roman" w:hAnsi="Times New Roman" w:cs="Times New Roman"/>
          <w:sz w:val="28"/>
          <w:szCs w:val="28"/>
        </w:rPr>
        <w:t xml:space="preserve"> (масштабировании).</w:t>
      </w:r>
    </w:p>
    <w:p w14:paraId="4D48624D" w14:textId="5399F334" w:rsidR="002E6603" w:rsidRDefault="002E6603" w:rsidP="00B533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ресурсов и их краткая характеристика:</w:t>
      </w:r>
      <w:r w:rsidR="0048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E33">
        <w:rPr>
          <w:rFonts w:ascii="Times New Roman" w:hAnsi="Times New Roman" w:cs="Times New Roman"/>
          <w:sz w:val="28"/>
          <w:szCs w:val="28"/>
        </w:rPr>
        <w:t>Ф</w:t>
      </w:r>
      <w:r w:rsidR="00486111" w:rsidRPr="00486111">
        <w:rPr>
          <w:rFonts w:ascii="Times New Roman" w:hAnsi="Times New Roman" w:cs="Times New Roman"/>
          <w:sz w:val="28"/>
          <w:szCs w:val="28"/>
        </w:rPr>
        <w:t>инансовый (денежные расходы), технический (оборудование), трудовой (время, которое нужно затратить на выполнение проекта), административный (управленческая команда, имеющая опыт реализации иных проектов), кадровый, информационный.</w:t>
      </w:r>
    </w:p>
    <w:p w14:paraId="32271DE0" w14:textId="77777777" w:rsidR="00B53377" w:rsidRPr="00B53377" w:rsidRDefault="00B53377" w:rsidP="00B5337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2BB1" w14:textId="5414014F" w:rsidR="002E6603" w:rsidRPr="00F11E33" w:rsidRDefault="002E6603" w:rsidP="00F11E3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BD">
        <w:rPr>
          <w:rFonts w:ascii="Times New Roman" w:hAnsi="Times New Roman"/>
          <w:b/>
          <w:bCs/>
          <w:sz w:val="28"/>
          <w:szCs w:val="28"/>
        </w:rPr>
        <w:t>ПЛАН РАБОТ ПО ПРОЕКТУ</w:t>
      </w:r>
    </w:p>
    <w:p w14:paraId="09209833" w14:textId="799782B0" w:rsidR="00707821" w:rsidRDefault="004340E8" w:rsidP="00F11E33">
      <w:pPr>
        <w:widowControl w:val="0"/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11E33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9F3241">
        <w:rPr>
          <w:rFonts w:ascii="Times New Roman" w:eastAsia="Calibri" w:hAnsi="Times New Roman" w:cs="Times New Roman"/>
          <w:sz w:val="28"/>
          <w:szCs w:val="28"/>
        </w:rPr>
        <w:t>работ по</w:t>
      </w:r>
      <w:r w:rsidRPr="00F11E33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9F3241">
        <w:rPr>
          <w:rFonts w:ascii="Times New Roman" w:eastAsia="Calibri" w:hAnsi="Times New Roman" w:cs="Times New Roman"/>
          <w:sz w:val="28"/>
          <w:szCs w:val="28"/>
        </w:rPr>
        <w:t>у</w:t>
      </w:r>
      <w:r w:rsidR="007B5B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5BF7" w:rsidRPr="007B5BF7">
        <w:rPr>
          <w:rFonts w:ascii="Times New Roman" w:eastAsia="Calibri" w:hAnsi="Times New Roman" w:cs="Times New Roman"/>
          <w:sz w:val="28"/>
          <w:szCs w:val="28"/>
        </w:rPr>
        <w:t>представлен в Таблице № 1.</w:t>
      </w:r>
    </w:p>
    <w:p w14:paraId="2F9847D1" w14:textId="0363076D" w:rsidR="007B5BF7" w:rsidRPr="007B5BF7" w:rsidRDefault="007B5BF7" w:rsidP="007B5BF7">
      <w:pPr>
        <w:widowControl w:val="0"/>
        <w:spacing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"/>
        <w:gridCol w:w="3450"/>
        <w:gridCol w:w="1481"/>
        <w:gridCol w:w="1938"/>
        <w:gridCol w:w="2230"/>
      </w:tblGrid>
      <w:tr w:rsidR="00005B73" w:rsidRPr="00224D39" w14:paraId="231D11F8" w14:textId="5B48A484" w:rsidTr="00D91EB2">
        <w:tc>
          <w:tcPr>
            <w:tcW w:w="755" w:type="dxa"/>
          </w:tcPr>
          <w:p w14:paraId="0007F007" w14:textId="77777777" w:rsidR="00F11E33" w:rsidRPr="00BF1635" w:rsidRDefault="00F11E33" w:rsidP="007B5BF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0" w:type="dxa"/>
          </w:tcPr>
          <w:p w14:paraId="4B8FDA84" w14:textId="20579881" w:rsidR="00F11E33" w:rsidRPr="00BF1635" w:rsidRDefault="00F11E33" w:rsidP="007B5BF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и действия</w:t>
            </w:r>
          </w:p>
        </w:tc>
        <w:tc>
          <w:tcPr>
            <w:tcW w:w="1481" w:type="dxa"/>
          </w:tcPr>
          <w:p w14:paraId="68BEC69B" w14:textId="20EDA59D" w:rsidR="00F11E33" w:rsidRPr="00BF1635" w:rsidRDefault="00F11E33" w:rsidP="007B5BF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38" w:type="dxa"/>
          </w:tcPr>
          <w:p w14:paraId="79D608D0" w14:textId="7516584E" w:rsidR="00F11E33" w:rsidRPr="00BF1635" w:rsidRDefault="00F11E33" w:rsidP="007B5BF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30" w:type="dxa"/>
          </w:tcPr>
          <w:p w14:paraId="0CDC4E39" w14:textId="04665C83" w:rsidR="00F11E33" w:rsidRPr="00BF1635" w:rsidRDefault="00F11E33" w:rsidP="007B5BF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11E33" w:rsidRPr="00224D39" w14:paraId="46DC029E" w14:textId="77777777" w:rsidTr="001F6B68">
        <w:tc>
          <w:tcPr>
            <w:tcW w:w="9854" w:type="dxa"/>
            <w:gridSpan w:val="5"/>
          </w:tcPr>
          <w:p w14:paraId="3751594F" w14:textId="22C5BA79" w:rsidR="00F11E33" w:rsidRPr="00BF1635" w:rsidRDefault="00F11E33" w:rsidP="007B5BF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Подготовительный этап </w:t>
            </w:r>
            <w:r w:rsidRPr="00BF16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105319" w:rsidRPr="00BF16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  <w:r w:rsidRPr="00BF16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-ноябрь 2023 года)</w:t>
            </w:r>
          </w:p>
        </w:tc>
      </w:tr>
      <w:tr w:rsidR="00105319" w:rsidRPr="00224D39" w14:paraId="58E1D7CC" w14:textId="77777777" w:rsidTr="00D91EB2">
        <w:tc>
          <w:tcPr>
            <w:tcW w:w="755" w:type="dxa"/>
          </w:tcPr>
          <w:p w14:paraId="6B4D56E4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10B613E" w14:textId="4566E12D" w:rsidR="00105319" w:rsidRDefault="00105319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приказа о </w:t>
            </w:r>
            <w:r w:rsidR="0035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</w:t>
            </w:r>
            <w:r w:rsidR="00353F2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МБДОУ по направлению «Техническое образование»</w:t>
            </w:r>
          </w:p>
        </w:tc>
        <w:tc>
          <w:tcPr>
            <w:tcW w:w="1481" w:type="dxa"/>
          </w:tcPr>
          <w:p w14:paraId="7C9E3719" w14:textId="26E9D193" w:rsidR="00105319" w:rsidRPr="00224D39" w:rsidRDefault="00BF1635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1938" w:type="dxa"/>
          </w:tcPr>
          <w:p w14:paraId="5CB4C765" w14:textId="22CF06C5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230" w:type="dxa"/>
          </w:tcPr>
          <w:p w14:paraId="1E525DB6" w14:textId="08701A43" w:rsidR="00105319" w:rsidRPr="00224D3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319" w:rsidRPr="00224D39" w14:paraId="7E9BB346" w14:textId="77777777" w:rsidTr="00D91EB2">
        <w:tc>
          <w:tcPr>
            <w:tcW w:w="755" w:type="dxa"/>
          </w:tcPr>
          <w:p w14:paraId="0A571403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49A77DE6" w14:textId="21A6C84F" w:rsidR="00105319" w:rsidRDefault="00105319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5BF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нормативные документы МБДОУ в части стимулирования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1481" w:type="dxa"/>
          </w:tcPr>
          <w:p w14:paraId="3995ACFB" w14:textId="21899B3D" w:rsidR="00105319" w:rsidRPr="00224D39" w:rsidRDefault="00BF1635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1938" w:type="dxa"/>
          </w:tcPr>
          <w:p w14:paraId="3E19FD83" w14:textId="7B4380AA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230" w:type="dxa"/>
          </w:tcPr>
          <w:p w14:paraId="061F6CC0" w14:textId="4FAC3E93" w:rsidR="00105319" w:rsidRPr="00224D3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319" w:rsidRPr="00224D39" w14:paraId="4BEECF23" w14:textId="77777777" w:rsidTr="00D91EB2">
        <w:tc>
          <w:tcPr>
            <w:tcW w:w="755" w:type="dxa"/>
          </w:tcPr>
          <w:p w14:paraId="534FCD6F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37890F64" w14:textId="51002CB5" w:rsidR="00105319" w:rsidRDefault="00105319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5BF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План финансово-хозяйственной деятельности ДОО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части выделения средств на изготовление партии 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LEGO-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планшетов </w:t>
            </w:r>
          </w:p>
        </w:tc>
        <w:tc>
          <w:tcPr>
            <w:tcW w:w="1481" w:type="dxa"/>
          </w:tcPr>
          <w:p w14:paraId="3CA944B0" w14:textId="1D03B399" w:rsidR="00105319" w:rsidRDefault="00BF1635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202030AB" w14:textId="1B7089DA" w:rsidR="00BF1635" w:rsidRPr="00224D39" w:rsidRDefault="00BF1635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8" w:type="dxa"/>
          </w:tcPr>
          <w:p w14:paraId="0DF7D296" w14:textId="67ABF670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230" w:type="dxa"/>
          </w:tcPr>
          <w:p w14:paraId="77567C63" w14:textId="1DE97D1F" w:rsidR="00105319" w:rsidRPr="00224D3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319" w:rsidRPr="00224D39" w14:paraId="624F37E4" w14:textId="77777777" w:rsidTr="00D91EB2">
        <w:tc>
          <w:tcPr>
            <w:tcW w:w="755" w:type="dxa"/>
          </w:tcPr>
          <w:p w14:paraId="38FA89C0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E836F27" w14:textId="611BBF39" w:rsidR="00105319" w:rsidRDefault="00353F28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05319">
              <w:rPr>
                <w:rFonts w:ascii="Times New Roman" w:eastAsia="Calibri" w:hAnsi="Times New Roman" w:cs="Times New Roman"/>
                <w:sz w:val="24"/>
                <w:szCs w:val="24"/>
              </w:rPr>
              <w:t>зготовление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партии</w:t>
            </w:r>
            <w:r w:rsidR="00105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5319"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LEGO-планшетов</w:t>
            </w:r>
          </w:p>
        </w:tc>
        <w:tc>
          <w:tcPr>
            <w:tcW w:w="1481" w:type="dxa"/>
          </w:tcPr>
          <w:p w14:paraId="0D95539F" w14:textId="77777777" w:rsidR="00BF1635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134C144C" w14:textId="34B5BA4D" w:rsidR="00105319" w:rsidRPr="00224D39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8" w:type="dxa"/>
          </w:tcPr>
          <w:p w14:paraId="68B35517" w14:textId="42CDDF5D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230" w:type="dxa"/>
          </w:tcPr>
          <w:p w14:paraId="42D43703" w14:textId="05AAD39A" w:rsidR="00105319" w:rsidRPr="00224D3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105319" w:rsidRPr="00224D39" w14:paraId="382CE4EC" w14:textId="77777777" w:rsidTr="00D91EB2">
        <w:tc>
          <w:tcPr>
            <w:tcW w:w="755" w:type="dxa"/>
          </w:tcPr>
          <w:p w14:paraId="2741B8EC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F600204" w14:textId="6034DBBA" w:rsidR="00105319" w:rsidRDefault="00105319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«Что такое 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LEGO-планшет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зачем он ребёнку?»</w:t>
            </w:r>
          </w:p>
        </w:tc>
        <w:tc>
          <w:tcPr>
            <w:tcW w:w="1481" w:type="dxa"/>
          </w:tcPr>
          <w:p w14:paraId="14550CBD" w14:textId="77777777" w:rsidR="00BF1635" w:rsidRPr="00BF1635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413A037B" w14:textId="1DD66D74" w:rsidR="00105319" w:rsidRPr="00224D39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8" w:type="dxa"/>
          </w:tcPr>
          <w:p w14:paraId="69A47014" w14:textId="64B2ADE4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30" w:type="dxa"/>
            <w:vMerge w:val="restart"/>
          </w:tcPr>
          <w:p w14:paraId="466461B2" w14:textId="77777777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CACC5" w14:textId="05847AB7" w:rsidR="00105319" w:rsidRPr="00224D3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пилотных групп</w:t>
            </w:r>
          </w:p>
        </w:tc>
      </w:tr>
      <w:tr w:rsidR="00105319" w:rsidRPr="00224D39" w14:paraId="5D763D6E" w14:textId="77777777" w:rsidTr="00D91EB2">
        <w:tc>
          <w:tcPr>
            <w:tcW w:w="755" w:type="dxa"/>
          </w:tcPr>
          <w:p w14:paraId="10AE09A0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FB4088D" w14:textId="69342803" w:rsidR="00105319" w:rsidRDefault="00105319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лаготворительн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«Подари ЛЕГО в дар»</w:t>
            </w:r>
          </w:p>
        </w:tc>
        <w:tc>
          <w:tcPr>
            <w:tcW w:w="1481" w:type="dxa"/>
          </w:tcPr>
          <w:p w14:paraId="358F29F2" w14:textId="77777777" w:rsidR="00BF1635" w:rsidRPr="00BF1635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38B909BA" w14:textId="5048FCE8" w:rsidR="00105319" w:rsidRPr="00224D39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8" w:type="dxa"/>
          </w:tcPr>
          <w:p w14:paraId="2DB6EBD4" w14:textId="35C6030F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30" w:type="dxa"/>
            <w:vMerge/>
          </w:tcPr>
          <w:p w14:paraId="5D81F3E3" w14:textId="4088EF17" w:rsidR="00105319" w:rsidRPr="00224D3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319" w:rsidRPr="00224D39" w14:paraId="7FD385AB" w14:textId="77777777" w:rsidTr="00D91EB2">
        <w:tc>
          <w:tcPr>
            <w:tcW w:w="755" w:type="dxa"/>
          </w:tcPr>
          <w:p w14:paraId="7512B2E8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69665E5F" w14:textId="720BDD5C" w:rsidR="00105319" w:rsidRDefault="00105319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рабочей группы по разработке/изготовлению 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кейса подготовительных игр и конструктивно–технических задач с использованием LEGO-планшета</w:t>
            </w:r>
          </w:p>
        </w:tc>
        <w:tc>
          <w:tcPr>
            <w:tcW w:w="1481" w:type="dxa"/>
          </w:tcPr>
          <w:p w14:paraId="364F00FA" w14:textId="056796AB" w:rsidR="00BF1635" w:rsidRPr="00BF1635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-ноябрь</w:t>
            </w:r>
          </w:p>
          <w:p w14:paraId="173F5887" w14:textId="0FE54F17" w:rsidR="00105319" w:rsidRPr="00224D39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8" w:type="dxa"/>
          </w:tcPr>
          <w:p w14:paraId="681C6AC7" w14:textId="77777777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1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  <w:p w14:paraId="1EB41421" w14:textId="77777777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3E9BD" w14:textId="5790DBA6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230" w:type="dxa"/>
          </w:tcPr>
          <w:p w14:paraId="069AE86E" w14:textId="7AF48C10" w:rsidR="00105319" w:rsidRPr="00224D3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105319" w:rsidRPr="00224D39" w14:paraId="6E77E796" w14:textId="77777777" w:rsidTr="00D91EB2">
        <w:tc>
          <w:tcPr>
            <w:tcW w:w="755" w:type="dxa"/>
          </w:tcPr>
          <w:p w14:paraId="08D7427B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451E1BA3" w14:textId="20090095" w:rsidR="00105319" w:rsidRDefault="00105319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Совета педагогов «Реализуем 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приоритетных направлений развития муниципальной системы дошкольно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ED6B25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Красноярска на 2023-2025 учебные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14:paraId="5EDBF274" w14:textId="3810DE80" w:rsidR="00BF1635" w:rsidRPr="00BF1635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170379" w14:textId="36F130B2" w:rsidR="00105319" w:rsidRPr="00224D39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8" w:type="dxa"/>
          </w:tcPr>
          <w:p w14:paraId="21097D30" w14:textId="07DF0A3E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  <w:p w14:paraId="1EA9A5E2" w14:textId="77777777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D08D5" w14:textId="04146D16" w:rsidR="0010531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1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230" w:type="dxa"/>
          </w:tcPr>
          <w:p w14:paraId="40789EFB" w14:textId="6A95DB18" w:rsidR="00105319" w:rsidRPr="00224D39" w:rsidRDefault="00105319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и педагогические работники МБДОУ</w:t>
            </w:r>
          </w:p>
        </w:tc>
      </w:tr>
      <w:tr w:rsidR="00105319" w:rsidRPr="00224D39" w14:paraId="07A42E17" w14:textId="77777777" w:rsidTr="00D91EB2">
        <w:tc>
          <w:tcPr>
            <w:tcW w:w="755" w:type="dxa"/>
          </w:tcPr>
          <w:p w14:paraId="0A8D1F93" w14:textId="77777777" w:rsidR="00105319" w:rsidRPr="00966EB7" w:rsidRDefault="00105319" w:rsidP="00105319">
            <w:pPr>
              <w:pStyle w:val="a3"/>
              <w:widowControl w:val="0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6300F20A" w14:textId="0AF6B968" w:rsidR="00105319" w:rsidRDefault="00BF1635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 работы МБДОУ на учебный год, планов работы МБДОУ в составе краевых сетевых методических объединений (СМО)</w:t>
            </w:r>
          </w:p>
        </w:tc>
        <w:tc>
          <w:tcPr>
            <w:tcW w:w="1481" w:type="dxa"/>
          </w:tcPr>
          <w:p w14:paraId="42E01260" w14:textId="77777777" w:rsidR="00BF1635" w:rsidRPr="00BF1635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5246D8" w14:textId="292DC07F" w:rsidR="00105319" w:rsidRPr="00224D39" w:rsidRDefault="00BF1635" w:rsidP="00BF16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8" w:type="dxa"/>
          </w:tcPr>
          <w:p w14:paraId="0D74A4D0" w14:textId="32681459" w:rsidR="00105319" w:rsidRDefault="00BF1635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1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230" w:type="dxa"/>
          </w:tcPr>
          <w:p w14:paraId="4EE378F5" w14:textId="21DE30E0" w:rsidR="00105319" w:rsidRPr="00224D39" w:rsidRDefault="00BF1635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СМО</w:t>
            </w:r>
          </w:p>
        </w:tc>
      </w:tr>
      <w:tr w:rsidR="00BF1635" w:rsidRPr="00224D39" w14:paraId="41858A7A" w14:textId="77777777" w:rsidTr="001F6B68">
        <w:tc>
          <w:tcPr>
            <w:tcW w:w="9854" w:type="dxa"/>
            <w:gridSpan w:val="5"/>
          </w:tcPr>
          <w:p w14:paraId="7009C2DD" w14:textId="13E9FB1B" w:rsidR="00BF1635" w:rsidRPr="00BF1635" w:rsidRDefault="00BF1635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(декабрь 2023 г. – апрель 2024 г.)</w:t>
            </w:r>
          </w:p>
        </w:tc>
      </w:tr>
      <w:tr w:rsidR="00105319" w:rsidRPr="00224D39" w14:paraId="3C886D28" w14:textId="77777777" w:rsidTr="00D91EB2">
        <w:tc>
          <w:tcPr>
            <w:tcW w:w="755" w:type="dxa"/>
          </w:tcPr>
          <w:p w14:paraId="46492AFB" w14:textId="77777777" w:rsidR="00105319" w:rsidRPr="00BF1635" w:rsidRDefault="00105319" w:rsidP="00BF1635">
            <w:pPr>
              <w:pStyle w:val="a3"/>
              <w:widowControl w:val="0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0002A9F7" w14:textId="148D6AFB" w:rsidR="00105319" w:rsidRDefault="00575A35" w:rsidP="0010531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005B73"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005B73"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подготовительных игр и конструктивно–технических задач с использованием LEGO-планшета </w:t>
            </w:r>
            <w:r w:rsidR="00D91EB2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проведения разнообразных форм совместной образовательной деятельности педагогов и воспитанников</w:t>
            </w:r>
          </w:p>
        </w:tc>
        <w:tc>
          <w:tcPr>
            <w:tcW w:w="1481" w:type="dxa"/>
          </w:tcPr>
          <w:p w14:paraId="471868CE" w14:textId="6821A94F" w:rsidR="00105319" w:rsidRDefault="00005B73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г. –</w:t>
            </w:r>
          </w:p>
          <w:p w14:paraId="20A3BF23" w14:textId="77777777" w:rsidR="00005B73" w:rsidRDefault="00005B73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14:paraId="013F26DA" w14:textId="6E21C587" w:rsidR="00005B73" w:rsidRPr="00224D39" w:rsidRDefault="00005B73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38" w:type="dxa"/>
          </w:tcPr>
          <w:p w14:paraId="6EC21C8F" w14:textId="32E892B4" w:rsidR="00105319" w:rsidRDefault="00005B73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30" w:type="dxa"/>
          </w:tcPr>
          <w:p w14:paraId="78916DA8" w14:textId="77777777" w:rsidR="006B715A" w:rsidRDefault="00005B73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  <w:r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CE9DCC" w14:textId="46DF1E12" w:rsidR="00105319" w:rsidRPr="00224D39" w:rsidRDefault="006B715A" w:rsidP="0010531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трёх</w:t>
            </w:r>
            <w:r w:rsidR="00005B73"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пилотных</w:t>
            </w:r>
            <w:r w:rsidR="00005B73"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</w:t>
            </w:r>
          </w:p>
        </w:tc>
      </w:tr>
      <w:tr w:rsidR="00575A35" w:rsidRPr="00224D39" w14:paraId="74FBAE3C" w14:textId="77777777" w:rsidTr="00D91EB2">
        <w:tc>
          <w:tcPr>
            <w:tcW w:w="755" w:type="dxa"/>
          </w:tcPr>
          <w:p w14:paraId="21DB8CEA" w14:textId="77777777" w:rsidR="00575A35" w:rsidRPr="00BF1635" w:rsidRDefault="00575A35" w:rsidP="00575A35">
            <w:pPr>
              <w:pStyle w:val="a3"/>
              <w:widowControl w:val="0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EB9A02E" w14:textId="00403D5E" w:rsidR="00575A35" w:rsidRPr="00005B73" w:rsidRDefault="00575A35" w:rsidP="00575A3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сценарных планов различных форм образовательной деятельности с использованием</w:t>
            </w:r>
            <w:r>
              <w:t xml:space="preserve"> </w:t>
            </w: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>LEGO-планшета</w:t>
            </w:r>
          </w:p>
        </w:tc>
        <w:tc>
          <w:tcPr>
            <w:tcW w:w="1481" w:type="dxa"/>
          </w:tcPr>
          <w:p w14:paraId="3B7EFD44" w14:textId="77777777" w:rsidR="00575A35" w:rsidRP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г. –</w:t>
            </w:r>
          </w:p>
          <w:p w14:paraId="11C6E370" w14:textId="77777777" w:rsidR="00575A35" w:rsidRP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14:paraId="3243073D" w14:textId="160FF75D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38" w:type="dxa"/>
          </w:tcPr>
          <w:p w14:paraId="507972D2" w14:textId="0B0A2E5C" w:rsidR="00575A35" w:rsidRDefault="00F738F7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230" w:type="dxa"/>
          </w:tcPr>
          <w:p w14:paraId="5E36BCF3" w14:textId="2E035394" w:rsidR="00575A35" w:rsidRDefault="00F738F7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575A35" w:rsidRPr="00224D39" w14:paraId="4A1A1010" w14:textId="77777777" w:rsidTr="00D91EB2">
        <w:tc>
          <w:tcPr>
            <w:tcW w:w="755" w:type="dxa"/>
          </w:tcPr>
          <w:p w14:paraId="64BCD057" w14:textId="77777777" w:rsidR="00575A35" w:rsidRPr="00BF1635" w:rsidRDefault="00575A35" w:rsidP="00575A35">
            <w:pPr>
              <w:pStyle w:val="a3"/>
              <w:widowControl w:val="0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3A917AA3" w14:textId="1E22919A" w:rsidR="00575A35" w:rsidRDefault="00575A35" w:rsidP="00575A3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>Цикл открытых показов различных форм образовательной деятельности с использованием</w:t>
            </w:r>
            <w:r w:rsidR="001F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B68"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LEGO-планшета</w:t>
            </w:r>
          </w:p>
        </w:tc>
        <w:tc>
          <w:tcPr>
            <w:tcW w:w="1481" w:type="dxa"/>
          </w:tcPr>
          <w:p w14:paraId="4AD571B2" w14:textId="77777777" w:rsidR="001F6B68" w:rsidRPr="001F6B68" w:rsidRDefault="001F6B68" w:rsidP="001F6B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г. –</w:t>
            </w:r>
          </w:p>
          <w:p w14:paraId="79779AD8" w14:textId="77777777" w:rsidR="001F6B68" w:rsidRPr="001F6B68" w:rsidRDefault="001F6B68" w:rsidP="001F6B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14:paraId="7A1AA1AB" w14:textId="7C7C40DC" w:rsidR="00575A35" w:rsidRPr="00575A35" w:rsidRDefault="001F6B68" w:rsidP="001F6B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38" w:type="dxa"/>
          </w:tcPr>
          <w:p w14:paraId="6AB910E2" w14:textId="4617B032" w:rsidR="00575A35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30" w:type="dxa"/>
          </w:tcPr>
          <w:p w14:paraId="7039357A" w14:textId="77777777" w:rsidR="001F6B68" w:rsidRDefault="001F6B68" w:rsidP="001F6B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  <w:r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206CC6" w14:textId="7EB265FE" w:rsidR="001F6B68" w:rsidRDefault="001F6B68" w:rsidP="001F6B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трёх</w:t>
            </w:r>
            <w:r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пилотных</w:t>
            </w:r>
            <w:r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МБДОУ,</w:t>
            </w:r>
          </w:p>
          <w:p w14:paraId="58C9A05E" w14:textId="18B72DA0" w:rsidR="00575A35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едагогические работники МБДОУ</w:t>
            </w:r>
          </w:p>
        </w:tc>
      </w:tr>
      <w:tr w:rsidR="00575A35" w:rsidRPr="00224D39" w14:paraId="44D98A4A" w14:textId="77777777" w:rsidTr="00D91EB2">
        <w:tc>
          <w:tcPr>
            <w:tcW w:w="755" w:type="dxa"/>
          </w:tcPr>
          <w:p w14:paraId="5DB6AAF4" w14:textId="77777777" w:rsidR="00575A35" w:rsidRPr="00BF1635" w:rsidRDefault="00575A35" w:rsidP="00575A35">
            <w:pPr>
              <w:pStyle w:val="a3"/>
              <w:widowControl w:val="0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43C9353F" w14:textId="7581EFFD" w:rsidR="00575A35" w:rsidRDefault="00575A35" w:rsidP="00575A3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</w:t>
            </w: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LEGO-планшета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групповые центры конструирования для самостоятельной деятельности воспитанников</w:t>
            </w:r>
          </w:p>
        </w:tc>
        <w:tc>
          <w:tcPr>
            <w:tcW w:w="1481" w:type="dxa"/>
          </w:tcPr>
          <w:p w14:paraId="14E0BC37" w14:textId="77777777" w:rsidR="00575A35" w:rsidRPr="00D91EB2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A154D6" w14:textId="77777777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0C8D3A" w14:textId="24405AD4" w:rsidR="00575A35" w:rsidRPr="00D91EB2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далее постоянно</w:t>
            </w:r>
          </w:p>
        </w:tc>
        <w:tc>
          <w:tcPr>
            <w:tcW w:w="1938" w:type="dxa"/>
          </w:tcPr>
          <w:p w14:paraId="1192ADA9" w14:textId="53E93CA0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30" w:type="dxa"/>
          </w:tcPr>
          <w:p w14:paraId="35C79626" w14:textId="77777777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  <w:r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1CD9BA" w14:textId="44D80958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трёх</w:t>
            </w:r>
            <w:r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пилотных</w:t>
            </w:r>
            <w:r w:rsidRPr="0000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</w:t>
            </w:r>
          </w:p>
        </w:tc>
      </w:tr>
      <w:tr w:rsidR="00575A35" w:rsidRPr="00224D39" w14:paraId="4A84CD0A" w14:textId="77777777" w:rsidTr="00D91EB2">
        <w:tc>
          <w:tcPr>
            <w:tcW w:w="755" w:type="dxa"/>
          </w:tcPr>
          <w:p w14:paraId="7606BBFC" w14:textId="77777777" w:rsidR="00575A35" w:rsidRPr="00BF1635" w:rsidRDefault="00575A35" w:rsidP="00575A35">
            <w:pPr>
              <w:pStyle w:val="a3"/>
              <w:widowControl w:val="0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B66B6DE" w14:textId="275F7128" w:rsidR="00575A35" w:rsidRDefault="00575A35" w:rsidP="00575A3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5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387A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7A5B">
              <w:rPr>
                <w:rFonts w:ascii="Times New Roman" w:hAnsi="Times New Roman"/>
                <w:sz w:val="24"/>
                <w:szCs w:val="24"/>
              </w:rPr>
              <w:t xml:space="preserve"> Семейно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387A5B">
              <w:rPr>
                <w:rFonts w:ascii="Times New Roman" w:hAnsi="Times New Roman"/>
                <w:sz w:val="24"/>
                <w:szCs w:val="24"/>
              </w:rPr>
              <w:t xml:space="preserve"> Технического фестиваля «Техно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7A5B"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</w:tc>
        <w:tc>
          <w:tcPr>
            <w:tcW w:w="1481" w:type="dxa"/>
          </w:tcPr>
          <w:p w14:paraId="2E825A76" w14:textId="622D0724" w:rsidR="00575A35" w:rsidRPr="00224D39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5B">
              <w:rPr>
                <w:rFonts w:ascii="Times New Roman" w:hAnsi="Times New Roman"/>
                <w:sz w:val="24"/>
                <w:szCs w:val="24"/>
              </w:rPr>
              <w:t>Апрель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</w:tcPr>
          <w:p w14:paraId="59D5256D" w14:textId="37A8D312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1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230" w:type="dxa"/>
          </w:tcPr>
          <w:p w14:paraId="24C4A35B" w14:textId="3ACE4F68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AA6F6B0" w14:textId="77777777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оспитанники </w:t>
            </w:r>
          </w:p>
          <w:p w14:paraId="3FF69725" w14:textId="5D37A44D" w:rsidR="00575A35" w:rsidRPr="00D91EB2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родители</w:t>
            </w:r>
          </w:p>
          <w:p w14:paraId="6109A827" w14:textId="32529A2D" w:rsidR="00575A35" w:rsidRPr="00224D39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трёх пилотных групп МБДОУ</w:t>
            </w:r>
          </w:p>
        </w:tc>
      </w:tr>
      <w:tr w:rsidR="00575A35" w:rsidRPr="00224D39" w14:paraId="6E718E0D" w14:textId="77777777" w:rsidTr="00D91EB2">
        <w:tc>
          <w:tcPr>
            <w:tcW w:w="755" w:type="dxa"/>
          </w:tcPr>
          <w:p w14:paraId="67787F78" w14:textId="77777777" w:rsidR="00575A35" w:rsidRPr="00BF1635" w:rsidRDefault="00575A35" w:rsidP="00575A35">
            <w:pPr>
              <w:pStyle w:val="a3"/>
              <w:widowControl w:val="0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4BF1210" w14:textId="4D845282" w:rsidR="00575A35" w:rsidRDefault="00575A35" w:rsidP="00575A3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«Учимся работать с </w:t>
            </w: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>LEGO-планшет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ом»</w:t>
            </w:r>
          </w:p>
        </w:tc>
        <w:tc>
          <w:tcPr>
            <w:tcW w:w="1481" w:type="dxa"/>
          </w:tcPr>
          <w:p w14:paraId="01249FC5" w14:textId="6A50367A" w:rsidR="00575A35" w:rsidRPr="00224D39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A35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938" w:type="dxa"/>
          </w:tcPr>
          <w:p w14:paraId="751205A1" w14:textId="25FCE652" w:rsid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30" w:type="dxa"/>
          </w:tcPr>
          <w:p w14:paraId="4F6EF31D" w14:textId="4614C9C4" w:rsidR="00575A35" w:rsidRPr="00224D39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МБДОУ</w:t>
            </w:r>
          </w:p>
        </w:tc>
      </w:tr>
      <w:tr w:rsidR="00575A35" w:rsidRPr="00224D39" w14:paraId="7BF16C8A" w14:textId="77777777" w:rsidTr="001F6B68">
        <w:tc>
          <w:tcPr>
            <w:tcW w:w="9854" w:type="dxa"/>
            <w:gridSpan w:val="5"/>
          </w:tcPr>
          <w:p w14:paraId="5F6334E7" w14:textId="02C7AC29" w:rsidR="00575A35" w:rsidRPr="00575A35" w:rsidRDefault="00575A35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5A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(май-август 2024 г.)</w:t>
            </w:r>
          </w:p>
        </w:tc>
      </w:tr>
      <w:tr w:rsidR="00575A35" w:rsidRPr="00224D39" w14:paraId="20B0D8B7" w14:textId="77777777" w:rsidTr="00D91EB2">
        <w:tc>
          <w:tcPr>
            <w:tcW w:w="755" w:type="dxa"/>
          </w:tcPr>
          <w:p w14:paraId="7EE0966A" w14:textId="77777777" w:rsidR="00575A35" w:rsidRPr="00575A35" w:rsidRDefault="00575A35" w:rsidP="00575A35">
            <w:pPr>
              <w:pStyle w:val="a3"/>
              <w:widowControl w:val="0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08F74E48" w14:textId="1459768D" w:rsidR="00575A35" w:rsidRDefault="001F6B68" w:rsidP="00575A3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ресурсного пакета продуктов по итогам реализации проекта</w:t>
            </w:r>
          </w:p>
        </w:tc>
        <w:tc>
          <w:tcPr>
            <w:tcW w:w="1481" w:type="dxa"/>
          </w:tcPr>
          <w:p w14:paraId="5CBCED71" w14:textId="77777777" w:rsidR="001F6B68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14:paraId="1282D7AE" w14:textId="7428CFE8" w:rsidR="00575A35" w:rsidRPr="00224D39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38" w:type="dxa"/>
          </w:tcPr>
          <w:p w14:paraId="4098F88A" w14:textId="46BF5FBE" w:rsidR="00575A35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1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230" w:type="dxa"/>
          </w:tcPr>
          <w:p w14:paraId="4783A72A" w14:textId="42DA5C72" w:rsidR="00575A35" w:rsidRPr="00224D39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575A35" w:rsidRPr="00224D39" w14:paraId="5140F724" w14:textId="77777777" w:rsidTr="00D91EB2">
        <w:tc>
          <w:tcPr>
            <w:tcW w:w="755" w:type="dxa"/>
          </w:tcPr>
          <w:p w14:paraId="7C230BF0" w14:textId="77777777" w:rsidR="00575A35" w:rsidRPr="00575A35" w:rsidRDefault="00575A35" w:rsidP="00575A35">
            <w:pPr>
              <w:pStyle w:val="a3"/>
              <w:widowControl w:val="0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678DF111" w14:textId="7F0AA4F6" w:rsidR="00575A35" w:rsidRDefault="001F6B68" w:rsidP="001F6B6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использования </w:t>
            </w: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LEGO-планшет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как средства технического образования старших дошкольников</w:t>
            </w: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</w:t>
            </w: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экспертн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краевых СМО</w:t>
            </w: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работы в 2023-2024 учебном году</w:t>
            </w:r>
          </w:p>
        </w:tc>
        <w:tc>
          <w:tcPr>
            <w:tcW w:w="1481" w:type="dxa"/>
          </w:tcPr>
          <w:p w14:paraId="4D15A4D4" w14:textId="77777777" w:rsidR="001F6B68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14:paraId="4B66152F" w14:textId="50F7CA38" w:rsidR="00575A35" w:rsidRPr="00224D39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38" w:type="dxa"/>
          </w:tcPr>
          <w:p w14:paraId="1D143A32" w14:textId="77777777" w:rsidR="00575A35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1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  <w:p w14:paraId="7CE7600E" w14:textId="77777777" w:rsidR="001F6B68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77727" w14:textId="535CE8CE" w:rsidR="001F6B68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30" w:type="dxa"/>
          </w:tcPr>
          <w:p w14:paraId="1EB2ED29" w14:textId="7C716172" w:rsidR="00575A35" w:rsidRPr="00224D39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краевых СМО</w:t>
            </w:r>
          </w:p>
        </w:tc>
      </w:tr>
      <w:tr w:rsidR="00575A35" w:rsidRPr="00224D39" w14:paraId="05D3C502" w14:textId="77777777" w:rsidTr="00D91EB2">
        <w:tc>
          <w:tcPr>
            <w:tcW w:w="755" w:type="dxa"/>
          </w:tcPr>
          <w:p w14:paraId="55D02DA3" w14:textId="77777777" w:rsidR="00575A35" w:rsidRPr="00575A35" w:rsidRDefault="00575A35" w:rsidP="00575A35">
            <w:pPr>
              <w:pStyle w:val="a3"/>
              <w:widowControl w:val="0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E73A4B3" w14:textId="694FDC19" w:rsidR="00575A35" w:rsidRDefault="001F6B68" w:rsidP="00575A3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 использования LEGO-планшета как средства технического образования старших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</w:t>
            </w:r>
            <w:r>
              <w:t xml:space="preserve"> </w:t>
            </w: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481" w:type="dxa"/>
          </w:tcPr>
          <w:p w14:paraId="6D47B624" w14:textId="77777777" w:rsidR="001F6B68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14:paraId="258242BE" w14:textId="04D7FE69" w:rsidR="00575A35" w:rsidRPr="00224D39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38" w:type="dxa"/>
          </w:tcPr>
          <w:p w14:paraId="3A01BBDA" w14:textId="77777777" w:rsidR="001F6B68" w:rsidRDefault="001F6B68" w:rsidP="001F6B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1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  <w:p w14:paraId="6F906BA4" w14:textId="77777777" w:rsidR="001F6B68" w:rsidRDefault="001F6B68" w:rsidP="001F6B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73317" w14:textId="127E5D6E" w:rsidR="00575A35" w:rsidRDefault="001F6B68" w:rsidP="001F6B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EB2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30" w:type="dxa"/>
          </w:tcPr>
          <w:p w14:paraId="74881D59" w14:textId="77777777" w:rsidR="001F6B68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работники ДОО </w:t>
            </w:r>
          </w:p>
          <w:p w14:paraId="737FB871" w14:textId="749ADFC9" w:rsidR="00575A35" w:rsidRPr="00224D39" w:rsidRDefault="001F6B68" w:rsidP="00575A3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Красноярска</w:t>
            </w:r>
          </w:p>
        </w:tc>
      </w:tr>
      <w:tr w:rsidR="00626F6F" w:rsidRPr="00224D39" w14:paraId="367A5A39" w14:textId="77777777" w:rsidTr="00D91EB2">
        <w:tc>
          <w:tcPr>
            <w:tcW w:w="755" w:type="dxa"/>
          </w:tcPr>
          <w:p w14:paraId="19E09303" w14:textId="77777777" w:rsidR="00626F6F" w:rsidRPr="00575A35" w:rsidRDefault="00626F6F" w:rsidP="00626F6F">
            <w:pPr>
              <w:pStyle w:val="a3"/>
              <w:widowControl w:val="0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577499C7" w14:textId="17E7924A" w:rsidR="00626F6F" w:rsidRDefault="00626F6F" w:rsidP="00626F6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6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«Эффективные практики педагогов МБДОУ по выполнению </w:t>
            </w:r>
            <w:r w:rsidRPr="00626F6F">
              <w:rPr>
                <w:rFonts w:ascii="Times New Roman" w:eastAsia="Calibri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626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481" w:type="dxa"/>
          </w:tcPr>
          <w:p w14:paraId="08FC132B" w14:textId="77777777" w:rsidR="00626F6F" w:rsidRPr="00626F6F" w:rsidRDefault="00626F6F" w:rsidP="00626F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14:paraId="2F3C5045" w14:textId="49780FB1" w:rsidR="00626F6F" w:rsidRPr="00224D39" w:rsidRDefault="00626F6F" w:rsidP="00626F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F6F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38" w:type="dxa"/>
          </w:tcPr>
          <w:p w14:paraId="7A684EFE" w14:textId="77777777" w:rsidR="00626F6F" w:rsidRDefault="00626F6F" w:rsidP="00626F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  <w:p w14:paraId="0EAB56D2" w14:textId="77777777" w:rsidR="00626F6F" w:rsidRDefault="00626F6F" w:rsidP="00626F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02CE7" w14:textId="5E2E632B" w:rsidR="00626F6F" w:rsidRDefault="00626F6F" w:rsidP="00626F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1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230" w:type="dxa"/>
          </w:tcPr>
          <w:p w14:paraId="2E27587C" w14:textId="349F6142" w:rsidR="00626F6F" w:rsidRPr="00224D39" w:rsidRDefault="00626F6F" w:rsidP="00626F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и педагогические работники МБДОУ</w:t>
            </w:r>
          </w:p>
        </w:tc>
      </w:tr>
    </w:tbl>
    <w:p w14:paraId="09C90CA4" w14:textId="77777777" w:rsidR="002F7E96" w:rsidRDefault="002F7E96" w:rsidP="00F2415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7771B5" w14:textId="2B5AF224" w:rsidR="006921AF" w:rsidRDefault="00E57413" w:rsidP="00AA4A2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E7A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bookmarkStart w:id="6" w:name="_Hlk180672521"/>
      <w:r w:rsidRPr="00CE7AFF">
        <w:rPr>
          <w:rFonts w:ascii="Times New Roman" w:hAnsi="Times New Roman" w:cs="Times New Roman"/>
          <w:b/>
          <w:sz w:val="28"/>
          <w:szCs w:val="28"/>
        </w:rPr>
        <w:t>РЕЗУЛЬТАТОВ РЕАЛИЗАЦИИ ПРОЕКТА</w:t>
      </w:r>
      <w:bookmarkEnd w:id="6"/>
    </w:p>
    <w:p w14:paraId="2008437B" w14:textId="612C8BEF" w:rsidR="00B203A7" w:rsidRPr="00B203A7" w:rsidRDefault="00213C36" w:rsidP="00B203A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626D">
        <w:rPr>
          <w:rFonts w:ascii="Times New Roman" w:hAnsi="Times New Roman" w:cs="Times New Roman"/>
          <w:sz w:val="28"/>
          <w:szCs w:val="28"/>
        </w:rPr>
        <w:t>ценк</w:t>
      </w:r>
      <w:r w:rsidR="00B203A7" w:rsidRPr="00B203A7">
        <w:rPr>
          <w:rFonts w:ascii="Times New Roman" w:hAnsi="Times New Roman" w:cs="Times New Roman"/>
          <w:sz w:val="28"/>
          <w:szCs w:val="28"/>
        </w:rPr>
        <w:t xml:space="preserve">а </w:t>
      </w:r>
      <w:r w:rsidRPr="00213C36">
        <w:rPr>
          <w:rFonts w:ascii="Times New Roman" w:hAnsi="Times New Roman" w:cs="Times New Roman"/>
          <w:sz w:val="28"/>
          <w:szCs w:val="28"/>
        </w:rPr>
        <w:t xml:space="preserve">результатов реализации проекта </w:t>
      </w:r>
      <w:r w:rsidR="00B203A7" w:rsidRPr="00B203A7">
        <w:rPr>
          <w:rFonts w:ascii="Times New Roman" w:hAnsi="Times New Roman" w:cs="Times New Roman"/>
          <w:sz w:val="28"/>
          <w:szCs w:val="28"/>
        </w:rPr>
        <w:t xml:space="preserve">осуществляется методом сравнительного анализа </w:t>
      </w:r>
      <w:r w:rsidR="001A7518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="001A7518" w:rsidRPr="001A7518">
        <w:rPr>
          <w:rFonts w:ascii="Times New Roman" w:eastAsia="Times New Roman" w:hAnsi="Times New Roman"/>
          <w:iCs/>
          <w:sz w:val="28"/>
          <w:szCs w:val="28"/>
          <w:lang w:eastAsia="ru-RU"/>
        </w:rPr>
        <w:t>на старте и финише проект</w:t>
      </w:r>
      <w:r w:rsidR="001A7518">
        <w:rPr>
          <w:rFonts w:ascii="Times New Roman" w:eastAsia="Times New Roman" w:hAnsi="Times New Roman"/>
          <w:iCs/>
          <w:sz w:val="28"/>
          <w:szCs w:val="28"/>
          <w:lang w:eastAsia="ru-RU"/>
        </w:rPr>
        <w:t>а.</w:t>
      </w:r>
      <w:r w:rsidR="001A7518" w:rsidRPr="001A7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1A7518">
        <w:rPr>
          <w:rFonts w:ascii="Times New Roman" w:hAnsi="Times New Roman" w:cs="Times New Roman"/>
          <w:sz w:val="28"/>
          <w:szCs w:val="28"/>
        </w:rPr>
        <w:t>С</w:t>
      </w:r>
      <w:r w:rsidR="00B203A7" w:rsidRPr="00B203A7">
        <w:rPr>
          <w:rFonts w:ascii="Times New Roman" w:hAnsi="Times New Roman" w:cs="Times New Roman"/>
          <w:sz w:val="28"/>
          <w:szCs w:val="28"/>
        </w:rPr>
        <w:t>пециально разработанн</w:t>
      </w:r>
      <w:r w:rsidR="001A7518">
        <w:rPr>
          <w:rFonts w:ascii="Times New Roman" w:hAnsi="Times New Roman" w:cs="Times New Roman"/>
          <w:sz w:val="28"/>
          <w:szCs w:val="28"/>
        </w:rPr>
        <w:t>ая</w:t>
      </w:r>
      <w:r w:rsidR="00B203A7" w:rsidRPr="00B203A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A7518">
        <w:rPr>
          <w:rFonts w:ascii="Times New Roman" w:hAnsi="Times New Roman" w:cs="Times New Roman"/>
          <w:sz w:val="28"/>
          <w:szCs w:val="28"/>
        </w:rPr>
        <w:t>а</w:t>
      </w:r>
      <w:r w:rsidR="00B203A7" w:rsidRPr="00B203A7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1A7518">
        <w:rPr>
          <w:rFonts w:ascii="Times New Roman" w:hAnsi="Times New Roman" w:cs="Times New Roman"/>
          <w:sz w:val="28"/>
          <w:szCs w:val="28"/>
        </w:rPr>
        <w:t xml:space="preserve"> </w:t>
      </w:r>
      <w:r w:rsidR="00B203A7" w:rsidRPr="00B203A7">
        <w:rPr>
          <w:rFonts w:ascii="Times New Roman" w:hAnsi="Times New Roman" w:cs="Times New Roman"/>
          <w:sz w:val="28"/>
          <w:szCs w:val="28"/>
        </w:rPr>
        <w:t>представлен</w:t>
      </w:r>
      <w:r w:rsidR="001A7518">
        <w:rPr>
          <w:rFonts w:ascii="Times New Roman" w:hAnsi="Times New Roman" w:cs="Times New Roman"/>
          <w:sz w:val="28"/>
          <w:szCs w:val="28"/>
        </w:rPr>
        <w:t>а</w:t>
      </w:r>
      <w:r w:rsidR="00B203A7" w:rsidRPr="00B203A7">
        <w:rPr>
          <w:rFonts w:ascii="Times New Roman" w:hAnsi="Times New Roman" w:cs="Times New Roman"/>
          <w:sz w:val="28"/>
          <w:szCs w:val="28"/>
        </w:rPr>
        <w:t xml:space="preserve"> в Таблице № </w:t>
      </w:r>
      <w:r w:rsidR="00B203A7">
        <w:rPr>
          <w:rFonts w:ascii="Times New Roman" w:hAnsi="Times New Roman" w:cs="Times New Roman"/>
          <w:sz w:val="28"/>
          <w:szCs w:val="28"/>
        </w:rPr>
        <w:t>2</w:t>
      </w:r>
      <w:r w:rsidR="00B203A7" w:rsidRPr="00B203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CA514F" w14:textId="64FD5D68" w:rsidR="00C535AA" w:rsidRDefault="00B203A7" w:rsidP="00B203A7">
      <w:pPr>
        <w:pStyle w:val="a3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03A7"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03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245"/>
      </w:tblGrid>
      <w:tr w:rsidR="001A7518" w:rsidRPr="004E6017" w14:paraId="55C10BA0" w14:textId="77777777" w:rsidTr="00F02295">
        <w:tc>
          <w:tcPr>
            <w:tcW w:w="817" w:type="dxa"/>
            <w:shd w:val="clear" w:color="auto" w:fill="auto"/>
          </w:tcPr>
          <w:p w14:paraId="287D16AD" w14:textId="77777777" w:rsidR="001A7518" w:rsidRPr="001A7518" w:rsidRDefault="001A7518" w:rsidP="00CF1DA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A751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61DBC1B0" w14:textId="77777777" w:rsidR="001A7518" w:rsidRPr="001A7518" w:rsidRDefault="001A7518" w:rsidP="00CF1DA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A751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45" w:type="dxa"/>
            <w:shd w:val="clear" w:color="auto" w:fill="auto"/>
          </w:tcPr>
          <w:p w14:paraId="4DF8A9D8" w14:textId="77777777" w:rsidR="00457292" w:rsidRPr="00457292" w:rsidRDefault="00457292" w:rsidP="004572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5729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Наименование оценочных</w:t>
            </w:r>
          </w:p>
          <w:p w14:paraId="46A26AC8" w14:textId="024EE1BA" w:rsidR="001A7518" w:rsidRPr="001A7518" w:rsidRDefault="009D626D" w:rsidP="009D626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</w:t>
            </w:r>
            <w:r w:rsidR="00457292" w:rsidRPr="0045729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оказателей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457292" w:rsidRPr="0045729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(единица измерения</w:t>
            </w:r>
            <w:r w:rsidR="0045729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457292" w:rsidRPr="0045729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показателя)</w:t>
            </w:r>
          </w:p>
        </w:tc>
      </w:tr>
      <w:tr w:rsidR="001A7518" w:rsidRPr="004E6017" w14:paraId="13F42D2B" w14:textId="77777777" w:rsidTr="00F02295">
        <w:tc>
          <w:tcPr>
            <w:tcW w:w="817" w:type="dxa"/>
            <w:shd w:val="clear" w:color="auto" w:fill="auto"/>
          </w:tcPr>
          <w:p w14:paraId="69E7D7AF" w14:textId="77777777" w:rsidR="001A7518" w:rsidRPr="001A7518" w:rsidRDefault="001A7518" w:rsidP="00B203A7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E4A3740" w14:textId="7DCAAD75" w:rsidR="001A7518" w:rsidRPr="001A7518" w:rsidRDefault="001A7518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Уровень оснащённости центров конструирования </w:t>
            </w:r>
            <w:r w:rsidR="00DF1661"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пилотных групп</w:t>
            </w:r>
            <w:r w:rsid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LEGO-планшета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245" w:type="dxa"/>
            <w:shd w:val="clear" w:color="auto" w:fill="auto"/>
          </w:tcPr>
          <w:p w14:paraId="0056AFE0" w14:textId="77777777" w:rsidR="00457292" w:rsidRDefault="001A7518" w:rsidP="00457292">
            <w:pPr>
              <w:spacing w:line="240" w:lineRule="auto"/>
              <w:jc w:val="center"/>
            </w:pP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Количество</w:t>
            </w:r>
            <w:r w:rsid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воспитанников</w:t>
            </w:r>
            <w:r w:rsid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</w:p>
          <w:p w14:paraId="00369AEC" w14:textId="1920D3F7" w:rsidR="001A7518" w:rsidRPr="001A7518" w:rsidRDefault="001A7518" w:rsidP="0045729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LEGO-планшет</w:t>
            </w:r>
            <w:r w:rsid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DF1661" w:rsidRPr="004E6017" w14:paraId="301B5547" w14:textId="77777777" w:rsidTr="00F02295">
        <w:tc>
          <w:tcPr>
            <w:tcW w:w="817" w:type="dxa"/>
            <w:shd w:val="clear" w:color="auto" w:fill="auto"/>
          </w:tcPr>
          <w:p w14:paraId="6EA12707" w14:textId="77777777" w:rsidR="00DF1661" w:rsidRPr="001A7518" w:rsidRDefault="00DF1661" w:rsidP="00B203A7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7633CD7" w14:textId="6AA57F36" w:rsidR="00DF1661" w:rsidRPr="001A7518" w:rsidRDefault="00DF1661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Уровень оснащённости иных групп МБДОУ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LEGO-планшетами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3CAF4AD" w14:textId="1351CAF7" w:rsidR="00DF1661" w:rsidRDefault="00DF1661" w:rsidP="00DF166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Доля групп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МБДОУ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(%)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оснащённых </w:t>
            </w:r>
          </w:p>
          <w:p w14:paraId="7521E356" w14:textId="48C97644" w:rsidR="00DF1661" w:rsidRPr="001A7518" w:rsidRDefault="00DF1661" w:rsidP="00DF166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LEGO-планшетами </w:t>
            </w:r>
          </w:p>
        </w:tc>
      </w:tr>
      <w:tr w:rsidR="001A7518" w:rsidRPr="004E6017" w14:paraId="47F404C3" w14:textId="77777777" w:rsidTr="00F02295">
        <w:tc>
          <w:tcPr>
            <w:tcW w:w="817" w:type="dxa"/>
            <w:shd w:val="clear" w:color="auto" w:fill="auto"/>
          </w:tcPr>
          <w:p w14:paraId="1D4770AA" w14:textId="77777777" w:rsidR="001A7518" w:rsidRPr="001A7518" w:rsidRDefault="001A7518" w:rsidP="00B203A7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8B9F4AF" w14:textId="1CD2D35F" w:rsidR="001A7518" w:rsidRPr="001A7518" w:rsidRDefault="00457292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Привлекательность (визуальная, игровая и пр.) </w:t>
            </w:r>
            <w:r w:rsidRP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LEGO-планшета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для воспитанников</w:t>
            </w: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0ECCFFD" w14:textId="43E41BAE" w:rsidR="001A7518" w:rsidRPr="001A7518" w:rsidRDefault="00457292" w:rsidP="00DF166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Доля воспитанников</w:t>
            </w:r>
            <w:r w:rsidR="00DF1661"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F1661" w:rsidRP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(%)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регулярно использующих </w:t>
            </w:r>
            <w:r w:rsidRP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LEGO-планшет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самостоятельной деятельности </w:t>
            </w:r>
          </w:p>
        </w:tc>
      </w:tr>
      <w:tr w:rsidR="001A7518" w:rsidRPr="004E6017" w14:paraId="0B9804E5" w14:textId="77777777" w:rsidTr="00F02295">
        <w:tc>
          <w:tcPr>
            <w:tcW w:w="817" w:type="dxa"/>
            <w:shd w:val="clear" w:color="auto" w:fill="auto"/>
          </w:tcPr>
          <w:p w14:paraId="19758345" w14:textId="77777777" w:rsidR="001A7518" w:rsidRPr="001A7518" w:rsidRDefault="001A7518" w:rsidP="00B203A7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C39B955" w14:textId="4430873E" w:rsidR="001A7518" w:rsidRPr="001A7518" w:rsidRDefault="00457292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Овладение педагогами МБДОУ приёмам работы с </w:t>
            </w:r>
            <w:r w:rsidRP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LEGO-планшет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ом </w:t>
            </w:r>
          </w:p>
        </w:tc>
        <w:tc>
          <w:tcPr>
            <w:tcW w:w="5245" w:type="dxa"/>
            <w:shd w:val="clear" w:color="auto" w:fill="auto"/>
          </w:tcPr>
          <w:p w14:paraId="361327B8" w14:textId="77777777" w:rsidR="00F02295" w:rsidRDefault="00457292" w:rsidP="001A751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Доля педагогов</w:t>
            </w:r>
            <w:r w:rsidR="00DF1661" w:rsidRP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(%)</w:t>
            </w: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45729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регулярно</w:t>
            </w:r>
            <w:r w:rsidRP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A751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использующих</w:t>
            </w:r>
            <w:r>
              <w:t xml:space="preserve"> </w:t>
            </w:r>
            <w:r w:rsidRP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LEGO-планшет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D87CA1B" w14:textId="491497DF" w:rsidR="001A7518" w:rsidRPr="001A7518" w:rsidRDefault="00F02295" w:rsidP="001A751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45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собственной практике работы </w:t>
            </w:r>
          </w:p>
        </w:tc>
      </w:tr>
      <w:tr w:rsidR="001A7518" w:rsidRPr="004E6017" w14:paraId="2E25EE7A" w14:textId="77777777" w:rsidTr="00F02295">
        <w:tc>
          <w:tcPr>
            <w:tcW w:w="817" w:type="dxa"/>
            <w:shd w:val="clear" w:color="auto" w:fill="auto"/>
          </w:tcPr>
          <w:p w14:paraId="62006961" w14:textId="77777777" w:rsidR="001A7518" w:rsidRPr="001A7518" w:rsidRDefault="001A7518" w:rsidP="00B203A7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4D7A42D" w14:textId="25F21EBA" w:rsidR="001A7518" w:rsidRPr="001A7518" w:rsidRDefault="00DF1661" w:rsidP="00DF166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ероприятиях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различного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5245" w:type="dxa"/>
            <w:shd w:val="clear" w:color="auto" w:fill="auto"/>
          </w:tcPr>
          <w:p w14:paraId="06931089" w14:textId="77777777" w:rsidR="00F02295" w:rsidRDefault="00DF1661" w:rsidP="00F0229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Доля педагогов</w:t>
            </w:r>
            <w:r w:rsidR="00F0229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02295"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(%)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представивших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опыт работы с LEGO-планшетом </w:t>
            </w:r>
          </w:p>
          <w:p w14:paraId="0F29F8F8" w14:textId="77777777" w:rsidR="00F02295" w:rsidRDefault="00DF1661" w:rsidP="00F0229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через мероприятия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1FC22871" w14:textId="58410621" w:rsidR="00DF1661" w:rsidRPr="001A7518" w:rsidRDefault="00DF1661" w:rsidP="00F0229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изданиях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F16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СМИ</w:t>
            </w:r>
            <w:r>
              <w:t xml:space="preserve"> </w:t>
            </w:r>
          </w:p>
        </w:tc>
      </w:tr>
    </w:tbl>
    <w:p w14:paraId="6C587197" w14:textId="77777777" w:rsidR="00B203A7" w:rsidRDefault="00B203A7" w:rsidP="00C535AA">
      <w:pPr>
        <w:spacing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14:paraId="6E6A04D6" w14:textId="1AAAB948" w:rsidR="004B7E57" w:rsidRDefault="00E57413" w:rsidP="00AA4A2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27">
        <w:rPr>
          <w:rFonts w:ascii="Times New Roman" w:hAnsi="Times New Roman" w:cs="Times New Roman"/>
          <w:sz w:val="28"/>
          <w:szCs w:val="28"/>
        </w:rPr>
        <w:t xml:space="preserve">Возможности, которые получат </w:t>
      </w:r>
      <w:proofErr w:type="spellStart"/>
      <w:r w:rsidRPr="00AA4A27">
        <w:rPr>
          <w:rFonts w:ascii="Times New Roman" w:hAnsi="Times New Roman" w:cs="Times New Roman"/>
          <w:sz w:val="28"/>
          <w:szCs w:val="28"/>
        </w:rPr>
        <w:t>б</w:t>
      </w:r>
      <w:r w:rsidR="00A63C6C" w:rsidRPr="00AA4A27">
        <w:rPr>
          <w:rFonts w:ascii="Times New Roman" w:hAnsi="Times New Roman" w:cs="Times New Roman"/>
          <w:sz w:val="28"/>
          <w:szCs w:val="28"/>
        </w:rPr>
        <w:t>лагополучатели</w:t>
      </w:r>
      <w:proofErr w:type="spellEnd"/>
      <w:r w:rsidR="00A63C6C" w:rsidRPr="00AA4A2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A4A27" w:rsidRPr="00AA4A27">
        <w:rPr>
          <w:rFonts w:ascii="Times New Roman" w:hAnsi="Times New Roman" w:cs="Times New Roman"/>
          <w:sz w:val="28"/>
          <w:szCs w:val="28"/>
        </w:rPr>
        <w:t xml:space="preserve">, представлены в Таблице № </w:t>
      </w:r>
      <w:r w:rsidR="00213C36">
        <w:rPr>
          <w:rFonts w:ascii="Times New Roman" w:hAnsi="Times New Roman" w:cs="Times New Roman"/>
          <w:sz w:val="28"/>
          <w:szCs w:val="28"/>
        </w:rPr>
        <w:t>3</w:t>
      </w:r>
      <w:r w:rsidR="00AA4A27" w:rsidRPr="00AA4A27">
        <w:rPr>
          <w:rFonts w:ascii="Times New Roman" w:hAnsi="Times New Roman" w:cs="Times New Roman"/>
          <w:sz w:val="28"/>
          <w:szCs w:val="28"/>
        </w:rPr>
        <w:t>.</w:t>
      </w:r>
    </w:p>
    <w:p w14:paraId="744879C4" w14:textId="7539F036" w:rsidR="00AA4A27" w:rsidRPr="00AA4A27" w:rsidRDefault="00AA4A27" w:rsidP="00AA4A27">
      <w:pPr>
        <w:pStyle w:val="a3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213C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761"/>
      </w:tblGrid>
      <w:tr w:rsidR="00A63C6C" w:rsidRPr="0061228A" w14:paraId="3504FF82" w14:textId="77777777" w:rsidTr="00AA4A27">
        <w:tc>
          <w:tcPr>
            <w:tcW w:w="1985" w:type="dxa"/>
          </w:tcPr>
          <w:p w14:paraId="1B744BB7" w14:textId="46DA7BF6" w:rsidR="00A63C6C" w:rsidRPr="0061228A" w:rsidRDefault="00213C36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7761" w:type="dxa"/>
          </w:tcPr>
          <w:p w14:paraId="5BADC901" w14:textId="30B9184D" w:rsidR="00450698" w:rsidRPr="0061228A" w:rsidRDefault="000F3F21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своих потребностей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технической </w:t>
            </w:r>
            <w:r w:rsidRPr="000F3F21">
              <w:rPr>
                <w:rFonts w:ascii="Times New Roman" w:hAnsi="Times New Roman" w:cs="Times New Roman"/>
                <w:sz w:val="24"/>
                <w:szCs w:val="24"/>
              </w:rPr>
              <w:t>деятельности, развитие инициативы и самостоятельности</w:t>
            </w:r>
            <w:r w:rsidR="0021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C6C" w:rsidRPr="0061228A" w14:paraId="17458A1C" w14:textId="77777777" w:rsidTr="00AA4A27">
        <w:tc>
          <w:tcPr>
            <w:tcW w:w="1985" w:type="dxa"/>
          </w:tcPr>
          <w:p w14:paraId="1BCAF765" w14:textId="77777777" w:rsidR="00A63C6C" w:rsidRPr="0061228A" w:rsidRDefault="00A63C6C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761" w:type="dxa"/>
          </w:tcPr>
          <w:p w14:paraId="54819703" w14:textId="6842858D" w:rsidR="000F3F21" w:rsidRDefault="000F3F21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F3F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F3F21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 через освоение новых средств</w:t>
            </w:r>
            <w:r w:rsidR="00213C3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образования дошкольников</w:t>
            </w:r>
            <w:r w:rsidRPr="000F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B2636" w14:textId="77777777" w:rsidR="00D40D84" w:rsidRPr="0061228A" w:rsidRDefault="00D40D84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возможностей для презентации профессиональной деятельности и </w:t>
            </w:r>
            <w:r w:rsidR="000F3F21">
              <w:rPr>
                <w:rFonts w:ascii="Times New Roman" w:hAnsi="Times New Roman" w:cs="Times New Roman"/>
                <w:sz w:val="24"/>
                <w:szCs w:val="24"/>
              </w:rPr>
              <w:t>ощущения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успешности.</w:t>
            </w:r>
          </w:p>
        </w:tc>
      </w:tr>
      <w:tr w:rsidR="00A63C6C" w:rsidRPr="0061228A" w14:paraId="7F445CB2" w14:textId="77777777" w:rsidTr="00AA4A27">
        <w:tc>
          <w:tcPr>
            <w:tcW w:w="1985" w:type="dxa"/>
          </w:tcPr>
          <w:p w14:paraId="61D01941" w14:textId="77777777" w:rsidR="00AA4A27" w:rsidRDefault="00A63C6C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8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14:paraId="0765BE97" w14:textId="77777777" w:rsidR="00A63C6C" w:rsidRPr="0061228A" w:rsidRDefault="00A63C6C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14:paraId="654D5083" w14:textId="067EBDB5" w:rsidR="00A63C6C" w:rsidRDefault="00A0044E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в вопросах </w:t>
            </w:r>
            <w:r w:rsidR="00213C36">
              <w:rPr>
                <w:rFonts w:ascii="Times New Roman" w:hAnsi="Times New Roman" w:cs="Times New Roman"/>
                <w:sz w:val="24"/>
                <w:szCs w:val="24"/>
              </w:rPr>
              <w:t>формирования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</w:t>
            </w:r>
            <w:r w:rsidR="00213C36">
              <w:rPr>
                <w:rFonts w:ascii="Times New Roman" w:hAnsi="Times New Roman" w:cs="Times New Roman"/>
                <w:sz w:val="24"/>
                <w:szCs w:val="24"/>
              </w:rPr>
              <w:t>образования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40AF0" w14:textId="6EFFA1F7" w:rsidR="000F3F21" w:rsidRPr="0061228A" w:rsidRDefault="00D40D84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Удовлетворение качеством образова</w:t>
            </w:r>
            <w:r w:rsidR="00213C36">
              <w:rPr>
                <w:rFonts w:ascii="Times New Roman" w:hAnsi="Times New Roman" w:cs="Times New Roman"/>
                <w:sz w:val="24"/>
                <w:szCs w:val="24"/>
              </w:rPr>
              <w:t>ния в МБДОУ</w:t>
            </w: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C6C" w:rsidRPr="0061228A" w14:paraId="32EE5244" w14:textId="77777777" w:rsidTr="00AA4A27">
        <w:tc>
          <w:tcPr>
            <w:tcW w:w="1985" w:type="dxa"/>
          </w:tcPr>
          <w:p w14:paraId="7CA50BC0" w14:textId="77777777" w:rsidR="00A63C6C" w:rsidRPr="0061228A" w:rsidRDefault="00A63C6C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761" w:type="dxa"/>
          </w:tcPr>
          <w:p w14:paraId="62C0C4F3" w14:textId="38F74156" w:rsidR="00D40D84" w:rsidRDefault="00D40D84" w:rsidP="00D40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Расширение содержания образования за счёт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C36">
              <w:rPr>
                <w:rFonts w:ascii="Times New Roman" w:hAnsi="Times New Roman" w:cs="Times New Roman"/>
                <w:sz w:val="24"/>
                <w:szCs w:val="24"/>
              </w:rPr>
              <w:t>нового средства технического образования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321E42" w14:textId="2D8CA8DE" w:rsidR="00D40D84" w:rsidRDefault="00213C36" w:rsidP="00D40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D40D84"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="00D40D84"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 </w:t>
            </w:r>
            <w:r w:rsidR="0075250B">
              <w:rPr>
                <w:rFonts w:ascii="Times New Roman" w:hAnsi="Times New Roman" w:cs="Times New Roman"/>
                <w:sz w:val="24"/>
                <w:szCs w:val="24"/>
              </w:rPr>
              <w:t>муниципальной образовательной политики</w:t>
            </w:r>
            <w:r w:rsidR="00D40D84" w:rsidRPr="00D40D84">
              <w:rPr>
                <w:rFonts w:ascii="Times New Roman" w:hAnsi="Times New Roman" w:cs="Times New Roman"/>
                <w:sz w:val="24"/>
                <w:szCs w:val="24"/>
              </w:rPr>
              <w:t>; соответствие современным требованиям.</w:t>
            </w:r>
          </w:p>
          <w:p w14:paraId="4ABF961A" w14:textId="5B89A01C" w:rsidR="00A0044E" w:rsidRPr="0061228A" w:rsidRDefault="00213C36" w:rsidP="00A63C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953C28" w:rsidRPr="00953C2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в МБДОУ</w:t>
            </w:r>
            <w:r w:rsidR="00953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C28" w:rsidRPr="0095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D6C6FA" w14:textId="77777777" w:rsidR="00AA4A27" w:rsidRDefault="00AA4A27" w:rsidP="00AA4A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C6193" w14:textId="77777777" w:rsidR="006921AF" w:rsidRPr="00AA4A27" w:rsidRDefault="00AA4A27" w:rsidP="00AA4A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27">
        <w:rPr>
          <w:rFonts w:ascii="Times New Roman" w:hAnsi="Times New Roman" w:cs="Times New Roman"/>
          <w:b/>
          <w:sz w:val="28"/>
          <w:szCs w:val="28"/>
        </w:rPr>
        <w:t>РАСПРОСТРАНЕНИЕ РЕЗУЛЬТАТОВ ПРОЕКТА</w:t>
      </w:r>
    </w:p>
    <w:p w14:paraId="52A0DA89" w14:textId="46200030" w:rsidR="00CD319C" w:rsidRDefault="00CD319C" w:rsidP="00213C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36">
        <w:rPr>
          <w:rFonts w:ascii="Times New Roman" w:hAnsi="Times New Roman" w:cs="Times New Roman"/>
          <w:sz w:val="28"/>
          <w:szCs w:val="28"/>
        </w:rPr>
        <w:t>Перев</w:t>
      </w:r>
      <w:r w:rsidR="00636628">
        <w:rPr>
          <w:rFonts w:ascii="Times New Roman" w:hAnsi="Times New Roman" w:cs="Times New Roman"/>
          <w:sz w:val="28"/>
          <w:szCs w:val="28"/>
        </w:rPr>
        <w:t>од</w:t>
      </w:r>
      <w:r w:rsidRPr="00213C36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636628">
        <w:rPr>
          <w:rFonts w:ascii="Times New Roman" w:hAnsi="Times New Roman" w:cs="Times New Roman"/>
          <w:sz w:val="28"/>
          <w:szCs w:val="28"/>
        </w:rPr>
        <w:t>ой</w:t>
      </w:r>
      <w:r w:rsidRPr="00213C36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636628">
        <w:rPr>
          <w:rFonts w:ascii="Times New Roman" w:hAnsi="Times New Roman" w:cs="Times New Roman"/>
          <w:sz w:val="28"/>
          <w:szCs w:val="28"/>
        </w:rPr>
        <w:t>и</w:t>
      </w:r>
      <w:r w:rsidRPr="00213C36">
        <w:rPr>
          <w:rFonts w:ascii="Times New Roman" w:hAnsi="Times New Roman" w:cs="Times New Roman"/>
          <w:sz w:val="28"/>
          <w:szCs w:val="28"/>
        </w:rPr>
        <w:t xml:space="preserve"> </w:t>
      </w:r>
      <w:r w:rsidR="00636628">
        <w:rPr>
          <w:rFonts w:ascii="Times New Roman" w:hAnsi="Times New Roman" w:cs="Times New Roman"/>
          <w:sz w:val="28"/>
          <w:szCs w:val="28"/>
        </w:rPr>
        <w:t>применения</w:t>
      </w:r>
      <w:r w:rsidRPr="00213C36">
        <w:rPr>
          <w:rFonts w:ascii="Times New Roman" w:hAnsi="Times New Roman" w:cs="Times New Roman"/>
          <w:sz w:val="28"/>
          <w:szCs w:val="28"/>
        </w:rPr>
        <w:t xml:space="preserve"> LEGO-планшета </w:t>
      </w:r>
      <w:r w:rsidR="00213C36">
        <w:rPr>
          <w:rFonts w:ascii="Times New Roman" w:hAnsi="Times New Roman" w:cs="Times New Roman"/>
          <w:sz w:val="28"/>
          <w:szCs w:val="28"/>
        </w:rPr>
        <w:t xml:space="preserve">как средства формирования начал технического образования старших дошкольников </w:t>
      </w:r>
      <w:r w:rsidRPr="00213C36">
        <w:rPr>
          <w:rFonts w:ascii="Times New Roman" w:hAnsi="Times New Roman" w:cs="Times New Roman"/>
          <w:sz w:val="28"/>
          <w:szCs w:val="28"/>
        </w:rPr>
        <w:t xml:space="preserve">в режим повседневного использования иными педагогами МБДОУ. </w:t>
      </w:r>
    </w:p>
    <w:p w14:paraId="47B185E7" w14:textId="60F8F87F" w:rsidR="00213C36" w:rsidRDefault="00636628" w:rsidP="00213C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213C36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13C36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3C36">
        <w:rPr>
          <w:rFonts w:ascii="Times New Roman" w:hAnsi="Times New Roman" w:cs="Times New Roman"/>
          <w:sz w:val="28"/>
          <w:szCs w:val="28"/>
        </w:rPr>
        <w:t xml:space="preserve"> в Региональном атласе обр</w:t>
      </w:r>
      <w:r w:rsidR="001A5262">
        <w:rPr>
          <w:rFonts w:ascii="Times New Roman" w:hAnsi="Times New Roman" w:cs="Times New Roman"/>
          <w:sz w:val="28"/>
          <w:szCs w:val="28"/>
        </w:rPr>
        <w:t>азовательных практик (ноябрь 2024 г. – январь 2025 г.)</w:t>
      </w:r>
      <w:r w:rsidR="003B68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6202F8" w14:textId="7A398365" w:rsidR="003B687B" w:rsidRDefault="003B687B" w:rsidP="00213C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ознакомиться с материалами проекта можно на официальном сайте МБДОУ, используя </w:t>
      </w:r>
      <w:r w:rsidRPr="003B687B">
        <w:rPr>
          <w:rFonts w:ascii="Times New Roman" w:hAnsi="Times New Roman" w:cs="Times New Roman"/>
          <w:sz w:val="28"/>
          <w:szCs w:val="28"/>
        </w:rPr>
        <w:t>QR-код</w:t>
      </w:r>
      <w:r>
        <w:rPr>
          <w:rFonts w:ascii="Times New Roman" w:hAnsi="Times New Roman" w:cs="Times New Roman"/>
          <w:sz w:val="28"/>
          <w:szCs w:val="28"/>
        </w:rPr>
        <w:t xml:space="preserve"> на Рисунке № 2.</w:t>
      </w:r>
    </w:p>
    <w:p w14:paraId="0B72ACEF" w14:textId="139ED487" w:rsidR="003B687B" w:rsidRDefault="00BE2FEB" w:rsidP="00BE2F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B7747D" wp14:editId="4F874640">
            <wp:extent cx="18669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1C355" w14:textId="22B34A0D" w:rsidR="003B687B" w:rsidRPr="00213C36" w:rsidRDefault="00BE2FEB" w:rsidP="00BE2F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№ 2</w:t>
      </w:r>
      <w:r w:rsidR="00D731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2FEB">
        <w:rPr>
          <w:rFonts w:ascii="Times New Roman" w:hAnsi="Times New Roman" w:cs="Times New Roman"/>
          <w:sz w:val="28"/>
          <w:szCs w:val="28"/>
        </w:rPr>
        <w:t>QR-код</w:t>
      </w:r>
      <w:r>
        <w:rPr>
          <w:rFonts w:ascii="Times New Roman" w:hAnsi="Times New Roman" w:cs="Times New Roman"/>
          <w:sz w:val="28"/>
          <w:szCs w:val="28"/>
        </w:rPr>
        <w:t xml:space="preserve"> для ознакомления с материалами проекта»</w:t>
      </w:r>
      <w:r w:rsidR="00D731C7">
        <w:rPr>
          <w:rFonts w:ascii="Times New Roman" w:hAnsi="Times New Roman" w:cs="Times New Roman"/>
          <w:sz w:val="28"/>
          <w:szCs w:val="28"/>
        </w:rPr>
        <w:t>.</w:t>
      </w:r>
      <w:bookmarkStart w:id="7" w:name="_GoBack"/>
      <w:bookmarkEnd w:id="7"/>
    </w:p>
    <w:p w14:paraId="750B258F" w14:textId="25B0600D" w:rsidR="00AA4A27" w:rsidRDefault="00AA4A27" w:rsidP="00AA4A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1A6B7" w14:textId="0F45AC13" w:rsidR="00BE2FEB" w:rsidRDefault="00BE2FEB" w:rsidP="00AA4A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71676" w14:textId="77777777" w:rsidR="00BE2FEB" w:rsidRDefault="00BE2FEB" w:rsidP="00AA4A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CC53A" w14:textId="77777777" w:rsidR="00F70EE0" w:rsidRDefault="00AA4A27" w:rsidP="00AA4A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27">
        <w:rPr>
          <w:rFonts w:ascii="Times New Roman" w:hAnsi="Times New Roman" w:cs="Times New Roman"/>
          <w:b/>
          <w:sz w:val="28"/>
          <w:szCs w:val="28"/>
        </w:rPr>
        <w:lastRenderedPageBreak/>
        <w:t>УСТОЙЧИВОСТЬ ПРОЕКТА</w:t>
      </w:r>
    </w:p>
    <w:p w14:paraId="4A1719A9" w14:textId="748309A0" w:rsidR="00AA4A27" w:rsidRPr="00AA4A27" w:rsidRDefault="00AA4A27" w:rsidP="00AA4A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F738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F01BC6" w:rsidRPr="00F01BC6" w14:paraId="60886924" w14:textId="77777777" w:rsidTr="00CA3C06">
        <w:tc>
          <w:tcPr>
            <w:tcW w:w="3828" w:type="dxa"/>
          </w:tcPr>
          <w:p w14:paraId="73404F31" w14:textId="77777777" w:rsidR="00F01BC6" w:rsidRPr="00F01BC6" w:rsidRDefault="00F01BC6" w:rsidP="00AA4A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C6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5953" w:type="dxa"/>
          </w:tcPr>
          <w:p w14:paraId="052B1319" w14:textId="77777777" w:rsidR="00F01BC6" w:rsidRPr="00F01BC6" w:rsidRDefault="00F01BC6" w:rsidP="00AA4A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C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коррекции</w:t>
            </w:r>
          </w:p>
        </w:tc>
      </w:tr>
      <w:tr w:rsidR="00F01BC6" w:rsidRPr="00F01BC6" w14:paraId="71ACDDA4" w14:textId="77777777" w:rsidTr="00CA3C06">
        <w:tc>
          <w:tcPr>
            <w:tcW w:w="3828" w:type="dxa"/>
          </w:tcPr>
          <w:p w14:paraId="6C3679B8" w14:textId="77777777" w:rsidR="00F01BC6" w:rsidRPr="00F01BC6" w:rsidRDefault="00F01BC6" w:rsidP="00AA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6">
              <w:rPr>
                <w:rFonts w:ascii="Times New Roman" w:hAnsi="Times New Roman" w:cs="Times New Roman"/>
                <w:sz w:val="24"/>
                <w:szCs w:val="24"/>
              </w:rPr>
              <w:t>Отсутствие интереса у воспитанников к происходящим событиям во время проекта</w:t>
            </w:r>
          </w:p>
        </w:tc>
        <w:tc>
          <w:tcPr>
            <w:tcW w:w="5953" w:type="dxa"/>
          </w:tcPr>
          <w:p w14:paraId="00E87A6A" w14:textId="54F60084" w:rsidR="00F01BC6" w:rsidRPr="00F01BC6" w:rsidRDefault="00F738F7" w:rsidP="00AA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1BC6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игровых моментов </w:t>
            </w:r>
          </w:p>
        </w:tc>
      </w:tr>
      <w:tr w:rsidR="00F01BC6" w:rsidRPr="00F01BC6" w14:paraId="6316139F" w14:textId="77777777" w:rsidTr="00CA3C06">
        <w:tc>
          <w:tcPr>
            <w:tcW w:w="3828" w:type="dxa"/>
          </w:tcPr>
          <w:p w14:paraId="0FBFD212" w14:textId="62BE3B9C" w:rsidR="00F01BC6" w:rsidRPr="00F01BC6" w:rsidRDefault="00F01BC6" w:rsidP="00AA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6">
              <w:rPr>
                <w:rFonts w:ascii="Times New Roman" w:hAnsi="Times New Roman" w:cs="Times New Roman"/>
                <w:sz w:val="24"/>
                <w:szCs w:val="24"/>
              </w:rPr>
              <w:t>Низкая заинтересованность родительской общественности в реализации проекта</w:t>
            </w:r>
          </w:p>
        </w:tc>
        <w:tc>
          <w:tcPr>
            <w:tcW w:w="5953" w:type="dxa"/>
          </w:tcPr>
          <w:p w14:paraId="45AB8EA1" w14:textId="358F9D1B" w:rsidR="00866AAC" w:rsidRDefault="00866AAC" w:rsidP="00AA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родителям возможности участвовать в образовательных мероприятиях.</w:t>
            </w:r>
          </w:p>
          <w:p w14:paraId="4CEAB45C" w14:textId="17B99591" w:rsidR="00F01BC6" w:rsidRPr="00F01BC6" w:rsidRDefault="00F01BC6" w:rsidP="00AA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каждом этапе реализации проекта</w:t>
            </w:r>
            <w:r w:rsidR="00266CAE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F01BC6">
              <w:rPr>
                <w:rFonts w:ascii="Times New Roman" w:hAnsi="Times New Roman" w:cs="Times New Roman"/>
                <w:sz w:val="24"/>
                <w:szCs w:val="24"/>
              </w:rPr>
              <w:t xml:space="preserve"> через социальные сети (</w:t>
            </w:r>
            <w:proofErr w:type="spellStart"/>
            <w:r w:rsidRPr="00F01BC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01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B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EA2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203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F01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2FEB" w:rsidRPr="00F01BC6" w14:paraId="0B782DEC" w14:textId="77777777" w:rsidTr="00CA3C06">
        <w:tc>
          <w:tcPr>
            <w:tcW w:w="3828" w:type="dxa"/>
          </w:tcPr>
          <w:p w14:paraId="2F3FD35C" w14:textId="19527433" w:rsidR="00BE2FEB" w:rsidRPr="00F01BC6" w:rsidRDefault="00BE2FEB" w:rsidP="00BE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педагогов инновациям</w:t>
            </w:r>
            <w:r>
              <w:t xml:space="preserve"> (</w:t>
            </w:r>
            <w:r w:rsidRPr="00CA3C06">
              <w:rPr>
                <w:rFonts w:ascii="Times New Roman" w:hAnsi="Times New Roman" w:cs="Times New Roman"/>
                <w:sz w:val="24"/>
                <w:szCs w:val="24"/>
              </w:rPr>
              <w:t>дискредитаци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3C06">
              <w:rPr>
                <w:rFonts w:ascii="Times New Roman" w:hAnsi="Times New Roman" w:cs="Times New Roman"/>
                <w:sz w:val="24"/>
                <w:szCs w:val="24"/>
              </w:rPr>
              <w:t>, задержк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3C06">
              <w:rPr>
                <w:rFonts w:ascii="Times New Roman" w:hAnsi="Times New Roman" w:cs="Times New Roman"/>
                <w:sz w:val="24"/>
                <w:szCs w:val="24"/>
              </w:rPr>
              <w:t xml:space="preserve"> или противодействие осуществлению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3E9C410C" w14:textId="0B407C3B" w:rsidR="00BE2FEB" w:rsidRDefault="00BE2FEB" w:rsidP="00BE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>Раскрытие для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внедрением новшества;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внедрения новшеств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поддержки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в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педагогов;</w:t>
            </w:r>
            <w:r>
              <w:t xml:space="preserve"> 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r w:rsidRPr="00F738F7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</w:tr>
    </w:tbl>
    <w:p w14:paraId="4C7C980B" w14:textId="77777777" w:rsidR="008C7546" w:rsidRDefault="008C7546" w:rsidP="00866AA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2890198" w14:textId="62E1B775" w:rsidR="00F70EE0" w:rsidRPr="00F01BC6" w:rsidRDefault="00AA4A27" w:rsidP="00AA4A2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C6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14:paraId="2A2A35FC" w14:textId="3D5E165C" w:rsidR="00266CAE" w:rsidRDefault="00266CAE" w:rsidP="00266CAE">
      <w:pPr>
        <w:spacing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0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5306B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266CAE" w:rsidRPr="00B86FD9" w14:paraId="694F15A2" w14:textId="77777777" w:rsidTr="00266CAE"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3065D64B" w14:textId="77777777" w:rsidR="00266CAE" w:rsidRPr="00266CAE" w:rsidRDefault="00266CAE" w:rsidP="00CF1DA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C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60279369" w14:textId="5D6718C8" w:rsidR="00266CAE" w:rsidRPr="00266CAE" w:rsidRDefault="00266CAE" w:rsidP="009309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C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(руб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66C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66CAE" w:rsidRPr="00B86FD9" w14:paraId="2B241F3C" w14:textId="77777777" w:rsidTr="00266CAE">
        <w:tc>
          <w:tcPr>
            <w:tcW w:w="7905" w:type="dxa"/>
            <w:shd w:val="clear" w:color="auto" w:fill="auto"/>
          </w:tcPr>
          <w:p w14:paraId="19FDD6AC" w14:textId="1BC124D0" w:rsidR="00266CAE" w:rsidRPr="00266CAE" w:rsidRDefault="00E42D55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партии LEGO-планшетов</w:t>
            </w:r>
          </w:p>
        </w:tc>
        <w:tc>
          <w:tcPr>
            <w:tcW w:w="1949" w:type="dxa"/>
            <w:shd w:val="clear" w:color="auto" w:fill="auto"/>
          </w:tcPr>
          <w:p w14:paraId="3A2150C3" w14:textId="3E14B87E" w:rsidR="00266CAE" w:rsidRPr="00266CAE" w:rsidRDefault="00E42D55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66CAE" w:rsidRPr="00266C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266CAE" w:rsidRPr="00B86FD9" w14:paraId="0EAD6FAD" w14:textId="77777777" w:rsidTr="00266CA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04D5" w14:textId="0F7CCA6D" w:rsidR="00266CAE" w:rsidRPr="00266CAE" w:rsidRDefault="00E42D55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6CA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Оплата расходов участия в профессиональных мероприятиях с целью трансляции и масштабирования инновационной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3685" w14:textId="29F4808C" w:rsidR="00266CAE" w:rsidRPr="00266CAE" w:rsidRDefault="00266CAE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6CA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  <w:r w:rsidR="00E42D5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00</w:t>
            </w:r>
          </w:p>
        </w:tc>
      </w:tr>
      <w:tr w:rsidR="00930988" w:rsidRPr="00B86FD9" w14:paraId="0E478462" w14:textId="77777777" w:rsidTr="00266CA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0459" w14:textId="36464FF3" w:rsidR="00930988" w:rsidRPr="00266CAE" w:rsidRDefault="00930988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Расходные материалы</w:t>
            </w:r>
            <w:r w:rsidR="00F9422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(бумага, цветная печать, ламинирование и пр.)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EA046" w14:textId="2E477EA7" w:rsidR="00930988" w:rsidRPr="00266CAE" w:rsidRDefault="00F94227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="00930988" w:rsidRPr="00930988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000</w:t>
            </w:r>
          </w:p>
        </w:tc>
      </w:tr>
      <w:tr w:rsidR="00266CAE" w:rsidRPr="00B86FD9" w14:paraId="7FD5D5C4" w14:textId="77777777" w:rsidTr="00266CA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9A537" w14:textId="77777777" w:rsidR="00266CAE" w:rsidRPr="00266CAE" w:rsidRDefault="00266CAE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66CAE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  <w:r w:rsidRPr="00266CAE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1927" w14:textId="349E79AE" w:rsidR="00266CAE" w:rsidRPr="00266CAE" w:rsidRDefault="00930988" w:rsidP="00CF1D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F9422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="00E42D5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266CAE" w:rsidRPr="00266CAE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E42D5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</w:tbl>
    <w:p w14:paraId="7147C309" w14:textId="77777777" w:rsidR="00FB7FEC" w:rsidRDefault="00FB7FEC" w:rsidP="008B72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1213B2" w14:textId="7A13E141" w:rsidR="00F01BC6" w:rsidRPr="00C00FA2" w:rsidRDefault="00AA4A27" w:rsidP="00AA4A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A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5F4D8E" w:rsidRPr="005F4D8E">
        <w:t xml:space="preserve"> </w:t>
      </w:r>
      <w:r w:rsidR="005F4D8E" w:rsidRPr="005F4D8E">
        <w:rPr>
          <w:rFonts w:ascii="Times New Roman" w:hAnsi="Times New Roman" w:cs="Times New Roman"/>
          <w:b/>
          <w:sz w:val="28"/>
          <w:szCs w:val="28"/>
        </w:rPr>
        <w:t>И ИНТЕРНЕТ-РЕСУРСОВ</w:t>
      </w:r>
    </w:p>
    <w:p w14:paraId="59A4222D" w14:textId="50C1761F" w:rsidR="00BC7757" w:rsidRPr="00BC7757" w:rsidRDefault="00BC7757" w:rsidP="00BC7757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57">
        <w:rPr>
          <w:rFonts w:ascii="Times New Roman" w:hAnsi="Times New Roman" w:cs="Times New Roman"/>
          <w:sz w:val="28"/>
          <w:szCs w:val="28"/>
        </w:rPr>
        <w:t xml:space="preserve">Байкова И.Г., Гришина И.В., </w:t>
      </w:r>
      <w:proofErr w:type="spellStart"/>
      <w:r w:rsidRPr="00BC7757">
        <w:rPr>
          <w:rFonts w:ascii="Times New Roman" w:hAnsi="Times New Roman" w:cs="Times New Roman"/>
          <w:sz w:val="28"/>
          <w:szCs w:val="28"/>
        </w:rPr>
        <w:t>Канчурина</w:t>
      </w:r>
      <w:proofErr w:type="spellEnd"/>
      <w:r w:rsidRPr="00BC7757">
        <w:rPr>
          <w:rFonts w:ascii="Times New Roman" w:hAnsi="Times New Roman" w:cs="Times New Roman"/>
          <w:sz w:val="28"/>
          <w:szCs w:val="28"/>
        </w:rPr>
        <w:t xml:space="preserve"> Р.Р., Кулаков И.В.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775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57">
        <w:rPr>
          <w:rFonts w:ascii="Times New Roman" w:hAnsi="Times New Roman" w:cs="Times New Roman"/>
          <w:sz w:val="28"/>
          <w:szCs w:val="28"/>
        </w:rPr>
        <w:t>для руководителей образовательных учреждений по внедрению педагогических инноваций в образовательную практику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C7757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7757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57">
        <w:rPr>
          <w:rFonts w:ascii="Times New Roman" w:hAnsi="Times New Roman" w:cs="Times New Roman"/>
          <w:sz w:val="28"/>
          <w:szCs w:val="28"/>
        </w:rPr>
        <w:t>//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A3A27">
          <w:rPr>
            <w:rStyle w:val="a5"/>
            <w:rFonts w:ascii="Times New Roman" w:hAnsi="Times New Roman" w:cs="Times New Roman"/>
            <w:sz w:val="28"/>
            <w:szCs w:val="28"/>
          </w:rPr>
          <w:t>https://clck.ru/3EA9hU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7BC24" w14:textId="73E95664" w:rsidR="00A21661" w:rsidRDefault="00BC7757" w:rsidP="00BC7757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8E">
        <w:rPr>
          <w:rFonts w:ascii="Times New Roman" w:hAnsi="Times New Roman" w:cs="Times New Roman"/>
          <w:sz w:val="28"/>
          <w:szCs w:val="28"/>
        </w:rPr>
        <w:t xml:space="preserve">Минеева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Pr="005F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4D8E" w:rsidRPr="005F4D8E">
        <w:rPr>
          <w:rFonts w:ascii="Times New Roman" w:hAnsi="Times New Roman" w:cs="Times New Roman"/>
          <w:sz w:val="28"/>
          <w:szCs w:val="28"/>
        </w:rPr>
        <w:t>Основные этапы внедрения инноваций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8" w:name="_Hlk180675820"/>
      <w:r w:rsidR="005F4D8E" w:rsidRPr="00BC7757">
        <w:rPr>
          <w:rFonts w:ascii="Times New Roman" w:hAnsi="Times New Roman" w:cs="Times New Roman"/>
          <w:sz w:val="28"/>
          <w:szCs w:val="28"/>
        </w:rPr>
        <w:t>// URL:</w:t>
      </w:r>
      <w:r w:rsidRPr="00BC7757">
        <w:t xml:space="preserve"> </w:t>
      </w:r>
      <w:bookmarkEnd w:id="8"/>
      <w:r w:rsidRPr="00BC7757">
        <w:rPr>
          <w:rFonts w:ascii="Times New Roman" w:hAnsi="Times New Roman" w:cs="Times New Roman"/>
          <w:sz w:val="28"/>
          <w:szCs w:val="28"/>
        </w:rPr>
        <w:fldChar w:fldCharType="begin"/>
      </w:r>
      <w:r w:rsidRPr="00BC7757">
        <w:rPr>
          <w:rFonts w:ascii="Times New Roman" w:hAnsi="Times New Roman" w:cs="Times New Roman"/>
          <w:sz w:val="28"/>
          <w:szCs w:val="28"/>
        </w:rPr>
        <w:instrText xml:space="preserve"> HYPERLINK "https://clck.ru/3EA9Fp" </w:instrText>
      </w:r>
      <w:r w:rsidRPr="00BC7757">
        <w:rPr>
          <w:rFonts w:ascii="Times New Roman" w:hAnsi="Times New Roman" w:cs="Times New Roman"/>
          <w:sz w:val="28"/>
          <w:szCs w:val="28"/>
        </w:rPr>
        <w:fldChar w:fldCharType="separate"/>
      </w:r>
      <w:r w:rsidRPr="00BC7757">
        <w:rPr>
          <w:rStyle w:val="a5"/>
          <w:rFonts w:ascii="Times New Roman" w:hAnsi="Times New Roman" w:cs="Times New Roman"/>
          <w:sz w:val="28"/>
          <w:szCs w:val="28"/>
        </w:rPr>
        <w:t>https://clck.ru/3EA9Fp</w:t>
      </w:r>
      <w:r w:rsidRPr="00BC7757">
        <w:rPr>
          <w:rFonts w:ascii="Times New Roman" w:hAnsi="Times New Roman" w:cs="Times New Roman"/>
          <w:sz w:val="28"/>
          <w:szCs w:val="28"/>
        </w:rPr>
        <w:fldChar w:fldCharType="end"/>
      </w:r>
      <w:r w:rsidRPr="00BC77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E7D03" w14:textId="6B52EF54" w:rsidR="00BC7757" w:rsidRDefault="00BC7757" w:rsidP="00BC7757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Румянцева А.С. «Инженерная задача и её особенности» </w:t>
      </w:r>
      <w:r w:rsidRPr="00BC7757">
        <w:rPr>
          <w:rFonts w:ascii="Times New Roman" w:hAnsi="Times New Roman" w:cs="Times New Roman"/>
          <w:sz w:val="28"/>
          <w:szCs w:val="28"/>
        </w:rPr>
        <w:t>//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A3A27">
          <w:rPr>
            <w:rStyle w:val="a5"/>
            <w:rFonts w:ascii="Times New Roman" w:hAnsi="Times New Roman" w:cs="Times New Roman"/>
            <w:sz w:val="28"/>
            <w:szCs w:val="28"/>
          </w:rPr>
          <w:t>https://clck.ru/3EA9wg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48043" w14:textId="252C0962" w:rsidR="00BC7757" w:rsidRPr="00BC7757" w:rsidRDefault="00BC7757" w:rsidP="00BC7757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 Е.А. «Особенности процесса внедрения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инноваций»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7757">
        <w:rPr>
          <w:rFonts w:ascii="Times New Roman" w:hAnsi="Times New Roman" w:cs="Times New Roman"/>
          <w:sz w:val="28"/>
          <w:szCs w:val="28"/>
        </w:rPr>
        <w:t>//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A3A27">
          <w:rPr>
            <w:rStyle w:val="a5"/>
            <w:rFonts w:ascii="Times New Roman" w:hAnsi="Times New Roman" w:cs="Times New Roman"/>
            <w:sz w:val="28"/>
            <w:szCs w:val="28"/>
          </w:rPr>
          <w:t>https://clck.ru/3EA9Tj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7757" w:rsidRPr="00BC7757" w:rsidSect="00CF6C6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0A9D6" w14:textId="77777777" w:rsidR="00D55519" w:rsidRDefault="00D55519" w:rsidP="00840C60">
      <w:pPr>
        <w:spacing w:line="240" w:lineRule="auto"/>
      </w:pPr>
      <w:r>
        <w:separator/>
      </w:r>
    </w:p>
  </w:endnote>
  <w:endnote w:type="continuationSeparator" w:id="0">
    <w:p w14:paraId="730F6266" w14:textId="77777777" w:rsidR="00D55519" w:rsidRDefault="00D55519" w:rsidP="00840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993694"/>
      <w:docPartObj>
        <w:docPartGallery w:val="Page Numbers (Bottom of Page)"/>
        <w:docPartUnique/>
      </w:docPartObj>
    </w:sdtPr>
    <w:sdtEndPr/>
    <w:sdtContent>
      <w:p w14:paraId="4A5077D3" w14:textId="77777777" w:rsidR="001F6B68" w:rsidRDefault="001F6B68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C11C015" w14:textId="77777777" w:rsidR="001F6B68" w:rsidRDefault="001F6B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A2DC" w14:textId="77777777" w:rsidR="00D55519" w:rsidRDefault="00D55519" w:rsidP="00840C60">
      <w:pPr>
        <w:spacing w:line="240" w:lineRule="auto"/>
      </w:pPr>
      <w:r>
        <w:separator/>
      </w:r>
    </w:p>
  </w:footnote>
  <w:footnote w:type="continuationSeparator" w:id="0">
    <w:p w14:paraId="3EE40224" w14:textId="77777777" w:rsidR="00D55519" w:rsidRDefault="00D55519" w:rsidP="00840C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C15"/>
    <w:multiLevelType w:val="multilevel"/>
    <w:tmpl w:val="64A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117B3"/>
    <w:multiLevelType w:val="hybridMultilevel"/>
    <w:tmpl w:val="8E16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F7B"/>
    <w:multiLevelType w:val="hybridMultilevel"/>
    <w:tmpl w:val="2C74B058"/>
    <w:lvl w:ilvl="0" w:tplc="C1CC6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1E05B4"/>
    <w:multiLevelType w:val="multilevel"/>
    <w:tmpl w:val="07C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C4EC1"/>
    <w:multiLevelType w:val="hybridMultilevel"/>
    <w:tmpl w:val="CD361F78"/>
    <w:lvl w:ilvl="0" w:tplc="1F30C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655A32"/>
    <w:multiLevelType w:val="hybridMultilevel"/>
    <w:tmpl w:val="F488B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2B006F"/>
    <w:multiLevelType w:val="hybridMultilevel"/>
    <w:tmpl w:val="BE50B16C"/>
    <w:lvl w:ilvl="0" w:tplc="7744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C71157"/>
    <w:multiLevelType w:val="hybridMultilevel"/>
    <w:tmpl w:val="2DA696CA"/>
    <w:lvl w:ilvl="0" w:tplc="74369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0A7BC3"/>
    <w:multiLevelType w:val="hybridMultilevel"/>
    <w:tmpl w:val="56A2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2B8"/>
    <w:multiLevelType w:val="hybridMultilevel"/>
    <w:tmpl w:val="525AA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74A49"/>
    <w:multiLevelType w:val="hybridMultilevel"/>
    <w:tmpl w:val="B70CD846"/>
    <w:lvl w:ilvl="0" w:tplc="FA96FA4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8E6BB7"/>
    <w:multiLevelType w:val="hybridMultilevel"/>
    <w:tmpl w:val="FA26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C5309"/>
    <w:multiLevelType w:val="hybridMultilevel"/>
    <w:tmpl w:val="826843C4"/>
    <w:lvl w:ilvl="0" w:tplc="03147B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40E4"/>
    <w:multiLevelType w:val="hybridMultilevel"/>
    <w:tmpl w:val="DD84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04F12"/>
    <w:multiLevelType w:val="hybridMultilevel"/>
    <w:tmpl w:val="068C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43503"/>
    <w:multiLevelType w:val="hybridMultilevel"/>
    <w:tmpl w:val="B26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673B4"/>
    <w:multiLevelType w:val="hybridMultilevel"/>
    <w:tmpl w:val="455A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F46BB"/>
    <w:multiLevelType w:val="hybridMultilevel"/>
    <w:tmpl w:val="91C0F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C955B7"/>
    <w:multiLevelType w:val="hybridMultilevel"/>
    <w:tmpl w:val="BA90AB68"/>
    <w:lvl w:ilvl="0" w:tplc="9AB4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5B73E6"/>
    <w:multiLevelType w:val="hybridMultilevel"/>
    <w:tmpl w:val="0374CEDE"/>
    <w:lvl w:ilvl="0" w:tplc="2662C01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8126E8"/>
    <w:multiLevelType w:val="multilevel"/>
    <w:tmpl w:val="93C0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332EA"/>
    <w:multiLevelType w:val="hybridMultilevel"/>
    <w:tmpl w:val="0CE048EA"/>
    <w:lvl w:ilvl="0" w:tplc="03147BAC">
      <w:start w:val="1"/>
      <w:numFmt w:val="decimal"/>
      <w:lvlText w:val="%1."/>
      <w:lvlJc w:val="left"/>
      <w:pPr>
        <w:ind w:left="163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2" w15:restartNumberingAfterBreak="0">
    <w:nsid w:val="75B32EA4"/>
    <w:multiLevelType w:val="hybridMultilevel"/>
    <w:tmpl w:val="EF82FF98"/>
    <w:lvl w:ilvl="0" w:tplc="03147BAC">
      <w:start w:val="1"/>
      <w:numFmt w:val="decimal"/>
      <w:lvlText w:val="%1."/>
      <w:lvlJc w:val="left"/>
      <w:pPr>
        <w:ind w:left="163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3" w15:restartNumberingAfterBreak="0">
    <w:nsid w:val="75F87547"/>
    <w:multiLevelType w:val="hybridMultilevel"/>
    <w:tmpl w:val="1480B428"/>
    <w:lvl w:ilvl="0" w:tplc="248A1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8D2EE6"/>
    <w:multiLevelType w:val="hybridMultilevel"/>
    <w:tmpl w:val="F2EE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94500"/>
    <w:multiLevelType w:val="hybridMultilevel"/>
    <w:tmpl w:val="82B2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23"/>
  </w:num>
  <w:num w:numId="5">
    <w:abstractNumId w:val="12"/>
  </w:num>
  <w:num w:numId="6">
    <w:abstractNumId w:val="14"/>
  </w:num>
  <w:num w:numId="7">
    <w:abstractNumId w:val="1"/>
  </w:num>
  <w:num w:numId="8">
    <w:abstractNumId w:val="22"/>
  </w:num>
  <w:num w:numId="9">
    <w:abstractNumId w:val="21"/>
  </w:num>
  <w:num w:numId="10">
    <w:abstractNumId w:val="4"/>
  </w:num>
  <w:num w:numId="11">
    <w:abstractNumId w:val="16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10"/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9"/>
  </w:num>
  <w:num w:numId="23">
    <w:abstractNumId w:val="24"/>
  </w:num>
  <w:num w:numId="24">
    <w:abstractNumId w:val="2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661"/>
    <w:rsid w:val="00005B73"/>
    <w:rsid w:val="00065DFA"/>
    <w:rsid w:val="00082AEB"/>
    <w:rsid w:val="000A0BE0"/>
    <w:rsid w:val="000A5BAA"/>
    <w:rsid w:val="000B3E2F"/>
    <w:rsid w:val="000D0138"/>
    <w:rsid w:val="000D3E75"/>
    <w:rsid w:val="000E6F92"/>
    <w:rsid w:val="000F1BDF"/>
    <w:rsid w:val="000F2B1A"/>
    <w:rsid w:val="000F3F21"/>
    <w:rsid w:val="00105319"/>
    <w:rsid w:val="00116504"/>
    <w:rsid w:val="00136B9D"/>
    <w:rsid w:val="00136DB5"/>
    <w:rsid w:val="00143C85"/>
    <w:rsid w:val="00160146"/>
    <w:rsid w:val="001621DA"/>
    <w:rsid w:val="001A5262"/>
    <w:rsid w:val="001A7518"/>
    <w:rsid w:val="001B4F91"/>
    <w:rsid w:val="001C6B69"/>
    <w:rsid w:val="001F6B68"/>
    <w:rsid w:val="0021084A"/>
    <w:rsid w:val="00213C36"/>
    <w:rsid w:val="00220AAC"/>
    <w:rsid w:val="00224D39"/>
    <w:rsid w:val="00257221"/>
    <w:rsid w:val="00266CAE"/>
    <w:rsid w:val="00276606"/>
    <w:rsid w:val="00277531"/>
    <w:rsid w:val="002838F9"/>
    <w:rsid w:val="002B1E15"/>
    <w:rsid w:val="002E510B"/>
    <w:rsid w:val="002E6603"/>
    <w:rsid w:val="002F00D0"/>
    <w:rsid w:val="002F4FD1"/>
    <w:rsid w:val="002F7E96"/>
    <w:rsid w:val="003167C4"/>
    <w:rsid w:val="00333D2B"/>
    <w:rsid w:val="003447E9"/>
    <w:rsid w:val="00353F28"/>
    <w:rsid w:val="00364B59"/>
    <w:rsid w:val="00364E37"/>
    <w:rsid w:val="003829AD"/>
    <w:rsid w:val="003A51AB"/>
    <w:rsid w:val="003B687B"/>
    <w:rsid w:val="003C7915"/>
    <w:rsid w:val="003D3B2C"/>
    <w:rsid w:val="003D5C18"/>
    <w:rsid w:val="003E218A"/>
    <w:rsid w:val="00403210"/>
    <w:rsid w:val="004066C3"/>
    <w:rsid w:val="0041386A"/>
    <w:rsid w:val="004340E8"/>
    <w:rsid w:val="00441CA7"/>
    <w:rsid w:val="0044225C"/>
    <w:rsid w:val="00450698"/>
    <w:rsid w:val="004567A8"/>
    <w:rsid w:val="00457292"/>
    <w:rsid w:val="00486111"/>
    <w:rsid w:val="0048671D"/>
    <w:rsid w:val="00493A83"/>
    <w:rsid w:val="004A2035"/>
    <w:rsid w:val="004B2BEC"/>
    <w:rsid w:val="004B7A1D"/>
    <w:rsid w:val="004B7E57"/>
    <w:rsid w:val="004D5EF5"/>
    <w:rsid w:val="004E6913"/>
    <w:rsid w:val="004F3B25"/>
    <w:rsid w:val="00513469"/>
    <w:rsid w:val="00520508"/>
    <w:rsid w:val="00521242"/>
    <w:rsid w:val="0055458C"/>
    <w:rsid w:val="005547D8"/>
    <w:rsid w:val="00564644"/>
    <w:rsid w:val="00575A35"/>
    <w:rsid w:val="0059119D"/>
    <w:rsid w:val="005936B2"/>
    <w:rsid w:val="005A11D5"/>
    <w:rsid w:val="005B13BB"/>
    <w:rsid w:val="005B5CAE"/>
    <w:rsid w:val="005C4973"/>
    <w:rsid w:val="005D30C1"/>
    <w:rsid w:val="005E6FCE"/>
    <w:rsid w:val="005E7D84"/>
    <w:rsid w:val="005F4D8E"/>
    <w:rsid w:val="00602CC1"/>
    <w:rsid w:val="00606E86"/>
    <w:rsid w:val="0061088B"/>
    <w:rsid w:val="0061228A"/>
    <w:rsid w:val="00614488"/>
    <w:rsid w:val="00617629"/>
    <w:rsid w:val="00620156"/>
    <w:rsid w:val="00626F6F"/>
    <w:rsid w:val="00632509"/>
    <w:rsid w:val="00636628"/>
    <w:rsid w:val="00644AAE"/>
    <w:rsid w:val="00665602"/>
    <w:rsid w:val="006921AF"/>
    <w:rsid w:val="00697AB1"/>
    <w:rsid w:val="006A370F"/>
    <w:rsid w:val="006A5818"/>
    <w:rsid w:val="006B69B3"/>
    <w:rsid w:val="006B715A"/>
    <w:rsid w:val="006D1CDA"/>
    <w:rsid w:val="006D5826"/>
    <w:rsid w:val="006D748E"/>
    <w:rsid w:val="00704546"/>
    <w:rsid w:val="00707821"/>
    <w:rsid w:val="00710085"/>
    <w:rsid w:val="007329C3"/>
    <w:rsid w:val="0075250B"/>
    <w:rsid w:val="007549CF"/>
    <w:rsid w:val="0077338A"/>
    <w:rsid w:val="00775AE7"/>
    <w:rsid w:val="0078413C"/>
    <w:rsid w:val="0079657A"/>
    <w:rsid w:val="007A68DC"/>
    <w:rsid w:val="007B400B"/>
    <w:rsid w:val="007B5BF7"/>
    <w:rsid w:val="007B78D5"/>
    <w:rsid w:val="007C5EC2"/>
    <w:rsid w:val="007E5AA0"/>
    <w:rsid w:val="007F7FC7"/>
    <w:rsid w:val="0082566B"/>
    <w:rsid w:val="00826B1F"/>
    <w:rsid w:val="00835195"/>
    <w:rsid w:val="00840C60"/>
    <w:rsid w:val="00866AAC"/>
    <w:rsid w:val="00882FC0"/>
    <w:rsid w:val="00886E6F"/>
    <w:rsid w:val="008876AB"/>
    <w:rsid w:val="008B3118"/>
    <w:rsid w:val="008B7239"/>
    <w:rsid w:val="008C2543"/>
    <w:rsid w:val="008C7546"/>
    <w:rsid w:val="008D2205"/>
    <w:rsid w:val="008F55E6"/>
    <w:rsid w:val="00917F84"/>
    <w:rsid w:val="00930988"/>
    <w:rsid w:val="00953C28"/>
    <w:rsid w:val="00966EB7"/>
    <w:rsid w:val="009B3807"/>
    <w:rsid w:val="009D626D"/>
    <w:rsid w:val="009E41E9"/>
    <w:rsid w:val="009F3241"/>
    <w:rsid w:val="009F6BB7"/>
    <w:rsid w:val="00A0044E"/>
    <w:rsid w:val="00A02373"/>
    <w:rsid w:val="00A140D2"/>
    <w:rsid w:val="00A14475"/>
    <w:rsid w:val="00A20ECD"/>
    <w:rsid w:val="00A21661"/>
    <w:rsid w:val="00A30A87"/>
    <w:rsid w:val="00A42CF4"/>
    <w:rsid w:val="00A51F11"/>
    <w:rsid w:val="00A5628C"/>
    <w:rsid w:val="00A56782"/>
    <w:rsid w:val="00A63C6C"/>
    <w:rsid w:val="00A71A6A"/>
    <w:rsid w:val="00A97C04"/>
    <w:rsid w:val="00AA3BAD"/>
    <w:rsid w:val="00AA4A27"/>
    <w:rsid w:val="00AB23E7"/>
    <w:rsid w:val="00AC3FF7"/>
    <w:rsid w:val="00B055BF"/>
    <w:rsid w:val="00B203A7"/>
    <w:rsid w:val="00B27AF3"/>
    <w:rsid w:val="00B34762"/>
    <w:rsid w:val="00B52F70"/>
    <w:rsid w:val="00B53377"/>
    <w:rsid w:val="00B817B8"/>
    <w:rsid w:val="00B914F7"/>
    <w:rsid w:val="00B9335A"/>
    <w:rsid w:val="00BA308B"/>
    <w:rsid w:val="00BB47B8"/>
    <w:rsid w:val="00BB4F84"/>
    <w:rsid w:val="00BC61AD"/>
    <w:rsid w:val="00BC7757"/>
    <w:rsid w:val="00BD0608"/>
    <w:rsid w:val="00BD23B0"/>
    <w:rsid w:val="00BD706A"/>
    <w:rsid w:val="00BE2FEB"/>
    <w:rsid w:val="00BF1635"/>
    <w:rsid w:val="00C00FA2"/>
    <w:rsid w:val="00C026EF"/>
    <w:rsid w:val="00C31ACF"/>
    <w:rsid w:val="00C34F07"/>
    <w:rsid w:val="00C4763A"/>
    <w:rsid w:val="00C47EC2"/>
    <w:rsid w:val="00C535AA"/>
    <w:rsid w:val="00C66238"/>
    <w:rsid w:val="00C71361"/>
    <w:rsid w:val="00C8392E"/>
    <w:rsid w:val="00C8779C"/>
    <w:rsid w:val="00C95D95"/>
    <w:rsid w:val="00CA16E7"/>
    <w:rsid w:val="00CA3C06"/>
    <w:rsid w:val="00CB50EB"/>
    <w:rsid w:val="00CD267A"/>
    <w:rsid w:val="00CD319C"/>
    <w:rsid w:val="00CD5C1A"/>
    <w:rsid w:val="00CD6339"/>
    <w:rsid w:val="00CE7AFF"/>
    <w:rsid w:val="00CF6C62"/>
    <w:rsid w:val="00D04AC0"/>
    <w:rsid w:val="00D2290A"/>
    <w:rsid w:val="00D36B55"/>
    <w:rsid w:val="00D40D84"/>
    <w:rsid w:val="00D55519"/>
    <w:rsid w:val="00D6022A"/>
    <w:rsid w:val="00D605A2"/>
    <w:rsid w:val="00D731C7"/>
    <w:rsid w:val="00D91EB2"/>
    <w:rsid w:val="00DA3B2C"/>
    <w:rsid w:val="00DD1F8F"/>
    <w:rsid w:val="00DF1661"/>
    <w:rsid w:val="00E23849"/>
    <w:rsid w:val="00E267B0"/>
    <w:rsid w:val="00E42D55"/>
    <w:rsid w:val="00E57413"/>
    <w:rsid w:val="00E80EB3"/>
    <w:rsid w:val="00EA2034"/>
    <w:rsid w:val="00EC4F1A"/>
    <w:rsid w:val="00ED0BEB"/>
    <w:rsid w:val="00ED177B"/>
    <w:rsid w:val="00ED6B25"/>
    <w:rsid w:val="00EE1CDB"/>
    <w:rsid w:val="00EF1588"/>
    <w:rsid w:val="00EF69E3"/>
    <w:rsid w:val="00F01BC6"/>
    <w:rsid w:val="00F02295"/>
    <w:rsid w:val="00F06CEB"/>
    <w:rsid w:val="00F11E33"/>
    <w:rsid w:val="00F16F91"/>
    <w:rsid w:val="00F20832"/>
    <w:rsid w:val="00F24152"/>
    <w:rsid w:val="00F52C46"/>
    <w:rsid w:val="00F70EE0"/>
    <w:rsid w:val="00F738F7"/>
    <w:rsid w:val="00F76D34"/>
    <w:rsid w:val="00F93913"/>
    <w:rsid w:val="00F94227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E08E"/>
  <w15:docId w15:val="{37385195-5048-4C39-AA53-1B22FF5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BB"/>
    <w:pPr>
      <w:ind w:left="720"/>
      <w:contextualSpacing/>
    </w:pPr>
  </w:style>
  <w:style w:type="table" w:styleId="a4">
    <w:name w:val="Table Grid"/>
    <w:basedOn w:val="a1"/>
    <w:uiPriority w:val="39"/>
    <w:rsid w:val="006921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0E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2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90A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40C6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C60"/>
  </w:style>
  <w:style w:type="paragraph" w:styleId="aa">
    <w:name w:val="footer"/>
    <w:basedOn w:val="a"/>
    <w:link w:val="ab"/>
    <w:uiPriority w:val="99"/>
    <w:unhideWhenUsed/>
    <w:rsid w:val="00840C6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0C60"/>
  </w:style>
  <w:style w:type="paragraph" w:styleId="ac">
    <w:name w:val="No Spacing"/>
    <w:uiPriority w:val="1"/>
    <w:qFormat/>
    <w:rsid w:val="004340E8"/>
    <w:pPr>
      <w:spacing w:line="240" w:lineRule="auto"/>
    </w:pPr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AA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69@mailkrsk.ru" TargetMode="External"/><Relationship Id="rId13" Type="http://schemas.openxmlformats.org/officeDocument/2006/relationships/hyperlink" Target="https://clck.ru/3EA9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EA9w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EA9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38B7-B69C-4C29-BC93-2BF21214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10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65</cp:revision>
  <dcterms:created xsi:type="dcterms:W3CDTF">2023-11-02T08:12:00Z</dcterms:created>
  <dcterms:modified xsi:type="dcterms:W3CDTF">2024-10-31T04:07:00Z</dcterms:modified>
</cp:coreProperties>
</file>